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3A9" w:rsidRPr="007023A9" w:rsidRDefault="007023A9" w:rsidP="007023A9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023A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     МІСЬКА   РАДА   </w:t>
      </w:r>
    </w:p>
    <w:p w:rsidR="007023A9" w:rsidRPr="007023A9" w:rsidRDefault="007023A9" w:rsidP="007023A9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023A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    КОМІТЕТ</w:t>
      </w:r>
    </w:p>
    <w:p w:rsidR="007023A9" w:rsidRPr="007023A9" w:rsidRDefault="007023A9" w:rsidP="007023A9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023A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 №140</w:t>
      </w:r>
    </w:p>
    <w:p w:rsidR="007023A9" w:rsidRPr="007023A9" w:rsidRDefault="007023A9" w:rsidP="007023A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23A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«19»  лютого 2013 року</w:t>
      </w:r>
    </w:p>
    <w:p w:rsidR="007023A9" w:rsidRPr="007023A9" w:rsidRDefault="007023A9" w:rsidP="007023A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23A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 Сєвєродонецьк</w:t>
      </w:r>
    </w:p>
    <w:p w:rsidR="007023A9" w:rsidRPr="007023A9" w:rsidRDefault="007023A9" w:rsidP="007023A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23A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7023A9" w:rsidRPr="007023A9" w:rsidRDefault="007023A9" w:rsidP="007023A9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023A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Про проведення міських заходів, присвячених Міжнародному жіночому Дню 8 березня</w:t>
      </w:r>
    </w:p>
    <w:p w:rsidR="007023A9" w:rsidRPr="007023A9" w:rsidRDefault="007023A9" w:rsidP="007023A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23A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7023A9" w:rsidRPr="007023A9" w:rsidRDefault="007023A9" w:rsidP="007023A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23A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7023A9" w:rsidRPr="007023A9" w:rsidRDefault="007023A9" w:rsidP="007023A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23A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 Керуючись ст.32 Закону України „Про місцеве самоврядування в Україні”, рішенням виконавчого комітету № 1 від 15.01.2013 року „Про затвердження календарного плану міських заходів щодо святкування державних і традиційних народних свят у 2013 році ” та з метою проведення міських заходів, присвячених Міжнародному жіночому Дню 8 березня, виконком міської ради</w:t>
      </w:r>
    </w:p>
    <w:p w:rsidR="007023A9" w:rsidRPr="007023A9" w:rsidRDefault="007023A9" w:rsidP="007023A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23A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  </w:t>
      </w:r>
    </w:p>
    <w:p w:rsidR="007023A9" w:rsidRPr="007023A9" w:rsidRDefault="007023A9" w:rsidP="007023A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23A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</w:t>
      </w:r>
      <w:r w:rsidRPr="007023A9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  ВИРІШИВ:</w:t>
      </w:r>
    </w:p>
    <w:p w:rsidR="007023A9" w:rsidRPr="007023A9" w:rsidRDefault="007023A9" w:rsidP="007023A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23A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  </w:t>
      </w:r>
    </w:p>
    <w:p w:rsidR="007023A9" w:rsidRPr="007023A9" w:rsidRDefault="007023A9" w:rsidP="007023A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23A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 1. Затвердити склад організаційного комітету щодо проведення міських заходів, присвячених Міжнародному жіночому Дню 8 березня  (Додаток  1).</w:t>
      </w:r>
    </w:p>
    <w:p w:rsidR="007023A9" w:rsidRPr="007023A9" w:rsidRDefault="007023A9" w:rsidP="007023A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23A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 2. Затвердити план проведення міських заходів, присвячених Міжнародному жіночому Дню 8 березня  (Додаток 2).</w:t>
      </w:r>
    </w:p>
    <w:p w:rsidR="007023A9" w:rsidRPr="007023A9" w:rsidRDefault="007023A9" w:rsidP="007023A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23A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 3. Затвердити кошторис витрат відділу культури щодо проведення міських заходів, присвячених Міжнародному жіночому Дню 8 березня  (Додаток 3).</w:t>
      </w:r>
    </w:p>
    <w:p w:rsidR="007023A9" w:rsidRPr="007023A9" w:rsidRDefault="007023A9" w:rsidP="007023A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23A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 4. Міському фінуправлінню (О.П.Дашевській) профінансувати витрати на проведення  міських заходів, Міжнародному жіночому Дню 8 березня, згідно кошторису відділу культури, у межах передбачених лімітів.</w:t>
      </w:r>
    </w:p>
    <w:p w:rsidR="007023A9" w:rsidRPr="007023A9" w:rsidRDefault="007023A9" w:rsidP="007023A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23A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 5. Дане рішення підлягає оприлюдненню.</w:t>
      </w:r>
    </w:p>
    <w:p w:rsidR="007023A9" w:rsidRPr="007023A9" w:rsidRDefault="007023A9" w:rsidP="007023A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23A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 6. Контроль за виконанням даного рішення покласти на заступника міського голови  з  питань діяльності виконавчих органів міської ради Терьошина С.Ф.</w:t>
      </w:r>
    </w:p>
    <w:p w:rsidR="007023A9" w:rsidRPr="007023A9" w:rsidRDefault="007023A9" w:rsidP="007023A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23A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7023A9" w:rsidRPr="007023A9" w:rsidRDefault="007023A9" w:rsidP="007023A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23A9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</w:t>
      </w:r>
    </w:p>
    <w:p w:rsidR="007023A9" w:rsidRPr="007023A9" w:rsidRDefault="007023A9" w:rsidP="007023A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23A9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       Міський голова                                                                           В.В. Казаков</w:t>
      </w:r>
    </w:p>
    <w:p w:rsidR="007023A9" w:rsidRPr="007023A9" w:rsidRDefault="007023A9" w:rsidP="007023A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23A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</w:t>
      </w:r>
    </w:p>
    <w:p w:rsidR="007023A9" w:rsidRPr="007023A9" w:rsidRDefault="007023A9" w:rsidP="007023A9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23A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                                                                                   </w:t>
      </w:r>
      <w:r w:rsidRPr="007023A9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Додаток 1</w:t>
      </w:r>
    </w:p>
    <w:p w:rsidR="007023A9" w:rsidRPr="007023A9" w:rsidRDefault="007023A9" w:rsidP="007023A9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23A9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                                                   до рішення виконкому</w:t>
      </w:r>
    </w:p>
    <w:p w:rsidR="007023A9" w:rsidRPr="007023A9" w:rsidRDefault="007023A9" w:rsidP="007023A9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23A9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                                     від «19» лютого 2013 року № 140</w:t>
      </w:r>
    </w:p>
    <w:p w:rsidR="007023A9" w:rsidRPr="007023A9" w:rsidRDefault="007023A9" w:rsidP="007023A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23A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lastRenderedPageBreak/>
        <w:t>                                                                                                                    </w:t>
      </w:r>
    </w:p>
    <w:p w:rsidR="007023A9" w:rsidRPr="007023A9" w:rsidRDefault="007023A9" w:rsidP="007023A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23A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7023A9" w:rsidRPr="007023A9" w:rsidRDefault="007023A9" w:rsidP="007023A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23A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7023A9" w:rsidRPr="007023A9" w:rsidRDefault="007023A9" w:rsidP="007023A9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23A9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СКЛАД</w:t>
      </w:r>
    </w:p>
    <w:p w:rsidR="007023A9" w:rsidRPr="007023A9" w:rsidRDefault="007023A9" w:rsidP="007023A9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23A9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організаційного  комітету щодо проведення міських заходів, присвячених</w:t>
      </w:r>
    </w:p>
    <w:p w:rsidR="007023A9" w:rsidRPr="007023A9" w:rsidRDefault="007023A9" w:rsidP="007023A9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23A9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Міжнародному жіночому Дню 8 березня   </w:t>
      </w:r>
    </w:p>
    <w:p w:rsidR="007023A9" w:rsidRPr="007023A9" w:rsidRDefault="007023A9" w:rsidP="007023A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23A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7023A9" w:rsidRPr="007023A9" w:rsidRDefault="007023A9" w:rsidP="007023A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23A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7023A9" w:rsidRPr="007023A9" w:rsidRDefault="007023A9" w:rsidP="007023A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23A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7023A9" w:rsidRPr="007023A9" w:rsidRDefault="007023A9" w:rsidP="007023A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23A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Терьошин С.Ф.                                              - заступник міського голови,     </w:t>
      </w:r>
    </w:p>
    <w:p w:rsidR="007023A9" w:rsidRPr="007023A9" w:rsidRDefault="007023A9" w:rsidP="007023A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23A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                                                               голова організаційного комітету</w:t>
      </w:r>
    </w:p>
    <w:p w:rsidR="007023A9" w:rsidRPr="007023A9" w:rsidRDefault="007023A9" w:rsidP="007023A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23A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                                                                                                                                                   </w:t>
      </w:r>
    </w:p>
    <w:p w:rsidR="007023A9" w:rsidRPr="007023A9" w:rsidRDefault="007023A9" w:rsidP="007023A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23A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7023A9" w:rsidRPr="007023A9" w:rsidRDefault="007023A9" w:rsidP="007023A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23A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Члени Організаційного комітету:</w:t>
      </w:r>
    </w:p>
    <w:p w:rsidR="007023A9" w:rsidRPr="007023A9" w:rsidRDefault="007023A9" w:rsidP="007023A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23A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7023A9" w:rsidRPr="007023A9" w:rsidRDefault="007023A9" w:rsidP="007023A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23A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Винничук Т.М.                                            - начальник організаційного відділу</w:t>
      </w:r>
    </w:p>
    <w:p w:rsidR="007023A9" w:rsidRPr="007023A9" w:rsidRDefault="007023A9" w:rsidP="007023A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23A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Анцупова А.В.                                            - начальник відділу внутрішньої політики   </w:t>
      </w:r>
    </w:p>
    <w:p w:rsidR="007023A9" w:rsidRPr="007023A9" w:rsidRDefault="007023A9" w:rsidP="007023A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23A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Лішик О.П.                                                   - начальник відділу культури         </w:t>
      </w:r>
    </w:p>
    <w:p w:rsidR="007023A9" w:rsidRPr="007023A9" w:rsidRDefault="007023A9" w:rsidP="007023A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23A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Гринько О.В.                                                - директор КЗ «Сєвєродонецький міський Палац</w:t>
      </w:r>
    </w:p>
    <w:p w:rsidR="007023A9" w:rsidRPr="007023A9" w:rsidRDefault="007023A9" w:rsidP="007023A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23A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                                                               культури»</w:t>
      </w:r>
    </w:p>
    <w:p w:rsidR="007023A9" w:rsidRPr="007023A9" w:rsidRDefault="007023A9" w:rsidP="007023A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23A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Башкатов О.В.                                              - начальник відділу освіти</w:t>
      </w:r>
    </w:p>
    <w:p w:rsidR="007023A9" w:rsidRPr="007023A9" w:rsidRDefault="007023A9" w:rsidP="007023A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23A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Суховєєва Ю.К.                                            - в.о. начальника відділу по роботі зі ЗМІ  </w:t>
      </w:r>
    </w:p>
    <w:p w:rsidR="007023A9" w:rsidRPr="007023A9" w:rsidRDefault="007023A9" w:rsidP="007023A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23A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Пасічник Ю.В.                                              - начальник міського відділу міліції (за згодою)</w:t>
      </w:r>
    </w:p>
    <w:p w:rsidR="007023A9" w:rsidRPr="007023A9" w:rsidRDefault="007023A9" w:rsidP="007023A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23A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Водяник Р.В.                                                 - начальник управління охорони здоров’я</w:t>
      </w:r>
    </w:p>
    <w:p w:rsidR="007023A9" w:rsidRPr="007023A9" w:rsidRDefault="007023A9" w:rsidP="007023A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23A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Горохов М.Ю.                                               - начальник Сєвєродонецького міського</w:t>
      </w:r>
    </w:p>
    <w:p w:rsidR="007023A9" w:rsidRPr="007023A9" w:rsidRDefault="007023A9" w:rsidP="007023A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23A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                                                               управління ГУ МНС України в Луганській</w:t>
      </w:r>
    </w:p>
    <w:p w:rsidR="007023A9" w:rsidRPr="007023A9" w:rsidRDefault="007023A9" w:rsidP="007023A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23A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                                                               області (за згодою)</w:t>
      </w:r>
    </w:p>
    <w:p w:rsidR="007023A9" w:rsidRPr="007023A9" w:rsidRDefault="007023A9" w:rsidP="007023A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23A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lastRenderedPageBreak/>
        <w:t>Івченко В.Г.                                                  - директор КП ТРК СТВ</w:t>
      </w:r>
    </w:p>
    <w:p w:rsidR="007023A9" w:rsidRPr="007023A9" w:rsidRDefault="007023A9" w:rsidP="007023A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23A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Яровий Е.М.                                                 - головний редактор газети «Сєвєродонецькі</w:t>
      </w:r>
    </w:p>
    <w:p w:rsidR="007023A9" w:rsidRPr="007023A9" w:rsidRDefault="007023A9" w:rsidP="007023A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23A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                                                               вісті»</w:t>
      </w:r>
    </w:p>
    <w:p w:rsidR="007023A9" w:rsidRPr="007023A9" w:rsidRDefault="007023A9" w:rsidP="007023A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23A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7023A9" w:rsidRPr="007023A9" w:rsidRDefault="007023A9" w:rsidP="007023A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23A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7023A9" w:rsidRPr="007023A9" w:rsidRDefault="007023A9" w:rsidP="007023A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23A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7023A9" w:rsidRPr="007023A9" w:rsidRDefault="007023A9" w:rsidP="007023A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23A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Керуючий справами виконкому                                                              Л.Ф.Єфименко</w:t>
      </w:r>
    </w:p>
    <w:p w:rsidR="007023A9" w:rsidRPr="007023A9" w:rsidRDefault="007023A9" w:rsidP="007023A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23A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7023A9" w:rsidRPr="007023A9" w:rsidRDefault="007023A9" w:rsidP="007023A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23A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7023A9" w:rsidRPr="007023A9" w:rsidRDefault="007023A9" w:rsidP="007023A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23A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7023A9" w:rsidRPr="007023A9" w:rsidRDefault="007023A9" w:rsidP="007023A9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23A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                                                                                    </w:t>
      </w:r>
      <w:r w:rsidRPr="007023A9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Додаток 2</w:t>
      </w:r>
    </w:p>
    <w:p w:rsidR="007023A9" w:rsidRPr="007023A9" w:rsidRDefault="007023A9" w:rsidP="007023A9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23A9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                                     до рішення виконкому</w:t>
      </w:r>
    </w:p>
    <w:p w:rsidR="007023A9" w:rsidRPr="007023A9" w:rsidRDefault="007023A9" w:rsidP="007023A9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23A9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                                     від «19 » лютого 2013 року № 140       </w:t>
      </w:r>
      <w:r w:rsidRPr="007023A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                                                                                                                                             </w:t>
      </w:r>
    </w:p>
    <w:p w:rsidR="007023A9" w:rsidRPr="007023A9" w:rsidRDefault="007023A9" w:rsidP="007023A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23A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7023A9" w:rsidRPr="007023A9" w:rsidRDefault="007023A9" w:rsidP="007023A9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23A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</w:t>
      </w:r>
      <w:r w:rsidRPr="007023A9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    ПЛАН</w:t>
      </w:r>
    </w:p>
    <w:p w:rsidR="007023A9" w:rsidRPr="007023A9" w:rsidRDefault="007023A9" w:rsidP="007023A9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23A9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проведення міських заходів, присвячених Міжнародному жіночому Дню 8 березня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66"/>
        <w:gridCol w:w="7389"/>
        <w:gridCol w:w="959"/>
        <w:gridCol w:w="771"/>
      </w:tblGrid>
      <w:tr w:rsidR="007023A9" w:rsidRPr="007023A9" w:rsidTr="007023A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023A9" w:rsidRPr="007023A9" w:rsidRDefault="007023A9" w:rsidP="007023A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023A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023A9" w:rsidRPr="007023A9" w:rsidRDefault="007023A9" w:rsidP="007023A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023A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Назва</w:t>
            </w:r>
          </w:p>
          <w:p w:rsidR="007023A9" w:rsidRPr="007023A9" w:rsidRDefault="007023A9" w:rsidP="007023A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023A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заходів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023A9" w:rsidRPr="007023A9" w:rsidRDefault="007023A9" w:rsidP="007023A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023A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Термін</w:t>
            </w:r>
          </w:p>
          <w:p w:rsidR="007023A9" w:rsidRPr="007023A9" w:rsidRDefault="007023A9" w:rsidP="007023A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023A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виконання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023A9" w:rsidRPr="007023A9" w:rsidRDefault="007023A9" w:rsidP="007023A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023A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  Відповідальні</w:t>
            </w:r>
          </w:p>
        </w:tc>
      </w:tr>
      <w:tr w:rsidR="007023A9" w:rsidRPr="007023A9" w:rsidTr="007023A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023A9" w:rsidRPr="007023A9" w:rsidRDefault="007023A9" w:rsidP="007023A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023A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023A9" w:rsidRPr="007023A9" w:rsidRDefault="007023A9" w:rsidP="007023A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023A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Засідання організаційного комітету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023A9" w:rsidRPr="007023A9" w:rsidRDefault="007023A9" w:rsidP="007023A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023A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14.02.2013 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023A9" w:rsidRPr="007023A9" w:rsidRDefault="007023A9" w:rsidP="007023A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023A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Терьошин С.Ф.</w:t>
            </w:r>
          </w:p>
        </w:tc>
      </w:tr>
      <w:tr w:rsidR="007023A9" w:rsidRPr="007023A9" w:rsidTr="007023A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023A9" w:rsidRPr="007023A9" w:rsidRDefault="007023A9" w:rsidP="007023A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023A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023A9" w:rsidRPr="007023A9" w:rsidRDefault="007023A9" w:rsidP="007023A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023A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Організувати поздоровлення з нагоди Міжнародного жіночого Дня 8 березня:</w:t>
            </w:r>
          </w:p>
          <w:p w:rsidR="007023A9" w:rsidRPr="007023A9" w:rsidRDefault="007023A9" w:rsidP="007023A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023A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- придбати святкові листівки, конверти, марки</w:t>
            </w:r>
          </w:p>
          <w:p w:rsidR="007023A9" w:rsidRPr="007023A9" w:rsidRDefault="007023A9" w:rsidP="007023A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023A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- підготувати святкові листівки та організувати їх розсилку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023A9" w:rsidRPr="007023A9" w:rsidRDefault="007023A9" w:rsidP="007023A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023A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  <w:p w:rsidR="007023A9" w:rsidRPr="007023A9" w:rsidRDefault="007023A9" w:rsidP="007023A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023A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до 05.03.2013 р.</w:t>
            </w:r>
          </w:p>
          <w:p w:rsidR="007023A9" w:rsidRPr="007023A9" w:rsidRDefault="007023A9" w:rsidP="007023A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023A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  <w:p w:rsidR="007023A9" w:rsidRPr="007023A9" w:rsidRDefault="007023A9" w:rsidP="007023A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023A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до 05.03.2013 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023A9" w:rsidRPr="007023A9" w:rsidRDefault="007023A9" w:rsidP="007023A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023A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  <w:p w:rsidR="007023A9" w:rsidRPr="007023A9" w:rsidRDefault="007023A9" w:rsidP="007023A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023A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Лішик О.П.</w:t>
            </w:r>
          </w:p>
          <w:p w:rsidR="007023A9" w:rsidRPr="007023A9" w:rsidRDefault="007023A9" w:rsidP="007023A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023A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  <w:p w:rsidR="007023A9" w:rsidRPr="007023A9" w:rsidRDefault="007023A9" w:rsidP="007023A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023A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Винничук Т.М.</w:t>
            </w:r>
          </w:p>
          <w:p w:rsidR="007023A9" w:rsidRPr="007023A9" w:rsidRDefault="007023A9" w:rsidP="007023A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023A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</w:tc>
      </w:tr>
      <w:tr w:rsidR="007023A9" w:rsidRPr="007023A9" w:rsidTr="007023A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023A9" w:rsidRPr="007023A9" w:rsidRDefault="007023A9" w:rsidP="007023A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023A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023A9" w:rsidRPr="007023A9" w:rsidRDefault="007023A9" w:rsidP="007023A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023A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Провести  в КЗ «Сєвєродонецький міський Палац культури» урочисте вшанування  видатних жінок міста та святкову конкурсно-розважальну програму «Женщина по имени Весна!», присвячену Міжнародному жіночому дню 8 березня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023A9" w:rsidRPr="007023A9" w:rsidRDefault="007023A9" w:rsidP="007023A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023A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06.03.2013 р.</w:t>
            </w:r>
          </w:p>
          <w:p w:rsidR="007023A9" w:rsidRPr="007023A9" w:rsidRDefault="007023A9" w:rsidP="007023A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023A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16.00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023A9" w:rsidRPr="007023A9" w:rsidRDefault="007023A9" w:rsidP="007023A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023A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Терьошин С.Ф.</w:t>
            </w:r>
          </w:p>
          <w:p w:rsidR="007023A9" w:rsidRPr="007023A9" w:rsidRDefault="007023A9" w:rsidP="007023A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023A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Лішик О.П.</w:t>
            </w:r>
          </w:p>
          <w:p w:rsidR="007023A9" w:rsidRPr="007023A9" w:rsidRDefault="007023A9" w:rsidP="007023A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023A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lastRenderedPageBreak/>
              <w:t>Винничук Т.М.</w:t>
            </w:r>
          </w:p>
          <w:p w:rsidR="007023A9" w:rsidRPr="007023A9" w:rsidRDefault="007023A9" w:rsidP="007023A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023A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Гринько О.В.</w:t>
            </w:r>
          </w:p>
        </w:tc>
      </w:tr>
      <w:tr w:rsidR="007023A9" w:rsidRPr="007023A9" w:rsidTr="007023A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023A9" w:rsidRPr="007023A9" w:rsidRDefault="007023A9" w:rsidP="007023A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023A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023A9" w:rsidRPr="007023A9" w:rsidRDefault="007023A9" w:rsidP="007023A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023A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Підготувати список видатних жінок міста для  урочистого вшанування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023A9" w:rsidRPr="007023A9" w:rsidRDefault="007023A9" w:rsidP="007023A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023A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до 01.03.2013 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023A9" w:rsidRPr="007023A9" w:rsidRDefault="007023A9" w:rsidP="007023A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023A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  Винничук Т.М.</w:t>
            </w:r>
          </w:p>
        </w:tc>
      </w:tr>
      <w:tr w:rsidR="007023A9" w:rsidRPr="007023A9" w:rsidTr="007023A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023A9" w:rsidRPr="007023A9" w:rsidRDefault="007023A9" w:rsidP="007023A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023A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023A9" w:rsidRPr="007023A9" w:rsidRDefault="007023A9" w:rsidP="007023A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023A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Підготувати сценарій святкових заходів, присвячених Міжнародному жіночому дню 8 березня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023A9" w:rsidRPr="007023A9" w:rsidRDefault="007023A9" w:rsidP="007023A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023A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до 04.03.2013 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023A9" w:rsidRPr="007023A9" w:rsidRDefault="007023A9" w:rsidP="007023A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023A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    Лішик О.П.</w:t>
            </w:r>
          </w:p>
          <w:p w:rsidR="007023A9" w:rsidRPr="007023A9" w:rsidRDefault="007023A9" w:rsidP="007023A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023A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  Винничук Т.М.</w:t>
            </w:r>
          </w:p>
          <w:p w:rsidR="007023A9" w:rsidRPr="007023A9" w:rsidRDefault="007023A9" w:rsidP="007023A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023A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    Гринько О.В.</w:t>
            </w:r>
          </w:p>
        </w:tc>
      </w:tr>
      <w:tr w:rsidR="007023A9" w:rsidRPr="007023A9" w:rsidTr="007023A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023A9" w:rsidRPr="007023A9" w:rsidRDefault="007023A9" w:rsidP="007023A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023A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023A9" w:rsidRPr="007023A9" w:rsidRDefault="007023A9" w:rsidP="007023A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023A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Розіслати телефонограми щодо присутності представників підприємств, установ та організацій міста на святковому концерті в КЗ «Сєвєродонецький міський Палац культури»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023A9" w:rsidRPr="007023A9" w:rsidRDefault="007023A9" w:rsidP="007023A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023A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до 01.03.2013 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023A9" w:rsidRPr="007023A9" w:rsidRDefault="007023A9" w:rsidP="007023A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023A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Винничук Т.М.</w:t>
            </w:r>
          </w:p>
        </w:tc>
      </w:tr>
      <w:tr w:rsidR="007023A9" w:rsidRPr="007023A9" w:rsidTr="007023A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023A9" w:rsidRPr="007023A9" w:rsidRDefault="007023A9" w:rsidP="007023A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023A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023A9" w:rsidRPr="007023A9" w:rsidRDefault="007023A9" w:rsidP="007023A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023A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Придбати квіткову продукцію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023A9" w:rsidRPr="007023A9" w:rsidRDefault="007023A9" w:rsidP="007023A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023A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06.03.2013 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023A9" w:rsidRPr="007023A9" w:rsidRDefault="007023A9" w:rsidP="007023A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023A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Лішик О.П.</w:t>
            </w:r>
          </w:p>
        </w:tc>
      </w:tr>
      <w:tr w:rsidR="007023A9" w:rsidRPr="007023A9" w:rsidTr="007023A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023A9" w:rsidRPr="007023A9" w:rsidRDefault="007023A9" w:rsidP="007023A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023A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023A9" w:rsidRPr="007023A9" w:rsidRDefault="007023A9" w:rsidP="007023A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023A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Придбати  подарунки для вшанування видатних жінок міста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023A9" w:rsidRPr="007023A9" w:rsidRDefault="007023A9" w:rsidP="007023A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023A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до 06.03.2013 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023A9" w:rsidRPr="007023A9" w:rsidRDefault="007023A9" w:rsidP="007023A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023A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Лішик О.П.</w:t>
            </w:r>
          </w:p>
        </w:tc>
      </w:tr>
      <w:tr w:rsidR="007023A9" w:rsidRPr="007023A9" w:rsidTr="007023A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023A9" w:rsidRPr="007023A9" w:rsidRDefault="007023A9" w:rsidP="007023A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023A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023A9" w:rsidRPr="007023A9" w:rsidRDefault="007023A9" w:rsidP="007023A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023A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Придбати призи для заохочення учасниць конкурсно-розважальної програми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023A9" w:rsidRPr="007023A9" w:rsidRDefault="007023A9" w:rsidP="007023A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023A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до 06.032013 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023A9" w:rsidRPr="007023A9" w:rsidRDefault="007023A9" w:rsidP="007023A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023A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Лішик О.П.</w:t>
            </w:r>
          </w:p>
        </w:tc>
      </w:tr>
      <w:tr w:rsidR="007023A9" w:rsidRPr="007023A9" w:rsidTr="007023A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023A9" w:rsidRPr="007023A9" w:rsidRDefault="007023A9" w:rsidP="007023A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023A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023A9" w:rsidRPr="007023A9" w:rsidRDefault="007023A9" w:rsidP="007023A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023A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Придбати предмети та матеріали для оформлення сцени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023A9" w:rsidRPr="007023A9" w:rsidRDefault="007023A9" w:rsidP="007023A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023A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до 07.03.2013 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023A9" w:rsidRPr="007023A9" w:rsidRDefault="007023A9" w:rsidP="007023A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023A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Лішик О.П.</w:t>
            </w:r>
          </w:p>
          <w:p w:rsidR="007023A9" w:rsidRPr="007023A9" w:rsidRDefault="007023A9" w:rsidP="007023A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023A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Гринько О.В.</w:t>
            </w:r>
          </w:p>
        </w:tc>
      </w:tr>
      <w:tr w:rsidR="007023A9" w:rsidRPr="007023A9" w:rsidTr="007023A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023A9" w:rsidRPr="007023A9" w:rsidRDefault="007023A9" w:rsidP="007023A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023A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023A9" w:rsidRPr="007023A9" w:rsidRDefault="007023A9" w:rsidP="007023A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023A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Забезпечити  участь міської делегації в урочистостях, присвячених Міжнародному жіночому Дню 8 березня  у  м. Луганськ:</w:t>
            </w:r>
          </w:p>
          <w:p w:rsidR="007023A9" w:rsidRPr="007023A9" w:rsidRDefault="007023A9" w:rsidP="007023A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023A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- підготувати список учасників делегації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023A9" w:rsidRPr="007023A9" w:rsidRDefault="007023A9" w:rsidP="007023A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023A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згідно плану роботи ОДА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023A9" w:rsidRPr="007023A9" w:rsidRDefault="007023A9" w:rsidP="007023A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023A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  Винничук Т.М.</w:t>
            </w:r>
          </w:p>
          <w:p w:rsidR="007023A9" w:rsidRPr="007023A9" w:rsidRDefault="007023A9" w:rsidP="007023A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023A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</w:tc>
      </w:tr>
      <w:tr w:rsidR="007023A9" w:rsidRPr="007023A9" w:rsidTr="007023A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023A9" w:rsidRPr="007023A9" w:rsidRDefault="007023A9" w:rsidP="007023A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023A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023A9" w:rsidRPr="007023A9" w:rsidRDefault="007023A9" w:rsidP="007023A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023A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Провести у  міських бібліотеках книжкові виставки, круглі столи, лекції (згідно планів роботи), присвячені Міжнародному жіночому Дню 8 березня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023A9" w:rsidRPr="007023A9" w:rsidRDefault="007023A9" w:rsidP="007023A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023A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березень</w:t>
            </w:r>
          </w:p>
          <w:p w:rsidR="007023A9" w:rsidRPr="007023A9" w:rsidRDefault="007023A9" w:rsidP="007023A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023A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2013 р.</w:t>
            </w:r>
          </w:p>
          <w:p w:rsidR="007023A9" w:rsidRPr="007023A9" w:rsidRDefault="007023A9" w:rsidP="007023A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023A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  <w:p w:rsidR="007023A9" w:rsidRPr="007023A9" w:rsidRDefault="007023A9" w:rsidP="007023A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023A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023A9" w:rsidRPr="007023A9" w:rsidRDefault="007023A9" w:rsidP="007023A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023A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    Лішик О.П.</w:t>
            </w:r>
          </w:p>
          <w:p w:rsidR="007023A9" w:rsidRPr="007023A9" w:rsidRDefault="007023A9" w:rsidP="007023A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023A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   Чуйкова Н.А.</w:t>
            </w:r>
          </w:p>
          <w:p w:rsidR="007023A9" w:rsidRPr="007023A9" w:rsidRDefault="007023A9" w:rsidP="007023A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023A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   Олійник В.В.</w:t>
            </w:r>
          </w:p>
          <w:p w:rsidR="007023A9" w:rsidRPr="007023A9" w:rsidRDefault="007023A9" w:rsidP="007023A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023A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   Шматько О.Т.</w:t>
            </w:r>
          </w:p>
        </w:tc>
      </w:tr>
      <w:tr w:rsidR="007023A9" w:rsidRPr="007023A9" w:rsidTr="007023A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023A9" w:rsidRPr="007023A9" w:rsidRDefault="007023A9" w:rsidP="007023A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023A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13</w:t>
            </w:r>
          </w:p>
          <w:p w:rsidR="007023A9" w:rsidRPr="007023A9" w:rsidRDefault="007023A9" w:rsidP="007023A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023A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023A9" w:rsidRPr="007023A9" w:rsidRDefault="007023A9" w:rsidP="007023A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023A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Забезпечити громадський порядок під час проведення святкових заходів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023A9" w:rsidRPr="007023A9" w:rsidRDefault="007023A9" w:rsidP="007023A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023A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06.03.2013 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023A9" w:rsidRPr="007023A9" w:rsidRDefault="007023A9" w:rsidP="007023A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023A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    Пасічник Ю.В.</w:t>
            </w:r>
          </w:p>
        </w:tc>
      </w:tr>
      <w:tr w:rsidR="007023A9" w:rsidRPr="007023A9" w:rsidTr="007023A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023A9" w:rsidRPr="007023A9" w:rsidRDefault="007023A9" w:rsidP="007023A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023A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14    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023A9" w:rsidRPr="007023A9" w:rsidRDefault="007023A9" w:rsidP="007023A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023A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Надіслати листи та телефонограми до:</w:t>
            </w:r>
          </w:p>
          <w:p w:rsidR="007023A9" w:rsidRPr="007023A9" w:rsidRDefault="007023A9" w:rsidP="007023A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023A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- МВ УМВС</w:t>
            </w:r>
          </w:p>
          <w:p w:rsidR="007023A9" w:rsidRPr="007023A9" w:rsidRDefault="007023A9" w:rsidP="007023A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023A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lastRenderedPageBreak/>
              <w:t>- ГУ МНС</w:t>
            </w:r>
          </w:p>
          <w:p w:rsidR="007023A9" w:rsidRPr="007023A9" w:rsidRDefault="007023A9" w:rsidP="007023A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023A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- багатопрофільної лікарні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023A9" w:rsidRPr="007023A9" w:rsidRDefault="007023A9" w:rsidP="007023A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023A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lastRenderedPageBreak/>
              <w:t>до 01.03.2013 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023A9" w:rsidRPr="007023A9" w:rsidRDefault="007023A9" w:rsidP="007023A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023A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   Анцупова А.В.</w:t>
            </w:r>
          </w:p>
          <w:p w:rsidR="007023A9" w:rsidRPr="007023A9" w:rsidRDefault="007023A9" w:rsidP="007023A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023A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lastRenderedPageBreak/>
              <w:t> </w:t>
            </w:r>
          </w:p>
          <w:p w:rsidR="007023A9" w:rsidRPr="007023A9" w:rsidRDefault="007023A9" w:rsidP="007023A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023A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</w:tc>
      </w:tr>
      <w:tr w:rsidR="007023A9" w:rsidRPr="007023A9" w:rsidTr="007023A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023A9" w:rsidRPr="007023A9" w:rsidRDefault="007023A9" w:rsidP="007023A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023A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lastRenderedPageBreak/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023A9" w:rsidRPr="007023A9" w:rsidRDefault="007023A9" w:rsidP="007023A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023A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Організувати і підготувати:</w:t>
            </w:r>
          </w:p>
          <w:p w:rsidR="007023A9" w:rsidRPr="007023A9" w:rsidRDefault="007023A9" w:rsidP="007023A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023A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-  в друкованих ЗМІ тематичні сторінки і рубрики</w:t>
            </w:r>
          </w:p>
          <w:p w:rsidR="007023A9" w:rsidRPr="007023A9" w:rsidRDefault="007023A9" w:rsidP="007023A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023A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-  в сфері аудіовізуальних ЗМІ  спеціальні теле – та радіопрограми, присвячені Міжнародному жіночому Дню 8 березня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023A9" w:rsidRPr="007023A9" w:rsidRDefault="007023A9" w:rsidP="007023A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023A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березень</w:t>
            </w:r>
          </w:p>
          <w:p w:rsidR="007023A9" w:rsidRPr="007023A9" w:rsidRDefault="007023A9" w:rsidP="007023A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023A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2013 р.</w:t>
            </w:r>
          </w:p>
          <w:p w:rsidR="007023A9" w:rsidRPr="007023A9" w:rsidRDefault="007023A9" w:rsidP="007023A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023A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023A9" w:rsidRPr="007023A9" w:rsidRDefault="007023A9" w:rsidP="007023A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023A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 Суховєєва Ю.К.</w:t>
            </w:r>
          </w:p>
          <w:p w:rsidR="007023A9" w:rsidRPr="007023A9" w:rsidRDefault="007023A9" w:rsidP="007023A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023A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Івченко В.Г.</w:t>
            </w:r>
          </w:p>
          <w:p w:rsidR="007023A9" w:rsidRPr="007023A9" w:rsidRDefault="007023A9" w:rsidP="007023A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023A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Яровий Е.М.</w:t>
            </w:r>
          </w:p>
        </w:tc>
      </w:tr>
    </w:tbl>
    <w:p w:rsidR="007023A9" w:rsidRPr="007023A9" w:rsidRDefault="007023A9" w:rsidP="007023A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23A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Керуючий справами виконкому                                                                      Л.Ф.Єфименко</w:t>
      </w:r>
    </w:p>
    <w:p w:rsidR="007023A9" w:rsidRPr="007023A9" w:rsidRDefault="007023A9" w:rsidP="007023A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23A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                                                                                        </w:t>
      </w:r>
    </w:p>
    <w:p w:rsidR="007023A9" w:rsidRPr="007023A9" w:rsidRDefault="007023A9" w:rsidP="007023A9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23A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                                                                                   </w:t>
      </w:r>
      <w:r w:rsidRPr="007023A9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Додаток 3</w:t>
      </w:r>
    </w:p>
    <w:p w:rsidR="007023A9" w:rsidRPr="007023A9" w:rsidRDefault="007023A9" w:rsidP="007023A9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23A9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                                      до рішення виконкому</w:t>
      </w:r>
    </w:p>
    <w:p w:rsidR="007023A9" w:rsidRPr="007023A9" w:rsidRDefault="007023A9" w:rsidP="007023A9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23A9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                                      від «19» лютого 2013 року № 140</w:t>
      </w:r>
    </w:p>
    <w:p w:rsidR="007023A9" w:rsidRPr="007023A9" w:rsidRDefault="007023A9" w:rsidP="007023A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23A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                                                                        </w:t>
      </w:r>
    </w:p>
    <w:p w:rsidR="007023A9" w:rsidRPr="007023A9" w:rsidRDefault="007023A9" w:rsidP="007023A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23A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7023A9" w:rsidRPr="007023A9" w:rsidRDefault="007023A9" w:rsidP="007023A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23A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7023A9" w:rsidRPr="007023A9" w:rsidRDefault="007023A9" w:rsidP="007023A9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23A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                                                           </w:t>
      </w:r>
      <w:r w:rsidRPr="007023A9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 К О Ш Т О Р И С</w:t>
      </w:r>
    </w:p>
    <w:p w:rsidR="007023A9" w:rsidRPr="007023A9" w:rsidRDefault="007023A9" w:rsidP="007023A9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23A9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          витрат відділу культури щодо проведення міських заходів,</w:t>
      </w:r>
    </w:p>
    <w:p w:rsidR="007023A9" w:rsidRPr="007023A9" w:rsidRDefault="007023A9" w:rsidP="007023A9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23A9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               присвячених Міжнародному жіночому Дню 8 березня</w:t>
      </w:r>
    </w:p>
    <w:p w:rsidR="007023A9" w:rsidRPr="007023A9" w:rsidRDefault="007023A9" w:rsidP="007023A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23A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7023A9" w:rsidRPr="007023A9" w:rsidRDefault="007023A9" w:rsidP="007023A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23A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7023A9" w:rsidRPr="007023A9" w:rsidRDefault="007023A9" w:rsidP="007023A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23A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7023A9" w:rsidRPr="007023A9" w:rsidRDefault="007023A9" w:rsidP="007023A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23A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1.  Оплата за придбання святкових листівок, марок, конвертів                          350  грн.</w:t>
      </w:r>
    </w:p>
    <w:p w:rsidR="007023A9" w:rsidRPr="007023A9" w:rsidRDefault="007023A9" w:rsidP="007023A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23A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 КФК 110103  КЕКВ 2210</w:t>
      </w:r>
    </w:p>
    <w:p w:rsidR="007023A9" w:rsidRPr="007023A9" w:rsidRDefault="007023A9" w:rsidP="007023A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23A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7023A9" w:rsidRPr="007023A9" w:rsidRDefault="007023A9" w:rsidP="007023A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23A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2.  Оплата за придбання квіткової продукції                                                        1 500 грн.</w:t>
      </w:r>
    </w:p>
    <w:p w:rsidR="007023A9" w:rsidRPr="007023A9" w:rsidRDefault="007023A9" w:rsidP="007023A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23A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 КФК 110103  КЕКВ 2210</w:t>
      </w:r>
    </w:p>
    <w:p w:rsidR="007023A9" w:rsidRPr="007023A9" w:rsidRDefault="007023A9" w:rsidP="007023A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23A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7023A9" w:rsidRPr="007023A9" w:rsidRDefault="007023A9" w:rsidP="007023A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23A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3.  Оплата за придбання подарунків для вшанування видатних жінок міста   1 700 грн.</w:t>
      </w:r>
    </w:p>
    <w:p w:rsidR="007023A9" w:rsidRPr="007023A9" w:rsidRDefault="007023A9" w:rsidP="007023A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23A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lastRenderedPageBreak/>
        <w:t>     КФК 110103  КЕКВ 2210</w:t>
      </w:r>
    </w:p>
    <w:p w:rsidR="007023A9" w:rsidRPr="007023A9" w:rsidRDefault="007023A9" w:rsidP="007023A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23A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7023A9" w:rsidRPr="007023A9" w:rsidRDefault="007023A9" w:rsidP="007023A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23A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4. Оплата за придбання призів для заохочення учасниць конкурсно-             1 000 грн.</w:t>
      </w:r>
    </w:p>
    <w:p w:rsidR="007023A9" w:rsidRPr="007023A9" w:rsidRDefault="007023A9" w:rsidP="007023A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23A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 розважальної програми</w:t>
      </w:r>
    </w:p>
    <w:p w:rsidR="007023A9" w:rsidRPr="007023A9" w:rsidRDefault="007023A9" w:rsidP="007023A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23A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 КФК 110103  КЕКВ 2210</w:t>
      </w:r>
    </w:p>
    <w:p w:rsidR="007023A9" w:rsidRPr="007023A9" w:rsidRDefault="007023A9" w:rsidP="007023A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23A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7023A9" w:rsidRPr="007023A9" w:rsidRDefault="007023A9" w:rsidP="007023A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23A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5. Оплата за придбання предметів та матеріалів для оформлення сцени         2 500 грн.                                </w:t>
      </w:r>
    </w:p>
    <w:p w:rsidR="007023A9" w:rsidRPr="007023A9" w:rsidRDefault="007023A9" w:rsidP="007023A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23A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 КФК 110103  КЕКВ 2210</w:t>
      </w:r>
    </w:p>
    <w:p w:rsidR="007023A9" w:rsidRPr="007023A9" w:rsidRDefault="007023A9" w:rsidP="007023A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23A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                                                           </w:t>
      </w:r>
    </w:p>
    <w:p w:rsidR="007023A9" w:rsidRPr="007023A9" w:rsidRDefault="007023A9" w:rsidP="007023A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23A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                                                           Всього :                        7 050 грн.</w:t>
      </w:r>
    </w:p>
    <w:p w:rsidR="007023A9" w:rsidRPr="007023A9" w:rsidRDefault="007023A9" w:rsidP="007023A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23A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7023A9" w:rsidRPr="007023A9" w:rsidRDefault="007023A9" w:rsidP="007023A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23A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7023A9" w:rsidRPr="007023A9" w:rsidRDefault="007023A9" w:rsidP="007023A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23A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Керуючий справами виконкому                                                                      Л.Ф.Єфименко</w:t>
      </w:r>
    </w:p>
    <w:p w:rsidR="007023A9" w:rsidRPr="007023A9" w:rsidRDefault="007023A9" w:rsidP="007023A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23A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7023A9"/>
    <w:rsid w:val="007023A9"/>
    <w:rsid w:val="00BE07CA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7023A9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023A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7023A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023A9"/>
    <w:rPr>
      <w:b/>
      <w:bCs/>
    </w:rPr>
  </w:style>
  <w:style w:type="character" w:styleId="a5">
    <w:name w:val="Emphasis"/>
    <w:basedOn w:val="a0"/>
    <w:uiPriority w:val="20"/>
    <w:qFormat/>
    <w:rsid w:val="007023A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674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1347</Words>
  <Characters>7681</Characters>
  <Application>Microsoft Office Word</Application>
  <DocSecurity>0</DocSecurity>
  <Lines>64</Lines>
  <Paragraphs>18</Paragraphs>
  <ScaleCrop>false</ScaleCrop>
  <Company>Северодонецкие вести</Company>
  <LinksUpToDate>false</LinksUpToDate>
  <CharactersWithSpaces>9010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2016-07-28T08:51:00Z</dcterms:created>
  <dcterms:modified xsi:type="dcterms:W3CDTF">2016-07-28T08:51:00Z</dcterms:modified>
</cp:coreProperties>
</file>