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9B4" w:rsidRPr="007368CE" w:rsidRDefault="004959B4" w:rsidP="007368CE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368CE">
        <w:rPr>
          <w:rFonts w:ascii="Times New Roman" w:hAnsi="Times New Roman"/>
          <w:b/>
          <w:sz w:val="28"/>
          <w:szCs w:val="28"/>
        </w:rPr>
        <w:t>СЄВЄРОДОНЕЦЬКА     МІСЬКА   РАДА</w:t>
      </w:r>
    </w:p>
    <w:p w:rsidR="004959B4" w:rsidRPr="007368CE" w:rsidRDefault="004959B4" w:rsidP="007368C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368CE">
        <w:rPr>
          <w:rFonts w:ascii="Times New Roman" w:hAnsi="Times New Roman"/>
          <w:b/>
          <w:sz w:val="28"/>
          <w:szCs w:val="28"/>
        </w:rPr>
        <w:t>ВИКОНАВЧИЙ    КОМІТЕТ</w:t>
      </w:r>
    </w:p>
    <w:p w:rsidR="004959B4" w:rsidRPr="007368CE" w:rsidRDefault="004959B4" w:rsidP="007368CE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368CE">
        <w:rPr>
          <w:rFonts w:ascii="Times New Roman" w:hAnsi="Times New Roman"/>
          <w:b/>
          <w:sz w:val="28"/>
          <w:szCs w:val="28"/>
          <w:lang w:val="uk-UA"/>
        </w:rPr>
        <w:t>РІШЕННЯ №</w:t>
      </w:r>
    </w:p>
    <w:p w:rsidR="004959B4" w:rsidRDefault="004959B4" w:rsidP="0073683F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625EDD">
        <w:rPr>
          <w:b/>
          <w:sz w:val="24"/>
          <w:szCs w:val="24"/>
          <w:lang w:val="uk-UA"/>
        </w:rPr>
        <w:t xml:space="preserve">   </w:t>
      </w:r>
      <w:r>
        <w:rPr>
          <w:b/>
          <w:sz w:val="24"/>
          <w:szCs w:val="24"/>
          <w:lang w:val="uk-UA"/>
        </w:rPr>
        <w:t xml:space="preserve">» </w:t>
      </w:r>
      <w:r w:rsidR="00625EDD">
        <w:rPr>
          <w:b/>
          <w:sz w:val="24"/>
          <w:szCs w:val="24"/>
          <w:lang w:val="uk-UA"/>
        </w:rPr>
        <w:t>жовтня</w:t>
      </w:r>
      <w:r>
        <w:rPr>
          <w:b/>
          <w:sz w:val="24"/>
          <w:szCs w:val="24"/>
          <w:lang w:val="uk-UA"/>
        </w:rPr>
        <w:t xml:space="preserve"> 201</w:t>
      </w:r>
      <w:r w:rsidR="00625EDD">
        <w:rPr>
          <w:b/>
          <w:sz w:val="24"/>
          <w:szCs w:val="24"/>
          <w:lang w:val="uk-UA"/>
        </w:rPr>
        <w:t>9</w:t>
      </w:r>
      <w:r>
        <w:rPr>
          <w:b/>
          <w:sz w:val="24"/>
          <w:szCs w:val="24"/>
          <w:lang w:val="uk-UA"/>
        </w:rPr>
        <w:t xml:space="preserve"> року</w:t>
      </w:r>
    </w:p>
    <w:p w:rsidR="004959B4" w:rsidRDefault="004959B4" w:rsidP="0073683F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4959B4" w:rsidRPr="00230FB9" w:rsidRDefault="004959B4" w:rsidP="0073683F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Про проведення міських заходів,</w:t>
      </w:r>
    </w:p>
    <w:p w:rsidR="004959B4" w:rsidRPr="00230FB9" w:rsidRDefault="004959B4" w:rsidP="00FC36BC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присвячених міському відкритому конкурсу – фестивалю</w:t>
      </w:r>
    </w:p>
    <w:p w:rsidR="004959B4" w:rsidRDefault="004959B4" w:rsidP="00B110E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«НАША</w:t>
      </w:r>
      <w:r w:rsidR="00C94B9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НАДІЯ</w:t>
      </w:r>
      <w:r w:rsidRPr="007571CD">
        <w:rPr>
          <w:sz w:val="24"/>
          <w:szCs w:val="24"/>
          <w:lang w:val="uk-UA"/>
        </w:rPr>
        <w:t xml:space="preserve"> – </w:t>
      </w:r>
      <w:r>
        <w:rPr>
          <w:sz w:val="24"/>
          <w:szCs w:val="24"/>
          <w:lang w:val="uk-UA"/>
        </w:rPr>
        <w:t>МИР НА ДОНБАСІ</w:t>
      </w:r>
      <w:r w:rsidRPr="007571CD">
        <w:rPr>
          <w:sz w:val="24"/>
          <w:szCs w:val="24"/>
          <w:lang w:val="uk-UA"/>
        </w:rPr>
        <w:t>»</w:t>
      </w:r>
    </w:p>
    <w:p w:rsidR="004959B4" w:rsidRPr="00230FB9" w:rsidRDefault="004959B4" w:rsidP="00B110E7">
      <w:pPr>
        <w:rPr>
          <w:sz w:val="18"/>
          <w:szCs w:val="18"/>
          <w:lang w:val="uk-UA"/>
        </w:rPr>
      </w:pPr>
    </w:p>
    <w:p w:rsidR="004959B4" w:rsidRDefault="00C94B9E" w:rsidP="00C94B9E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4959B4" w:rsidRPr="001A16B4">
        <w:rPr>
          <w:rFonts w:ascii="Times New Roman" w:hAnsi="Times New Roman"/>
          <w:sz w:val="24"/>
          <w:szCs w:val="24"/>
          <w:lang w:val="uk-UA"/>
        </w:rPr>
        <w:t xml:space="preserve">Керуючись п. 7 ст.32 Закону України «Про місцеве самоврядування в Україні», </w:t>
      </w:r>
      <w:r w:rsidR="00625EDD" w:rsidRPr="00E92B75">
        <w:rPr>
          <w:rFonts w:ascii="Times New Roman" w:hAnsi="Times New Roman"/>
          <w:sz w:val="24"/>
          <w:szCs w:val="24"/>
          <w:lang w:val="uk-UA"/>
        </w:rPr>
        <w:t>згідно рішенням виконавчого комітету від 28 грудня 2018 року № 1084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2019 році» зі змінами</w:t>
      </w:r>
      <w:r w:rsidR="002F27B2">
        <w:rPr>
          <w:rFonts w:ascii="Times New Roman" w:hAnsi="Times New Roman"/>
          <w:sz w:val="24"/>
          <w:szCs w:val="24"/>
          <w:lang w:val="uk-UA"/>
        </w:rPr>
        <w:t xml:space="preserve"> -</w:t>
      </w:r>
      <w:r w:rsidR="00625EDD" w:rsidRPr="00E92B75">
        <w:rPr>
          <w:rFonts w:ascii="Times New Roman" w:hAnsi="Times New Roman"/>
          <w:sz w:val="24"/>
          <w:szCs w:val="24"/>
          <w:lang w:val="uk-UA"/>
        </w:rPr>
        <w:t xml:space="preserve"> рішенн</w:t>
      </w:r>
      <w:r w:rsidR="002F27B2">
        <w:rPr>
          <w:rFonts w:ascii="Times New Roman" w:hAnsi="Times New Roman"/>
          <w:sz w:val="24"/>
          <w:szCs w:val="24"/>
          <w:lang w:val="uk-UA"/>
        </w:rPr>
        <w:t>я</w:t>
      </w:r>
      <w:r w:rsidR="00625EDD">
        <w:rPr>
          <w:rFonts w:ascii="Times New Roman" w:hAnsi="Times New Roman"/>
          <w:sz w:val="24"/>
          <w:szCs w:val="24"/>
          <w:lang w:val="uk-UA"/>
        </w:rPr>
        <w:t xml:space="preserve"> виконавчого комітету </w:t>
      </w:r>
      <w:r w:rsidR="007368CE" w:rsidRPr="00E92B75">
        <w:rPr>
          <w:rFonts w:ascii="Times New Roman" w:hAnsi="Times New Roman"/>
          <w:sz w:val="24"/>
          <w:szCs w:val="24"/>
          <w:lang w:val="uk-UA"/>
        </w:rPr>
        <w:t>№ 337</w:t>
      </w:r>
      <w:r w:rsidR="007368C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25EDD">
        <w:rPr>
          <w:rFonts w:ascii="Times New Roman" w:hAnsi="Times New Roman"/>
          <w:sz w:val="24"/>
          <w:szCs w:val="24"/>
          <w:lang w:val="uk-UA"/>
        </w:rPr>
        <w:t>від 14.03.</w:t>
      </w:r>
      <w:r w:rsidR="007368CE">
        <w:rPr>
          <w:rFonts w:ascii="Times New Roman" w:hAnsi="Times New Roman"/>
          <w:sz w:val="24"/>
          <w:szCs w:val="24"/>
          <w:lang w:val="uk-UA"/>
        </w:rPr>
        <w:t>2019</w:t>
      </w:r>
      <w:r w:rsidR="00625EDD" w:rsidRPr="00E92B75">
        <w:rPr>
          <w:rFonts w:ascii="Times New Roman" w:hAnsi="Times New Roman"/>
          <w:sz w:val="24"/>
          <w:szCs w:val="24"/>
          <w:lang w:val="uk-UA"/>
        </w:rPr>
        <w:t>р</w:t>
      </w:r>
      <w:r w:rsidR="00625EDD">
        <w:rPr>
          <w:rFonts w:ascii="Times New Roman" w:hAnsi="Times New Roman"/>
          <w:sz w:val="24"/>
          <w:szCs w:val="24"/>
          <w:lang w:val="uk-UA"/>
        </w:rPr>
        <w:t>.</w:t>
      </w:r>
      <w:r w:rsidR="00625EDD" w:rsidRPr="00E92B7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25EDD">
        <w:rPr>
          <w:rFonts w:ascii="Times New Roman" w:hAnsi="Times New Roman"/>
          <w:sz w:val="24"/>
          <w:szCs w:val="24"/>
          <w:lang w:val="uk-UA"/>
        </w:rPr>
        <w:t>та 1023 від 17.09.2019р.</w:t>
      </w:r>
      <w:r w:rsidR="001A16B4" w:rsidRPr="001A16B4">
        <w:rPr>
          <w:rFonts w:ascii="Times New Roman" w:hAnsi="Times New Roman"/>
          <w:sz w:val="24"/>
          <w:szCs w:val="24"/>
          <w:lang w:val="uk-UA"/>
        </w:rPr>
        <w:t>,</w:t>
      </w:r>
      <w:r w:rsidR="004959B4" w:rsidRPr="001A16B4">
        <w:rPr>
          <w:rFonts w:ascii="Times New Roman" w:hAnsi="Times New Roman"/>
          <w:sz w:val="24"/>
          <w:szCs w:val="24"/>
          <w:lang w:val="uk-UA"/>
        </w:rPr>
        <w:t xml:space="preserve"> з метою пошуку і розкриття творчих здібностей дітей та юнацтва, виявлення талановитих особистостей серед молодого покоління України,  виконком міської ради</w:t>
      </w:r>
    </w:p>
    <w:p w:rsidR="001A16B4" w:rsidRPr="001A16B4" w:rsidRDefault="001A16B4" w:rsidP="001A16B4">
      <w:pPr>
        <w:pStyle w:val="a5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C94B9E" w:rsidRDefault="004959B4" w:rsidP="001A16B4">
      <w:pPr>
        <w:pStyle w:val="a5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A16B4"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625EDD" w:rsidRDefault="00C94B9E" w:rsidP="00625EDD">
      <w:pPr>
        <w:pStyle w:val="a5"/>
        <w:numPr>
          <w:ilvl w:val="0"/>
          <w:numId w:val="6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  <w:lang w:val="uk-UA"/>
        </w:rPr>
      </w:pPr>
      <w:r w:rsidRPr="00625EDD">
        <w:rPr>
          <w:rFonts w:ascii="Times New Roman" w:hAnsi="Times New Roman"/>
          <w:sz w:val="24"/>
          <w:szCs w:val="24"/>
          <w:lang w:val="uk-UA"/>
        </w:rPr>
        <w:t>З</w:t>
      </w:r>
      <w:r w:rsidR="004959B4" w:rsidRPr="00625EDD">
        <w:rPr>
          <w:rFonts w:ascii="Times New Roman" w:hAnsi="Times New Roman"/>
          <w:sz w:val="24"/>
          <w:szCs w:val="24"/>
          <w:lang w:val="uk-UA"/>
        </w:rPr>
        <w:t>атвердити склад організаційного комітету щодо підготовки</w:t>
      </w:r>
      <w:r w:rsidR="00625EDD">
        <w:rPr>
          <w:rFonts w:ascii="Times New Roman" w:hAnsi="Times New Roman"/>
          <w:sz w:val="24"/>
          <w:szCs w:val="24"/>
          <w:lang w:val="uk-UA"/>
        </w:rPr>
        <w:t xml:space="preserve"> та проведення міських заходів,</w:t>
      </w:r>
      <w:r w:rsidR="00A065E5" w:rsidRPr="00625ED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959B4" w:rsidRPr="00625EDD">
        <w:rPr>
          <w:rFonts w:ascii="Times New Roman" w:hAnsi="Times New Roman"/>
          <w:sz w:val="24"/>
          <w:szCs w:val="24"/>
          <w:lang w:val="uk-UA"/>
        </w:rPr>
        <w:t>присвячених  конкурсу – фестивалю «Н</w:t>
      </w:r>
      <w:r w:rsidR="00625EDD">
        <w:rPr>
          <w:rFonts w:ascii="Times New Roman" w:hAnsi="Times New Roman"/>
          <w:sz w:val="24"/>
          <w:szCs w:val="24"/>
          <w:lang w:val="uk-UA"/>
        </w:rPr>
        <w:t xml:space="preserve">аша надія </w:t>
      </w:r>
      <w:r w:rsidR="004959B4" w:rsidRPr="00625EDD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="00625EDD">
        <w:rPr>
          <w:rFonts w:ascii="Times New Roman" w:hAnsi="Times New Roman"/>
          <w:sz w:val="24"/>
          <w:szCs w:val="24"/>
          <w:lang w:val="uk-UA"/>
        </w:rPr>
        <w:t>мир на Донбасі</w:t>
      </w:r>
      <w:r w:rsidR="004959B4" w:rsidRPr="00625EDD">
        <w:rPr>
          <w:rFonts w:ascii="Times New Roman" w:hAnsi="Times New Roman"/>
          <w:sz w:val="24"/>
          <w:szCs w:val="24"/>
          <w:lang w:val="uk-UA"/>
        </w:rPr>
        <w:t>»</w:t>
      </w:r>
      <w:r w:rsidR="006D5EE6" w:rsidRPr="00625ED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959B4" w:rsidRPr="00625EDD">
        <w:rPr>
          <w:rFonts w:ascii="Times New Roman" w:hAnsi="Times New Roman"/>
          <w:sz w:val="24"/>
          <w:szCs w:val="24"/>
          <w:lang w:val="uk-UA"/>
        </w:rPr>
        <w:t>(Додаток 1).</w:t>
      </w:r>
    </w:p>
    <w:p w:rsidR="00625EDD" w:rsidRDefault="004959B4" w:rsidP="00625EDD">
      <w:pPr>
        <w:pStyle w:val="a5"/>
        <w:numPr>
          <w:ilvl w:val="0"/>
          <w:numId w:val="6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  <w:lang w:val="uk-UA"/>
        </w:rPr>
      </w:pPr>
      <w:r w:rsidRPr="00625EDD">
        <w:rPr>
          <w:rFonts w:ascii="Times New Roman" w:hAnsi="Times New Roman"/>
          <w:sz w:val="24"/>
          <w:szCs w:val="24"/>
          <w:lang w:val="uk-UA"/>
        </w:rPr>
        <w:t>Затвердити план проведення міських заходів, присвяче</w:t>
      </w:r>
      <w:r w:rsidR="00625EDD" w:rsidRPr="00625EDD">
        <w:rPr>
          <w:rFonts w:ascii="Times New Roman" w:hAnsi="Times New Roman"/>
          <w:sz w:val="24"/>
          <w:szCs w:val="24"/>
          <w:lang w:val="uk-UA"/>
        </w:rPr>
        <w:t>них  конкурсу – фестивалю «Н</w:t>
      </w:r>
      <w:r w:rsidR="00625EDD">
        <w:rPr>
          <w:rFonts w:ascii="Times New Roman" w:hAnsi="Times New Roman"/>
          <w:sz w:val="24"/>
          <w:szCs w:val="24"/>
          <w:lang w:val="uk-UA"/>
        </w:rPr>
        <w:t xml:space="preserve">аша надія </w:t>
      </w:r>
      <w:r w:rsidRPr="00625EDD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="00625EDD">
        <w:rPr>
          <w:rFonts w:ascii="Times New Roman" w:hAnsi="Times New Roman"/>
          <w:sz w:val="24"/>
          <w:szCs w:val="24"/>
          <w:lang w:val="uk-UA"/>
        </w:rPr>
        <w:t>мир на Донбасі</w:t>
      </w:r>
      <w:r w:rsidRPr="00625EDD">
        <w:rPr>
          <w:rFonts w:ascii="Times New Roman" w:hAnsi="Times New Roman"/>
          <w:sz w:val="24"/>
          <w:szCs w:val="24"/>
          <w:lang w:val="uk-UA"/>
        </w:rPr>
        <w:t>»</w:t>
      </w:r>
      <w:r w:rsidR="006D5EE6" w:rsidRPr="00625ED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25EDD">
        <w:rPr>
          <w:rFonts w:ascii="Times New Roman" w:hAnsi="Times New Roman"/>
          <w:sz w:val="24"/>
          <w:szCs w:val="24"/>
          <w:lang w:val="uk-UA"/>
        </w:rPr>
        <w:t>(Додаток 2).</w:t>
      </w:r>
    </w:p>
    <w:p w:rsidR="00625EDD" w:rsidRDefault="004959B4" w:rsidP="00625EDD">
      <w:pPr>
        <w:pStyle w:val="a5"/>
        <w:numPr>
          <w:ilvl w:val="0"/>
          <w:numId w:val="6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  <w:lang w:val="uk-UA"/>
        </w:rPr>
      </w:pPr>
      <w:r w:rsidRPr="00625EDD">
        <w:rPr>
          <w:rFonts w:ascii="Times New Roman" w:hAnsi="Times New Roman"/>
          <w:sz w:val="24"/>
          <w:szCs w:val="24"/>
          <w:lang w:val="uk-UA"/>
        </w:rPr>
        <w:t>Затвердити кошторис витрат відділу культури щодо проведення міських заходів, присвячених конкурсу – фестивалю «Н</w:t>
      </w:r>
      <w:r w:rsidR="00625EDD">
        <w:rPr>
          <w:rFonts w:ascii="Times New Roman" w:hAnsi="Times New Roman"/>
          <w:sz w:val="24"/>
          <w:szCs w:val="24"/>
          <w:lang w:val="uk-UA"/>
        </w:rPr>
        <w:t xml:space="preserve">аша надія </w:t>
      </w:r>
      <w:r w:rsidRPr="00625EDD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="00625EDD">
        <w:rPr>
          <w:rFonts w:ascii="Times New Roman" w:hAnsi="Times New Roman"/>
          <w:sz w:val="24"/>
          <w:szCs w:val="24"/>
          <w:lang w:val="uk-UA"/>
        </w:rPr>
        <w:t>мир на Донбасі</w:t>
      </w:r>
      <w:r w:rsidRPr="00625EDD">
        <w:rPr>
          <w:rFonts w:ascii="Times New Roman" w:hAnsi="Times New Roman"/>
          <w:sz w:val="24"/>
          <w:szCs w:val="24"/>
          <w:lang w:val="uk-UA"/>
        </w:rPr>
        <w:t>»</w:t>
      </w:r>
      <w:r w:rsidR="006D5EE6" w:rsidRPr="00625ED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25EDD">
        <w:rPr>
          <w:rFonts w:ascii="Times New Roman" w:hAnsi="Times New Roman"/>
          <w:sz w:val="24"/>
          <w:szCs w:val="24"/>
          <w:lang w:val="uk-UA"/>
        </w:rPr>
        <w:t>(Додаток 3).</w:t>
      </w:r>
    </w:p>
    <w:p w:rsidR="00625EDD" w:rsidRDefault="004959B4" w:rsidP="00625EDD">
      <w:pPr>
        <w:pStyle w:val="a5"/>
        <w:numPr>
          <w:ilvl w:val="0"/>
          <w:numId w:val="6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  <w:lang w:val="uk-UA"/>
        </w:rPr>
      </w:pPr>
      <w:r w:rsidRPr="00625EDD">
        <w:rPr>
          <w:rFonts w:ascii="Times New Roman" w:hAnsi="Times New Roman"/>
          <w:sz w:val="24"/>
          <w:szCs w:val="24"/>
          <w:lang w:val="uk-UA"/>
        </w:rPr>
        <w:t>Міському фінуправлінню (М.І.</w:t>
      </w:r>
      <w:r w:rsidR="006D5EE6" w:rsidRPr="00625ED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25EDD">
        <w:rPr>
          <w:rFonts w:ascii="Times New Roman" w:hAnsi="Times New Roman"/>
          <w:sz w:val="24"/>
          <w:szCs w:val="24"/>
          <w:lang w:val="uk-UA"/>
        </w:rPr>
        <w:t>Багрінцевій) профінансувати витрати на проведення  міських заходів, присвячених міському відкритому конкурсу –</w:t>
      </w:r>
      <w:r w:rsidR="00625EDD">
        <w:rPr>
          <w:rFonts w:ascii="Times New Roman" w:hAnsi="Times New Roman"/>
          <w:sz w:val="24"/>
          <w:szCs w:val="24"/>
          <w:lang w:val="uk-UA"/>
        </w:rPr>
        <w:t xml:space="preserve"> фестивалю «Наша надія – мир на </w:t>
      </w:r>
      <w:r w:rsidRPr="00625EDD">
        <w:rPr>
          <w:rFonts w:ascii="Times New Roman" w:hAnsi="Times New Roman"/>
          <w:sz w:val="24"/>
          <w:szCs w:val="24"/>
          <w:lang w:val="uk-UA"/>
        </w:rPr>
        <w:t>Донбасі», згідно кошторису відділу культури, у межах п</w:t>
      </w:r>
      <w:r w:rsidR="00625EDD">
        <w:rPr>
          <w:rFonts w:ascii="Times New Roman" w:hAnsi="Times New Roman"/>
          <w:sz w:val="24"/>
          <w:szCs w:val="24"/>
          <w:lang w:val="uk-UA"/>
        </w:rPr>
        <w:t xml:space="preserve">ередбачених лімітів та існуючих </w:t>
      </w:r>
      <w:r w:rsidRPr="00625EDD">
        <w:rPr>
          <w:rFonts w:ascii="Times New Roman" w:hAnsi="Times New Roman"/>
          <w:sz w:val="24"/>
          <w:szCs w:val="24"/>
          <w:lang w:val="uk-UA"/>
        </w:rPr>
        <w:t>фінансових можливостей.</w:t>
      </w:r>
    </w:p>
    <w:p w:rsidR="00625EDD" w:rsidRDefault="004959B4" w:rsidP="00625EDD">
      <w:pPr>
        <w:pStyle w:val="a5"/>
        <w:numPr>
          <w:ilvl w:val="0"/>
          <w:numId w:val="6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  <w:lang w:val="uk-UA"/>
        </w:rPr>
      </w:pPr>
      <w:r w:rsidRPr="00625EDD"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оприлюдненню.</w:t>
      </w:r>
    </w:p>
    <w:p w:rsidR="00A065E5" w:rsidRPr="00625EDD" w:rsidRDefault="004959B4" w:rsidP="00625EDD">
      <w:pPr>
        <w:pStyle w:val="a5"/>
        <w:numPr>
          <w:ilvl w:val="0"/>
          <w:numId w:val="6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  <w:lang w:val="uk-UA"/>
        </w:rPr>
      </w:pPr>
      <w:r w:rsidRPr="00625EDD">
        <w:rPr>
          <w:rFonts w:ascii="Times New Roman" w:hAnsi="Times New Roman"/>
          <w:sz w:val="24"/>
          <w:szCs w:val="24"/>
          <w:lang w:val="uk-UA"/>
        </w:rPr>
        <w:t xml:space="preserve">Контроль  </w:t>
      </w:r>
      <w:r w:rsidR="00625EDD" w:rsidRPr="00625EDD">
        <w:rPr>
          <w:rFonts w:ascii="Times New Roman" w:hAnsi="Times New Roman"/>
          <w:sz w:val="24"/>
          <w:szCs w:val="24"/>
          <w:lang w:val="uk-UA"/>
        </w:rPr>
        <w:t xml:space="preserve">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Степаненко І.В       </w:t>
      </w:r>
    </w:p>
    <w:p w:rsidR="00A065E5" w:rsidRDefault="00A065E5" w:rsidP="00A065E5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625EDD" w:rsidRDefault="00625EDD" w:rsidP="00A065E5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625EDD" w:rsidRPr="000429C9" w:rsidRDefault="00625EDD" w:rsidP="00625EDD">
      <w:pPr>
        <w:jc w:val="both"/>
        <w:rPr>
          <w:lang w:val="uk-UA"/>
        </w:rPr>
      </w:pPr>
      <w:r w:rsidRPr="000429C9">
        <w:rPr>
          <w:b/>
          <w:bCs/>
          <w:sz w:val="24"/>
          <w:szCs w:val="24"/>
          <w:lang w:val="uk-UA"/>
        </w:rPr>
        <w:t>Секретар міської ради,</w:t>
      </w:r>
    </w:p>
    <w:p w:rsidR="00625EDD" w:rsidRPr="000429C9" w:rsidRDefault="00625EDD" w:rsidP="00625EDD">
      <w:pPr>
        <w:jc w:val="both"/>
        <w:rPr>
          <w:lang w:val="uk-UA"/>
        </w:rPr>
      </w:pPr>
      <w:r w:rsidRPr="000429C9">
        <w:rPr>
          <w:b/>
          <w:bCs/>
          <w:sz w:val="24"/>
          <w:szCs w:val="24"/>
          <w:lang w:val="uk-UA"/>
        </w:rPr>
        <w:t xml:space="preserve">в.о. міського голови                                                                                       В. П. Ткачук </w:t>
      </w:r>
    </w:p>
    <w:p w:rsidR="00625EDD" w:rsidRPr="000429C9" w:rsidRDefault="00625EDD" w:rsidP="00625EDD">
      <w:pPr>
        <w:jc w:val="both"/>
        <w:rPr>
          <w:b/>
          <w:bCs/>
          <w:sz w:val="24"/>
          <w:szCs w:val="24"/>
          <w:lang w:val="uk-UA"/>
        </w:rPr>
      </w:pPr>
      <w:r w:rsidRPr="000429C9">
        <w:rPr>
          <w:b/>
          <w:bCs/>
          <w:sz w:val="24"/>
          <w:szCs w:val="24"/>
          <w:lang w:val="uk-UA"/>
        </w:rPr>
        <w:t xml:space="preserve">       </w:t>
      </w:r>
    </w:p>
    <w:p w:rsidR="00625EDD" w:rsidRPr="000429C9" w:rsidRDefault="00625EDD" w:rsidP="00625EDD">
      <w:pPr>
        <w:jc w:val="both"/>
        <w:rPr>
          <w:lang w:val="uk-UA"/>
        </w:rPr>
      </w:pPr>
      <w:r w:rsidRPr="000429C9">
        <w:rPr>
          <w:b/>
          <w:bCs/>
          <w:sz w:val="24"/>
          <w:szCs w:val="24"/>
          <w:lang w:val="uk-UA"/>
        </w:rPr>
        <w:t xml:space="preserve">                                                                               </w:t>
      </w:r>
    </w:p>
    <w:tbl>
      <w:tblPr>
        <w:tblW w:w="10576" w:type="dxa"/>
        <w:tblInd w:w="-273" w:type="dxa"/>
        <w:tblLook w:val="0000" w:firstRow="0" w:lastRow="0" w:firstColumn="0" w:lastColumn="0" w:noHBand="0" w:noVBand="0"/>
      </w:tblPr>
      <w:tblGrid>
        <w:gridCol w:w="7426"/>
        <w:gridCol w:w="3150"/>
      </w:tblGrid>
      <w:tr w:rsidR="00625EDD" w:rsidRPr="000429C9" w:rsidTr="00154DFC">
        <w:tc>
          <w:tcPr>
            <w:tcW w:w="7425" w:type="dxa"/>
            <w:shd w:val="clear" w:color="auto" w:fill="auto"/>
          </w:tcPr>
          <w:p w:rsidR="00625EDD" w:rsidRPr="000429C9" w:rsidRDefault="00625EDD" w:rsidP="00154DFC">
            <w:pPr>
              <w:pStyle w:val="31"/>
              <w:jc w:val="both"/>
              <w:rPr>
                <w:color w:val="auto"/>
                <w:lang w:val="uk-UA"/>
              </w:rPr>
            </w:pPr>
            <w:r w:rsidRPr="000429C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    </w:t>
            </w:r>
            <w:r w:rsidRPr="000429C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Підготував:</w:t>
            </w:r>
          </w:p>
          <w:p w:rsidR="00625EDD" w:rsidRPr="000429C9" w:rsidRDefault="00625EDD" w:rsidP="00154DFC">
            <w:pPr>
              <w:jc w:val="both"/>
              <w:rPr>
                <w:lang w:val="uk-UA"/>
              </w:rPr>
            </w:pPr>
            <w:r w:rsidRPr="000429C9">
              <w:rPr>
                <w:sz w:val="24"/>
                <w:szCs w:val="24"/>
                <w:lang w:val="uk-UA"/>
              </w:rPr>
              <w:t xml:space="preserve">    Начальник відділу культури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625EDD" w:rsidRPr="000429C9" w:rsidRDefault="00625EDD" w:rsidP="00154DFC">
            <w:pPr>
              <w:snapToGrid w:val="0"/>
              <w:ind w:left="340"/>
              <w:jc w:val="both"/>
              <w:rPr>
                <w:sz w:val="24"/>
                <w:szCs w:val="24"/>
                <w:lang w:val="uk-UA"/>
              </w:rPr>
            </w:pPr>
          </w:p>
          <w:p w:rsidR="00625EDD" w:rsidRPr="000429C9" w:rsidRDefault="00625EDD" w:rsidP="00154DFC">
            <w:pPr>
              <w:jc w:val="both"/>
              <w:rPr>
                <w:lang w:val="uk-UA"/>
              </w:rPr>
            </w:pPr>
            <w:r w:rsidRPr="000429C9">
              <w:rPr>
                <w:sz w:val="24"/>
                <w:szCs w:val="24"/>
                <w:lang w:val="uk-UA"/>
              </w:rPr>
              <w:t xml:space="preserve">  Т. В. Грачова</w:t>
            </w:r>
          </w:p>
        </w:tc>
      </w:tr>
      <w:tr w:rsidR="00625EDD" w:rsidRPr="000429C9" w:rsidTr="00154DFC">
        <w:tc>
          <w:tcPr>
            <w:tcW w:w="7425" w:type="dxa"/>
            <w:shd w:val="clear" w:color="auto" w:fill="auto"/>
          </w:tcPr>
          <w:p w:rsidR="00625EDD" w:rsidRPr="000429C9" w:rsidRDefault="00625EDD" w:rsidP="00154DFC">
            <w:pPr>
              <w:pStyle w:val="31"/>
              <w:snapToGrid w:val="0"/>
              <w:ind w:left="39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625EDD" w:rsidRPr="000429C9" w:rsidRDefault="00625EDD" w:rsidP="00154DFC">
            <w:pPr>
              <w:pStyle w:val="31"/>
              <w:jc w:val="both"/>
              <w:rPr>
                <w:color w:val="auto"/>
                <w:lang w:val="uk-UA"/>
              </w:rPr>
            </w:pPr>
            <w:r w:rsidRPr="000429C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    </w:t>
            </w:r>
            <w:r w:rsidRPr="000429C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Узгоджено:</w:t>
            </w:r>
          </w:p>
          <w:p w:rsidR="00625EDD" w:rsidRPr="000429C9" w:rsidRDefault="00625EDD" w:rsidP="00154DFC">
            <w:pPr>
              <w:jc w:val="both"/>
              <w:rPr>
                <w:lang w:val="uk-UA"/>
              </w:rPr>
            </w:pPr>
            <w:r w:rsidRPr="000429C9">
              <w:rPr>
                <w:sz w:val="24"/>
                <w:szCs w:val="24"/>
                <w:lang w:val="uk-UA"/>
              </w:rPr>
              <w:t xml:space="preserve">    Керуючий справами виконкому                          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625EDD" w:rsidRPr="000429C9" w:rsidRDefault="00625EDD" w:rsidP="00154DFC">
            <w:pPr>
              <w:snapToGrid w:val="0"/>
              <w:ind w:left="340"/>
              <w:jc w:val="both"/>
              <w:rPr>
                <w:b/>
                <w:sz w:val="24"/>
                <w:szCs w:val="24"/>
                <w:lang w:val="uk-UA"/>
              </w:rPr>
            </w:pPr>
          </w:p>
          <w:p w:rsidR="00625EDD" w:rsidRPr="000429C9" w:rsidRDefault="00625EDD" w:rsidP="00154DFC">
            <w:pPr>
              <w:pStyle w:val="31"/>
              <w:ind w:left="34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625EDD" w:rsidRPr="000429C9" w:rsidRDefault="00625EDD" w:rsidP="00625EDD">
            <w:pPr>
              <w:pStyle w:val="31"/>
              <w:jc w:val="both"/>
              <w:rPr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 </w:t>
            </w:r>
            <w:r w:rsidRPr="000429C9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Ю. А. Журба</w:t>
            </w:r>
          </w:p>
        </w:tc>
      </w:tr>
      <w:tr w:rsidR="00625EDD" w:rsidRPr="000429C9" w:rsidTr="00154DFC">
        <w:tc>
          <w:tcPr>
            <w:tcW w:w="7425" w:type="dxa"/>
            <w:shd w:val="clear" w:color="auto" w:fill="auto"/>
          </w:tcPr>
          <w:p w:rsidR="00625EDD" w:rsidRPr="000429C9" w:rsidRDefault="00625EDD" w:rsidP="00154DFC">
            <w:pPr>
              <w:snapToGrid w:val="0"/>
              <w:ind w:left="283"/>
              <w:jc w:val="both"/>
              <w:rPr>
                <w:sz w:val="24"/>
                <w:szCs w:val="24"/>
                <w:lang w:val="uk-UA"/>
              </w:rPr>
            </w:pPr>
          </w:p>
          <w:p w:rsidR="00625EDD" w:rsidRPr="000429C9" w:rsidRDefault="00625EDD" w:rsidP="00154DFC">
            <w:pPr>
              <w:ind w:left="283"/>
              <w:jc w:val="both"/>
              <w:rPr>
                <w:lang w:val="uk-UA"/>
              </w:rPr>
            </w:pPr>
            <w:r w:rsidRPr="000429C9">
              <w:rPr>
                <w:sz w:val="24"/>
                <w:szCs w:val="24"/>
                <w:lang w:val="uk-UA"/>
              </w:rPr>
              <w:t>Заступник міського голови,</w:t>
            </w:r>
          </w:p>
          <w:p w:rsidR="00625EDD" w:rsidRPr="000429C9" w:rsidRDefault="00625EDD" w:rsidP="00154DFC">
            <w:pPr>
              <w:ind w:left="283"/>
              <w:jc w:val="both"/>
              <w:rPr>
                <w:lang w:val="uk-UA"/>
              </w:rPr>
            </w:pPr>
            <w:r w:rsidRPr="000429C9">
              <w:rPr>
                <w:sz w:val="24"/>
                <w:szCs w:val="24"/>
                <w:lang w:val="uk-UA"/>
              </w:rPr>
              <w:t xml:space="preserve">начальник відділу кадрової роботи та </w:t>
            </w:r>
          </w:p>
          <w:p w:rsidR="00625EDD" w:rsidRPr="000429C9" w:rsidRDefault="00625EDD" w:rsidP="00154DFC">
            <w:pPr>
              <w:ind w:left="283"/>
              <w:jc w:val="both"/>
              <w:rPr>
                <w:lang w:val="uk-UA"/>
              </w:rPr>
            </w:pPr>
            <w:r w:rsidRPr="000429C9">
              <w:rPr>
                <w:sz w:val="24"/>
                <w:szCs w:val="24"/>
                <w:lang w:val="uk-UA"/>
              </w:rPr>
              <w:t>з питань служби в органах місцевого</w:t>
            </w:r>
          </w:p>
          <w:p w:rsidR="00625EDD" w:rsidRPr="000429C9" w:rsidRDefault="00625EDD" w:rsidP="00154DFC">
            <w:pPr>
              <w:ind w:left="283"/>
              <w:jc w:val="both"/>
              <w:rPr>
                <w:lang w:val="uk-UA"/>
              </w:rPr>
            </w:pPr>
            <w:r w:rsidRPr="000429C9">
              <w:rPr>
                <w:sz w:val="24"/>
                <w:szCs w:val="24"/>
                <w:lang w:val="uk-UA"/>
              </w:rPr>
              <w:t xml:space="preserve">самоврядування </w:t>
            </w:r>
          </w:p>
        </w:tc>
        <w:tc>
          <w:tcPr>
            <w:tcW w:w="3150" w:type="dxa"/>
            <w:shd w:val="clear" w:color="auto" w:fill="auto"/>
          </w:tcPr>
          <w:p w:rsidR="00625EDD" w:rsidRPr="000429C9" w:rsidRDefault="00625EDD" w:rsidP="00154DFC">
            <w:pPr>
              <w:snapToGrid w:val="0"/>
              <w:ind w:left="283"/>
              <w:jc w:val="both"/>
              <w:rPr>
                <w:sz w:val="24"/>
                <w:szCs w:val="24"/>
                <w:lang w:val="uk-UA"/>
              </w:rPr>
            </w:pPr>
          </w:p>
          <w:p w:rsidR="00625EDD" w:rsidRPr="000429C9" w:rsidRDefault="00625EDD" w:rsidP="00154DFC">
            <w:pPr>
              <w:jc w:val="both"/>
              <w:rPr>
                <w:sz w:val="24"/>
                <w:szCs w:val="24"/>
                <w:lang w:val="uk-UA"/>
              </w:rPr>
            </w:pPr>
          </w:p>
          <w:p w:rsidR="00625EDD" w:rsidRPr="000429C9" w:rsidRDefault="00625EDD" w:rsidP="00625EDD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</w:t>
            </w:r>
            <w:r w:rsidRPr="000429C9">
              <w:rPr>
                <w:sz w:val="24"/>
                <w:szCs w:val="24"/>
                <w:lang w:val="uk-UA"/>
              </w:rPr>
              <w:t>І. В. Степаненко</w:t>
            </w:r>
          </w:p>
        </w:tc>
      </w:tr>
      <w:tr w:rsidR="00625EDD" w:rsidRPr="000429C9" w:rsidTr="00154DFC">
        <w:tc>
          <w:tcPr>
            <w:tcW w:w="7425" w:type="dxa"/>
            <w:shd w:val="clear" w:color="auto" w:fill="auto"/>
          </w:tcPr>
          <w:p w:rsidR="00625EDD" w:rsidRPr="000429C9" w:rsidRDefault="00625EDD" w:rsidP="00154DFC">
            <w:pPr>
              <w:snapToGrid w:val="0"/>
              <w:jc w:val="both"/>
              <w:rPr>
                <w:sz w:val="24"/>
                <w:szCs w:val="24"/>
                <w:lang w:val="uk-UA"/>
              </w:rPr>
            </w:pPr>
          </w:p>
          <w:p w:rsidR="00625EDD" w:rsidRPr="000429C9" w:rsidRDefault="00625EDD" w:rsidP="00154DFC">
            <w:pPr>
              <w:ind w:left="283"/>
              <w:jc w:val="both"/>
              <w:rPr>
                <w:lang w:val="uk-UA"/>
              </w:rPr>
            </w:pPr>
            <w:r w:rsidRPr="000429C9">
              <w:rPr>
                <w:sz w:val="24"/>
                <w:szCs w:val="24"/>
                <w:lang w:val="uk-UA"/>
              </w:rPr>
              <w:t xml:space="preserve">Начальник фінуправління  міської ради                        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625EDD" w:rsidRPr="000429C9" w:rsidRDefault="00625EDD" w:rsidP="00154DFC">
            <w:pPr>
              <w:pStyle w:val="31"/>
              <w:snapToGrid w:val="0"/>
              <w:ind w:left="28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25EDD" w:rsidRPr="000429C9" w:rsidRDefault="00625EDD" w:rsidP="00625EDD">
            <w:pPr>
              <w:pStyle w:val="31"/>
              <w:jc w:val="both"/>
              <w:rPr>
                <w:color w:val="auto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 </w:t>
            </w:r>
            <w:r w:rsidRPr="000429C9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М. І. Багрінцева  </w:t>
            </w:r>
          </w:p>
          <w:p w:rsidR="00625EDD" w:rsidRPr="000429C9" w:rsidRDefault="00625EDD" w:rsidP="00154DFC">
            <w:pPr>
              <w:pStyle w:val="31"/>
              <w:ind w:left="28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625EDD" w:rsidRPr="000429C9" w:rsidTr="00154DFC">
        <w:tc>
          <w:tcPr>
            <w:tcW w:w="7425" w:type="dxa"/>
            <w:shd w:val="clear" w:color="auto" w:fill="auto"/>
          </w:tcPr>
          <w:p w:rsidR="00625EDD" w:rsidRPr="000429C9" w:rsidRDefault="00625EDD" w:rsidP="00154DFC">
            <w:pPr>
              <w:pStyle w:val="31"/>
              <w:ind w:left="283"/>
              <w:jc w:val="both"/>
              <w:rPr>
                <w:color w:val="auto"/>
              </w:rPr>
            </w:pPr>
            <w:r w:rsidRPr="000429C9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Начальник відділу з юридичних та</w:t>
            </w:r>
          </w:p>
          <w:p w:rsidR="00625EDD" w:rsidRPr="000429C9" w:rsidRDefault="00625EDD" w:rsidP="00154DFC">
            <w:pPr>
              <w:pStyle w:val="31"/>
              <w:ind w:left="283"/>
              <w:jc w:val="both"/>
              <w:rPr>
                <w:color w:val="auto"/>
              </w:rPr>
            </w:pPr>
            <w:r w:rsidRPr="000429C9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правових питань міської ради </w:t>
            </w:r>
          </w:p>
        </w:tc>
        <w:tc>
          <w:tcPr>
            <w:tcW w:w="3150" w:type="dxa"/>
            <w:shd w:val="clear" w:color="auto" w:fill="auto"/>
          </w:tcPr>
          <w:p w:rsidR="00625EDD" w:rsidRDefault="00625EDD" w:rsidP="00625EDD">
            <w:pPr>
              <w:snapToGrid w:val="0"/>
              <w:ind w:left="283"/>
              <w:jc w:val="both"/>
              <w:rPr>
                <w:sz w:val="24"/>
                <w:szCs w:val="24"/>
                <w:lang w:val="uk-UA"/>
              </w:rPr>
            </w:pPr>
            <w:r w:rsidRPr="000429C9">
              <w:rPr>
                <w:sz w:val="24"/>
                <w:szCs w:val="24"/>
                <w:lang w:val="uk-UA"/>
              </w:rPr>
              <w:t xml:space="preserve"> </w:t>
            </w:r>
          </w:p>
          <w:p w:rsidR="00625EDD" w:rsidRDefault="00625EDD" w:rsidP="00625EDD">
            <w:pPr>
              <w:snapToGrid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</w:t>
            </w:r>
            <w:r w:rsidRPr="000429C9">
              <w:rPr>
                <w:sz w:val="24"/>
                <w:szCs w:val="24"/>
                <w:lang w:val="uk-UA"/>
              </w:rPr>
              <w:t>В. В. Рудь</w:t>
            </w:r>
          </w:p>
          <w:p w:rsidR="007368CE" w:rsidRPr="000429C9" w:rsidRDefault="007368CE" w:rsidP="00625EDD">
            <w:pPr>
              <w:snapToGrid w:val="0"/>
              <w:jc w:val="both"/>
            </w:pPr>
          </w:p>
        </w:tc>
      </w:tr>
    </w:tbl>
    <w:p w:rsidR="004959B4" w:rsidRPr="00230FB9" w:rsidRDefault="00A065E5" w:rsidP="00C22577">
      <w:pPr>
        <w:ind w:left="4956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</w:t>
      </w:r>
      <w:r w:rsidR="00862C2F">
        <w:rPr>
          <w:sz w:val="24"/>
          <w:szCs w:val="24"/>
          <w:lang w:val="uk-UA"/>
        </w:rPr>
        <w:tab/>
      </w:r>
      <w:r w:rsidR="004959B4" w:rsidRPr="00230FB9">
        <w:rPr>
          <w:sz w:val="24"/>
          <w:szCs w:val="24"/>
          <w:lang w:val="uk-UA"/>
        </w:rPr>
        <w:t>Додаток 1</w:t>
      </w:r>
    </w:p>
    <w:p w:rsidR="004959B4" w:rsidRPr="00230FB9" w:rsidRDefault="004959B4" w:rsidP="0073683F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                                                                                                </w:t>
      </w:r>
      <w:r w:rsidR="00A065E5">
        <w:rPr>
          <w:sz w:val="24"/>
          <w:szCs w:val="24"/>
          <w:lang w:val="uk-UA"/>
        </w:rPr>
        <w:t xml:space="preserve">  </w:t>
      </w:r>
      <w:r w:rsidR="00862C2F">
        <w:rPr>
          <w:sz w:val="24"/>
          <w:szCs w:val="24"/>
          <w:lang w:val="uk-UA"/>
        </w:rPr>
        <w:tab/>
      </w:r>
      <w:r w:rsidRPr="00230FB9">
        <w:rPr>
          <w:sz w:val="24"/>
          <w:szCs w:val="24"/>
          <w:lang w:val="uk-UA"/>
        </w:rPr>
        <w:t>до рішення виконкому</w:t>
      </w:r>
    </w:p>
    <w:p w:rsidR="004959B4" w:rsidRPr="00230FB9" w:rsidRDefault="004959B4" w:rsidP="0073683F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                                                                                                </w:t>
      </w:r>
      <w:r w:rsidR="00A065E5">
        <w:rPr>
          <w:sz w:val="24"/>
          <w:szCs w:val="24"/>
          <w:lang w:val="uk-UA"/>
        </w:rPr>
        <w:t xml:space="preserve">  </w:t>
      </w:r>
      <w:r w:rsidR="00862C2F">
        <w:rPr>
          <w:sz w:val="24"/>
          <w:szCs w:val="24"/>
          <w:lang w:val="uk-UA"/>
        </w:rPr>
        <w:tab/>
      </w:r>
      <w:r w:rsidRPr="00230FB9">
        <w:rPr>
          <w:sz w:val="24"/>
          <w:szCs w:val="24"/>
          <w:lang w:val="uk-UA"/>
        </w:rPr>
        <w:t>від «</w:t>
      </w:r>
      <w:r w:rsidR="00625EDD">
        <w:rPr>
          <w:sz w:val="24"/>
          <w:szCs w:val="24"/>
          <w:lang w:val="uk-UA"/>
        </w:rPr>
        <w:t xml:space="preserve">    </w:t>
      </w:r>
      <w:r w:rsidRPr="00230FB9">
        <w:rPr>
          <w:sz w:val="24"/>
          <w:szCs w:val="24"/>
          <w:lang w:val="uk-UA"/>
        </w:rPr>
        <w:t xml:space="preserve">» </w:t>
      </w:r>
      <w:r w:rsidR="00625EDD">
        <w:rPr>
          <w:sz w:val="24"/>
          <w:szCs w:val="24"/>
          <w:lang w:val="uk-UA"/>
        </w:rPr>
        <w:t>жовтн</w:t>
      </w:r>
      <w:r>
        <w:rPr>
          <w:sz w:val="24"/>
          <w:szCs w:val="24"/>
          <w:lang w:val="uk-UA"/>
        </w:rPr>
        <w:t>я</w:t>
      </w:r>
      <w:r w:rsidRPr="00230FB9">
        <w:rPr>
          <w:sz w:val="24"/>
          <w:szCs w:val="24"/>
          <w:lang w:val="uk-UA"/>
        </w:rPr>
        <w:t xml:space="preserve"> 201</w:t>
      </w:r>
      <w:r w:rsidR="00625EDD">
        <w:rPr>
          <w:sz w:val="24"/>
          <w:szCs w:val="24"/>
          <w:lang w:val="uk-UA"/>
        </w:rPr>
        <w:t>9</w:t>
      </w:r>
      <w:r w:rsidRPr="00230FB9">
        <w:rPr>
          <w:sz w:val="24"/>
          <w:szCs w:val="24"/>
          <w:lang w:val="uk-UA"/>
        </w:rPr>
        <w:t xml:space="preserve"> року № </w:t>
      </w:r>
    </w:p>
    <w:p w:rsidR="004959B4" w:rsidRDefault="004959B4" w:rsidP="00E076DE">
      <w:pPr>
        <w:rPr>
          <w:sz w:val="24"/>
          <w:szCs w:val="24"/>
          <w:lang w:val="uk-UA"/>
        </w:rPr>
      </w:pPr>
    </w:p>
    <w:p w:rsidR="004A1CB4" w:rsidRPr="00E076DE" w:rsidRDefault="004A1CB4" w:rsidP="00E076DE">
      <w:pPr>
        <w:rPr>
          <w:sz w:val="24"/>
          <w:szCs w:val="24"/>
          <w:lang w:val="uk-UA"/>
        </w:rPr>
      </w:pPr>
    </w:p>
    <w:p w:rsidR="004959B4" w:rsidRPr="00230FB9" w:rsidRDefault="004959B4" w:rsidP="0073683F">
      <w:pPr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СКЛАД</w:t>
      </w:r>
    </w:p>
    <w:p w:rsidR="004959B4" w:rsidRPr="00921EA3" w:rsidRDefault="004959B4" w:rsidP="00921EA3">
      <w:pPr>
        <w:tabs>
          <w:tab w:val="left" w:pos="1282"/>
        </w:tabs>
        <w:ind w:right="-180"/>
        <w:jc w:val="center"/>
        <w:rPr>
          <w:b/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організаційного комітету щодо проведення міських заходів, присвячених міському відкритому конкурсу – фестивалю </w:t>
      </w:r>
      <w:r>
        <w:rPr>
          <w:sz w:val="24"/>
          <w:szCs w:val="24"/>
          <w:lang w:val="uk-UA"/>
        </w:rPr>
        <w:t>«НАША</w:t>
      </w:r>
      <w:r w:rsidR="00A065E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НАДІЯ</w:t>
      </w:r>
      <w:r w:rsidRPr="007571CD">
        <w:rPr>
          <w:sz w:val="24"/>
          <w:szCs w:val="24"/>
          <w:lang w:val="uk-UA"/>
        </w:rPr>
        <w:t xml:space="preserve"> – </w:t>
      </w:r>
      <w:r>
        <w:rPr>
          <w:sz w:val="24"/>
          <w:szCs w:val="24"/>
          <w:lang w:val="uk-UA"/>
        </w:rPr>
        <w:t>МИР НА ДОНБАСІ</w:t>
      </w:r>
      <w:r w:rsidRPr="007571CD">
        <w:rPr>
          <w:sz w:val="24"/>
          <w:szCs w:val="24"/>
          <w:lang w:val="uk-UA"/>
        </w:rPr>
        <w:t>»</w:t>
      </w:r>
    </w:p>
    <w:p w:rsidR="004959B4" w:rsidRDefault="004959B4" w:rsidP="009A183E">
      <w:pPr>
        <w:ind w:right="141"/>
        <w:jc w:val="both"/>
        <w:rPr>
          <w:b/>
          <w:sz w:val="24"/>
          <w:szCs w:val="24"/>
          <w:lang w:val="uk-UA"/>
        </w:rPr>
      </w:pPr>
    </w:p>
    <w:tbl>
      <w:tblPr>
        <w:tblW w:w="9344" w:type="dxa"/>
        <w:tblLook w:val="0000" w:firstRow="0" w:lastRow="0" w:firstColumn="0" w:lastColumn="0" w:noHBand="0" w:noVBand="0"/>
      </w:tblPr>
      <w:tblGrid>
        <w:gridCol w:w="9560"/>
        <w:gridCol w:w="222"/>
      </w:tblGrid>
      <w:tr w:rsidR="004A1CB4" w:rsidTr="00154DFC">
        <w:tc>
          <w:tcPr>
            <w:tcW w:w="2122" w:type="dxa"/>
            <w:shd w:val="clear" w:color="auto" w:fill="auto"/>
          </w:tcPr>
          <w:tbl>
            <w:tblPr>
              <w:tblW w:w="9344" w:type="dxa"/>
              <w:tblLook w:val="04A0" w:firstRow="1" w:lastRow="0" w:firstColumn="1" w:lastColumn="0" w:noHBand="0" w:noVBand="1"/>
            </w:tblPr>
            <w:tblGrid>
              <w:gridCol w:w="2122"/>
              <w:gridCol w:w="7222"/>
            </w:tblGrid>
            <w:tr w:rsidR="004A1CB4" w:rsidTr="00154DFC">
              <w:tc>
                <w:tcPr>
                  <w:tcW w:w="2122" w:type="dxa"/>
                  <w:hideMark/>
                </w:tcPr>
                <w:p w:rsidR="004A1CB4" w:rsidRDefault="004A1CB4" w:rsidP="00154DFC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Степаненко І.В.           </w:t>
                  </w:r>
                </w:p>
              </w:tc>
              <w:tc>
                <w:tcPr>
                  <w:tcW w:w="7221" w:type="dxa"/>
                  <w:hideMark/>
                </w:tcPr>
                <w:p w:rsidR="004A1CB4" w:rsidRDefault="004A1CB4" w:rsidP="00154DFC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- </w:t>
                  </w:r>
                  <w:bookmarkStart w:id="0" w:name="__DdeLink__459_2621417133"/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заступник міського голови</w:t>
                  </w:r>
                  <w:bookmarkEnd w:id="0"/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, начальник відділу кадрової роботи та</w:t>
                  </w:r>
                </w:p>
                <w:p w:rsidR="004A1CB4" w:rsidRDefault="004A1CB4" w:rsidP="00154DFC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з питань служби в органах місцевого самоврядування голова </w:t>
                  </w:r>
                </w:p>
                <w:p w:rsidR="004A1CB4" w:rsidRDefault="004A1CB4" w:rsidP="00154DFC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оргкомітету </w:t>
                  </w:r>
                </w:p>
              </w:tc>
            </w:tr>
            <w:tr w:rsidR="004A1CB4" w:rsidTr="00154DFC">
              <w:tc>
                <w:tcPr>
                  <w:tcW w:w="2122" w:type="dxa"/>
                </w:tcPr>
                <w:p w:rsidR="004A1CB4" w:rsidRDefault="004A1CB4" w:rsidP="00154DFC">
                  <w:pPr>
                    <w:pStyle w:val="21"/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7221" w:type="dxa"/>
                </w:tcPr>
                <w:p w:rsidR="004A1CB4" w:rsidRDefault="004A1CB4" w:rsidP="00154DFC">
                  <w:pPr>
                    <w:pStyle w:val="21"/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4A1CB4" w:rsidTr="00154DFC">
              <w:tc>
                <w:tcPr>
                  <w:tcW w:w="2122" w:type="dxa"/>
                  <w:hideMark/>
                </w:tcPr>
                <w:p w:rsidR="004A1CB4" w:rsidRDefault="004A1CB4" w:rsidP="00154DFC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Журба Ю.А.                  </w:t>
                  </w:r>
                </w:p>
              </w:tc>
              <w:tc>
                <w:tcPr>
                  <w:tcW w:w="7221" w:type="dxa"/>
                  <w:hideMark/>
                </w:tcPr>
                <w:p w:rsidR="004A1CB4" w:rsidRDefault="004A1CB4" w:rsidP="00154DFC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- керуючий справами виконкому, співголова оргкомітету</w:t>
                  </w:r>
                </w:p>
              </w:tc>
            </w:tr>
            <w:tr w:rsidR="004A1CB4" w:rsidTr="00154DFC">
              <w:tc>
                <w:tcPr>
                  <w:tcW w:w="2122" w:type="dxa"/>
                </w:tcPr>
                <w:p w:rsidR="004A1CB4" w:rsidRDefault="004A1CB4" w:rsidP="00154DFC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  <w:p w:rsidR="004A1CB4" w:rsidRDefault="004A1CB4" w:rsidP="00154DFC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Свєтіков О. О.           </w:t>
                  </w:r>
                </w:p>
              </w:tc>
              <w:tc>
                <w:tcPr>
                  <w:tcW w:w="7221" w:type="dxa"/>
                </w:tcPr>
                <w:p w:rsidR="004A1CB4" w:rsidRDefault="004A1CB4" w:rsidP="00154DFC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  <w:p w:rsidR="004A1CB4" w:rsidRDefault="004A1CB4" w:rsidP="00154DFC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- заступник міського голови, співголова оргкомітету</w:t>
                  </w:r>
                </w:p>
                <w:p w:rsidR="004A1CB4" w:rsidRDefault="004A1CB4" w:rsidP="00154DFC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</w:tbl>
          <w:p w:rsidR="004A1CB4" w:rsidRPr="00783FEA" w:rsidRDefault="004A1CB4" w:rsidP="00154DFC">
            <w:pPr>
              <w:pStyle w:val="21"/>
              <w:jc w:val="both"/>
            </w:pPr>
          </w:p>
        </w:tc>
        <w:tc>
          <w:tcPr>
            <w:tcW w:w="7222" w:type="dxa"/>
            <w:shd w:val="clear" w:color="auto" w:fill="auto"/>
          </w:tcPr>
          <w:p w:rsidR="004A1CB4" w:rsidRDefault="004A1CB4" w:rsidP="00154DFC">
            <w:pPr>
              <w:pStyle w:val="21"/>
              <w:jc w:val="both"/>
            </w:pPr>
          </w:p>
        </w:tc>
      </w:tr>
    </w:tbl>
    <w:p w:rsidR="004A1CB4" w:rsidRDefault="004A1CB4" w:rsidP="004A1CB4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A478D0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4A1CB4" w:rsidRDefault="004A1CB4" w:rsidP="004A1CB4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2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263"/>
        <w:gridCol w:w="7938"/>
      </w:tblGrid>
      <w:tr w:rsidR="004A1CB4" w:rsidTr="00154DFC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1CB4" w:rsidRPr="004A1CB4" w:rsidRDefault="004A1CB4" w:rsidP="00154DFC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Левченко В. 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1CB4" w:rsidRPr="004A1CB4" w:rsidRDefault="004A1CB4" w:rsidP="00154DFC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заступник начальника УПП в місті Сєвєродонецьк (за згодою)</w:t>
            </w:r>
          </w:p>
        </w:tc>
      </w:tr>
      <w:tr w:rsidR="004A1CB4" w:rsidTr="00154DFC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1CB4" w:rsidRPr="004A1CB4" w:rsidRDefault="004A1CB4" w:rsidP="00154DFC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Свєтов Е. В.        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1CB4" w:rsidRPr="004A1CB4" w:rsidRDefault="004A1CB4" w:rsidP="00154DFC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начальник міського відділу поліції ГУНП в Луганській області</w:t>
            </w:r>
          </w:p>
          <w:p w:rsidR="004A1CB4" w:rsidRPr="004A1CB4" w:rsidRDefault="004A1CB4" w:rsidP="00154DFC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4A1CB4" w:rsidTr="00154DFC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1CB4" w:rsidRPr="004A1CB4" w:rsidRDefault="004A1CB4" w:rsidP="00154DF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Биба А.О.</w:t>
            </w:r>
          </w:p>
          <w:p w:rsidR="004A1CB4" w:rsidRPr="004A1CB4" w:rsidRDefault="004A1CB4" w:rsidP="00154DFC">
            <w:pPr>
              <w:pStyle w:val="21"/>
              <w:jc w:val="both"/>
              <w:rPr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1CB4" w:rsidRPr="004A1CB4" w:rsidRDefault="004A1CB4" w:rsidP="00154DFC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4A1CB4" w:rsidRPr="000654E1" w:rsidTr="00154DFC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1CB4" w:rsidRPr="004A1CB4" w:rsidRDefault="004A1CB4" w:rsidP="00154DF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Кісєльов Д. Ю. і </w:t>
            </w:r>
          </w:p>
          <w:p w:rsidR="004A1CB4" w:rsidRPr="004A1CB4" w:rsidRDefault="004A1CB4" w:rsidP="00154DF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Тисман Т. Н.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1CB4" w:rsidRPr="004A1CB4" w:rsidRDefault="004A1CB4" w:rsidP="00154DFC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головний лікар і завідувач Сєвєродонецької підстанції ЛК ЛПУ СШМД Лисичанської станції швидкої медичної допомоги</w:t>
            </w:r>
          </w:p>
        </w:tc>
      </w:tr>
      <w:tr w:rsidR="004A1CB4" w:rsidTr="00154DFC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1CB4" w:rsidRPr="004A1CB4" w:rsidRDefault="004A1CB4" w:rsidP="00154DFC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Грачова Т. 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1CB4" w:rsidRPr="004A1CB4" w:rsidRDefault="004A1CB4" w:rsidP="00154DFC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міської ради      </w:t>
            </w:r>
          </w:p>
        </w:tc>
      </w:tr>
      <w:tr w:rsidR="004A1CB4" w:rsidTr="00154DFC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1CB4" w:rsidRPr="004A1CB4" w:rsidRDefault="004A1CB4" w:rsidP="00154DFC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Талдонова Л. О.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1CB4" w:rsidRPr="004A1CB4" w:rsidRDefault="004A1CB4" w:rsidP="00154DFC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4A1CB4" w:rsidTr="00154DFC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1CB4" w:rsidRPr="004A1CB4" w:rsidRDefault="004A1CB4" w:rsidP="00154DFC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1CB4" w:rsidRPr="004A1CB4" w:rsidRDefault="004A1CB4" w:rsidP="00154DFC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молоді та спорту </w:t>
            </w: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ради  </w:t>
            </w:r>
          </w:p>
        </w:tc>
      </w:tr>
      <w:tr w:rsidR="004A1CB4" w:rsidTr="00154DFC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1CB4" w:rsidRPr="004A1CB4" w:rsidRDefault="004A1CB4" w:rsidP="00154DFC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Винничук Т. М.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1CB4" w:rsidRPr="004A1CB4" w:rsidRDefault="004A1CB4" w:rsidP="00154DFC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організаційного відділу міської ради  </w:t>
            </w:r>
          </w:p>
        </w:tc>
      </w:tr>
      <w:tr w:rsidR="004A1CB4" w:rsidRPr="000654E1" w:rsidTr="00154DFC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1CB4" w:rsidRPr="004A1CB4" w:rsidRDefault="004A1CB4" w:rsidP="00154DF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1CB4" w:rsidRPr="004A1CB4" w:rsidRDefault="004A1CB4" w:rsidP="00154DF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міської ради  </w:t>
            </w:r>
          </w:p>
        </w:tc>
      </w:tr>
      <w:tr w:rsidR="004A1CB4" w:rsidTr="00154DFC">
        <w:trPr>
          <w:trHeight w:val="304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1CB4" w:rsidRPr="004A1CB4" w:rsidRDefault="004A1CB4" w:rsidP="004A1CB4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1CB4" w:rsidRPr="004A1CB4" w:rsidRDefault="004A1CB4" w:rsidP="004A1CB4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4A1CB4" w:rsidTr="00154DFC">
        <w:trPr>
          <w:trHeight w:val="304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1CB4" w:rsidRPr="004A1CB4" w:rsidRDefault="004A1CB4" w:rsidP="004A1CB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Мєтьолкін Г.Г.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1CB4" w:rsidRPr="004A1CB4" w:rsidRDefault="004A1CB4" w:rsidP="004A1CB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2»</w:t>
            </w:r>
          </w:p>
        </w:tc>
      </w:tr>
      <w:tr w:rsidR="004A1CB4" w:rsidTr="00154DFC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1CB4" w:rsidRPr="004A1CB4" w:rsidRDefault="004A1CB4" w:rsidP="004A1CB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Польова М.Д.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1CB4" w:rsidRPr="004A1CB4" w:rsidRDefault="004A1CB4" w:rsidP="004A1CB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1»</w:t>
            </w:r>
          </w:p>
        </w:tc>
      </w:tr>
      <w:tr w:rsidR="004A1CB4" w:rsidTr="00154DFC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1CB4" w:rsidRPr="004A1CB4" w:rsidRDefault="004A1CB4" w:rsidP="004A1CB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Кішко О.Л.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1CB4" w:rsidRPr="004A1CB4" w:rsidRDefault="004A1CB4" w:rsidP="004A1CB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«Борівська дитяча школа мистецтв»</w:t>
            </w:r>
          </w:p>
        </w:tc>
      </w:tr>
      <w:tr w:rsidR="004A1CB4" w:rsidTr="00154DFC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1CB4" w:rsidRPr="004A1CB4" w:rsidRDefault="004A1CB4" w:rsidP="004A1CB4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Костиря А. Ю.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1CB4" w:rsidRPr="004A1CB4" w:rsidRDefault="004A1CB4" w:rsidP="004A1CB4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ЦДЮТ</w:t>
            </w:r>
          </w:p>
        </w:tc>
      </w:tr>
      <w:tr w:rsidR="004A1CB4" w:rsidTr="00154DFC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1CB4" w:rsidRPr="004A1CB4" w:rsidRDefault="004A1CB4" w:rsidP="004A1CB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Хачатуров Р. С.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1CB4" w:rsidRPr="004A1CB4" w:rsidRDefault="004A1CB4" w:rsidP="004A1CB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в.о. директора СДЮК «Юність»</w:t>
            </w:r>
          </w:p>
        </w:tc>
      </w:tr>
      <w:tr w:rsidR="004A1CB4" w:rsidTr="00154DFC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1CB4" w:rsidRPr="004A1CB4" w:rsidRDefault="004A1CB4" w:rsidP="004A1CB4">
            <w:pPr>
              <w:rPr>
                <w:sz w:val="24"/>
                <w:szCs w:val="24"/>
                <w:lang w:val="uk-UA" w:eastAsia="en-US"/>
              </w:rPr>
            </w:pPr>
            <w:r w:rsidRPr="004A1CB4">
              <w:rPr>
                <w:sz w:val="24"/>
                <w:szCs w:val="24"/>
                <w:lang w:val="uk-UA" w:eastAsia="en-US"/>
              </w:rPr>
              <w:t>Кузьмінов Ю.К.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1CB4" w:rsidRPr="004A1CB4" w:rsidRDefault="004A1CB4" w:rsidP="004A1CB4">
            <w:pPr>
              <w:rPr>
                <w:sz w:val="24"/>
                <w:szCs w:val="24"/>
                <w:lang w:val="uk-UA"/>
              </w:rPr>
            </w:pPr>
            <w:r w:rsidRPr="004A1CB4">
              <w:rPr>
                <w:sz w:val="24"/>
                <w:szCs w:val="24"/>
                <w:lang w:val="uk-UA"/>
              </w:rPr>
              <w:t>директор ВПУ (за згодою)</w:t>
            </w:r>
          </w:p>
        </w:tc>
      </w:tr>
      <w:tr w:rsidR="004A1CB4" w:rsidTr="00154DFC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1CB4" w:rsidRPr="004A1CB4" w:rsidRDefault="004A1CB4" w:rsidP="004A1CB4">
            <w:pPr>
              <w:rPr>
                <w:sz w:val="24"/>
                <w:szCs w:val="24"/>
                <w:lang w:val="uk-UA" w:eastAsia="en-US"/>
              </w:rPr>
            </w:pPr>
            <w:r w:rsidRPr="004A1CB4">
              <w:rPr>
                <w:sz w:val="24"/>
                <w:szCs w:val="24"/>
                <w:lang w:val="uk-UA"/>
              </w:rPr>
              <w:t xml:space="preserve">Жученко Є.В.         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1CB4" w:rsidRPr="004A1CB4" w:rsidRDefault="004A1CB4" w:rsidP="004A1CB4">
            <w:pPr>
              <w:rPr>
                <w:sz w:val="24"/>
                <w:szCs w:val="24"/>
                <w:lang w:val="uk-UA"/>
              </w:rPr>
            </w:pPr>
            <w:r w:rsidRPr="004A1CB4">
              <w:rPr>
                <w:sz w:val="24"/>
                <w:lang w:val="uk-UA"/>
              </w:rPr>
              <w:t>директор СХМТ (за згодою)</w:t>
            </w:r>
          </w:p>
        </w:tc>
      </w:tr>
      <w:tr w:rsidR="004A1CB4" w:rsidTr="00154DFC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1CB4" w:rsidRPr="004A1CB4" w:rsidRDefault="004A1CB4" w:rsidP="004A1CB4">
            <w:pPr>
              <w:rPr>
                <w:sz w:val="24"/>
                <w:szCs w:val="24"/>
                <w:lang w:val="uk-UA"/>
              </w:rPr>
            </w:pPr>
            <w:r w:rsidRPr="004A1CB4">
              <w:rPr>
                <w:sz w:val="24"/>
                <w:szCs w:val="24"/>
                <w:lang w:val="uk-UA"/>
              </w:rPr>
              <w:t>Поркуян О.В.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1CB4" w:rsidRPr="004A1CB4" w:rsidRDefault="004A1CB4" w:rsidP="004A1CB4">
            <w:pPr>
              <w:rPr>
                <w:sz w:val="24"/>
                <w:szCs w:val="24"/>
                <w:lang w:val="uk-UA"/>
              </w:rPr>
            </w:pPr>
            <w:r w:rsidRPr="004A1CB4">
              <w:rPr>
                <w:sz w:val="24"/>
                <w:szCs w:val="24"/>
                <w:lang w:val="uk-UA"/>
              </w:rPr>
              <w:t>ректор СНУ ім. В. Даля (за згодою)</w:t>
            </w:r>
          </w:p>
        </w:tc>
      </w:tr>
      <w:tr w:rsidR="004A1CB4" w:rsidTr="00154DFC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1CB4" w:rsidRPr="004A1CB4" w:rsidRDefault="004A1CB4" w:rsidP="004A1CB4">
            <w:pPr>
              <w:rPr>
                <w:sz w:val="24"/>
                <w:szCs w:val="24"/>
                <w:lang w:val="uk-UA" w:eastAsia="en-US"/>
              </w:rPr>
            </w:pPr>
            <w:r w:rsidRPr="004A1CB4">
              <w:rPr>
                <w:sz w:val="24"/>
                <w:szCs w:val="24"/>
                <w:lang w:val="uk-UA" w:eastAsia="en-US"/>
              </w:rPr>
              <w:t>Сєкачєв В.О.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1CB4" w:rsidRPr="004A1CB4" w:rsidRDefault="004A1CB4" w:rsidP="004A1CB4">
            <w:pPr>
              <w:rPr>
                <w:sz w:val="24"/>
                <w:szCs w:val="24"/>
                <w:lang w:val="uk-UA"/>
              </w:rPr>
            </w:pPr>
            <w:r w:rsidRPr="004A1CB4">
              <w:rPr>
                <w:sz w:val="24"/>
                <w:szCs w:val="24"/>
                <w:lang w:val="uk-UA"/>
              </w:rPr>
              <w:t>в.о. директора Сєвєродонецького інституту МАУП(за згодою)</w:t>
            </w:r>
          </w:p>
        </w:tc>
      </w:tr>
      <w:tr w:rsidR="004A1CB4" w:rsidRPr="000429C9" w:rsidTr="00154DFC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1CB4" w:rsidRPr="004A1CB4" w:rsidRDefault="004A1CB4" w:rsidP="004A1CB4">
            <w:pPr>
              <w:rPr>
                <w:sz w:val="24"/>
                <w:szCs w:val="24"/>
                <w:lang w:val="uk-UA" w:eastAsia="en-US"/>
              </w:rPr>
            </w:pPr>
            <w:r w:rsidRPr="004A1CB4">
              <w:rPr>
                <w:sz w:val="24"/>
                <w:szCs w:val="24"/>
                <w:lang w:val="uk-UA" w:eastAsia="en-US"/>
              </w:rPr>
              <w:t>Ліщишин М.В.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1CB4" w:rsidRPr="004A1CB4" w:rsidRDefault="004A1CB4" w:rsidP="004A1CB4">
            <w:pPr>
              <w:rPr>
                <w:sz w:val="24"/>
                <w:szCs w:val="24"/>
                <w:lang w:val="uk-UA" w:eastAsia="en-US"/>
              </w:rPr>
            </w:pPr>
            <w:r w:rsidRPr="004A1CB4">
              <w:rPr>
                <w:sz w:val="24"/>
                <w:szCs w:val="24"/>
                <w:lang w:val="uk-UA"/>
              </w:rPr>
              <w:t>директор ВПУ № 92 (за згодою)</w:t>
            </w:r>
          </w:p>
        </w:tc>
      </w:tr>
      <w:tr w:rsidR="004A1CB4" w:rsidTr="00154DFC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1CB4" w:rsidRPr="004A1CB4" w:rsidRDefault="004A1CB4" w:rsidP="004A1CB4">
            <w:pPr>
              <w:rPr>
                <w:sz w:val="24"/>
                <w:szCs w:val="24"/>
                <w:lang w:val="uk-UA" w:eastAsia="en-US"/>
              </w:rPr>
            </w:pPr>
            <w:r w:rsidRPr="004A1CB4">
              <w:rPr>
                <w:sz w:val="24"/>
                <w:szCs w:val="24"/>
                <w:lang w:val="uk-UA" w:eastAsia="en-US"/>
              </w:rPr>
              <w:t>Гречишкин Б.Я.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1CB4" w:rsidRPr="004A1CB4" w:rsidRDefault="004A1CB4" w:rsidP="004A1CB4">
            <w:pPr>
              <w:rPr>
                <w:sz w:val="24"/>
                <w:szCs w:val="24"/>
                <w:lang w:val="uk-UA"/>
              </w:rPr>
            </w:pPr>
            <w:r w:rsidRPr="004A1CB4">
              <w:rPr>
                <w:sz w:val="24"/>
                <w:szCs w:val="24"/>
                <w:lang w:val="uk-UA"/>
              </w:rPr>
              <w:t>директор Сєвєродонецького професійного будівельного ліцею(за згодою)</w:t>
            </w:r>
          </w:p>
        </w:tc>
      </w:tr>
      <w:tr w:rsidR="004A1CB4" w:rsidTr="00154DFC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1CB4" w:rsidRPr="004A1CB4" w:rsidRDefault="004A1CB4" w:rsidP="004A1CB4">
            <w:pPr>
              <w:rPr>
                <w:sz w:val="24"/>
                <w:szCs w:val="24"/>
                <w:lang w:val="uk-UA" w:eastAsia="en-US"/>
              </w:rPr>
            </w:pPr>
            <w:r w:rsidRPr="004A1CB4">
              <w:rPr>
                <w:sz w:val="24"/>
                <w:szCs w:val="24"/>
                <w:lang w:val="uk-UA" w:eastAsia="en-US"/>
              </w:rPr>
              <w:t>Яворська М.В.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1CB4" w:rsidRPr="004A1CB4" w:rsidRDefault="004A1CB4" w:rsidP="004A1CB4">
            <w:pPr>
              <w:rPr>
                <w:sz w:val="24"/>
                <w:szCs w:val="24"/>
                <w:lang w:val="uk-UA"/>
              </w:rPr>
            </w:pPr>
            <w:r w:rsidRPr="004A1CB4">
              <w:rPr>
                <w:sz w:val="24"/>
                <w:szCs w:val="24"/>
                <w:lang w:val="uk-UA"/>
              </w:rPr>
              <w:t>директор Сєвєродонецького обласного музичного училища ім. С.С. Прокоф'єва(за згодою)</w:t>
            </w:r>
          </w:p>
        </w:tc>
      </w:tr>
      <w:tr w:rsidR="004A1CB4" w:rsidTr="00154DFC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1CB4" w:rsidRPr="004A1CB4" w:rsidRDefault="004A1CB4" w:rsidP="004A1CB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Горягін Ю. А.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1CB4" w:rsidRPr="004A1CB4" w:rsidRDefault="004A1CB4" w:rsidP="004A1CB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  комбінату шкільного харчування</w:t>
            </w:r>
          </w:p>
        </w:tc>
      </w:tr>
      <w:tr w:rsidR="004A1CB4" w:rsidTr="00154DFC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1CB4" w:rsidRPr="004A1CB4" w:rsidRDefault="004A1CB4" w:rsidP="004A1CB4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1CB4" w:rsidRPr="004A1CB4" w:rsidRDefault="004A1CB4" w:rsidP="004A1CB4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УЖКГ міської ради  </w:t>
            </w:r>
          </w:p>
        </w:tc>
      </w:tr>
    </w:tbl>
    <w:p w:rsidR="001A16B4" w:rsidRPr="000105D1" w:rsidRDefault="001A16B4" w:rsidP="001A16B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959B4" w:rsidRDefault="004959B4" w:rsidP="007A784E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4959B4" w:rsidRDefault="004959B4" w:rsidP="007A784E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056491" w:rsidRPr="00230FB9" w:rsidRDefault="00056491" w:rsidP="007A784E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082237" w:rsidRPr="00230FB9" w:rsidRDefault="004959B4" w:rsidP="00731F78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4959B4" w:rsidRPr="00230FB9" w:rsidRDefault="004959B4" w:rsidP="0073683F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                                                                                          </w:t>
      </w:r>
      <w:r w:rsidR="00862C2F">
        <w:rPr>
          <w:sz w:val="24"/>
          <w:szCs w:val="24"/>
          <w:lang w:val="uk-UA"/>
        </w:rPr>
        <w:tab/>
      </w:r>
      <w:r w:rsidR="00862C2F">
        <w:rPr>
          <w:sz w:val="24"/>
          <w:szCs w:val="24"/>
          <w:lang w:val="uk-UA"/>
        </w:rPr>
        <w:tab/>
      </w:r>
      <w:r w:rsidRPr="00230FB9">
        <w:rPr>
          <w:sz w:val="24"/>
          <w:szCs w:val="24"/>
          <w:lang w:val="uk-UA"/>
        </w:rPr>
        <w:t>Додаток  2</w:t>
      </w:r>
    </w:p>
    <w:p w:rsidR="004959B4" w:rsidRPr="00230FB9" w:rsidRDefault="004959B4" w:rsidP="0073683F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                                                                                          </w:t>
      </w:r>
      <w:r w:rsidR="00862C2F">
        <w:rPr>
          <w:sz w:val="24"/>
          <w:szCs w:val="24"/>
          <w:lang w:val="uk-UA"/>
        </w:rPr>
        <w:tab/>
      </w:r>
      <w:r w:rsidR="00862C2F">
        <w:rPr>
          <w:sz w:val="24"/>
          <w:szCs w:val="24"/>
          <w:lang w:val="uk-UA"/>
        </w:rPr>
        <w:tab/>
      </w:r>
      <w:r w:rsidRPr="00230FB9">
        <w:rPr>
          <w:sz w:val="24"/>
          <w:szCs w:val="24"/>
          <w:lang w:val="uk-UA"/>
        </w:rPr>
        <w:t>до рішення виконкому</w:t>
      </w:r>
    </w:p>
    <w:p w:rsidR="004959B4" w:rsidRPr="00230FB9" w:rsidRDefault="004959B4" w:rsidP="0073683F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                                                                                          </w:t>
      </w:r>
      <w:r w:rsidR="00862C2F">
        <w:rPr>
          <w:sz w:val="24"/>
          <w:szCs w:val="24"/>
          <w:lang w:val="uk-UA"/>
        </w:rPr>
        <w:tab/>
      </w:r>
      <w:r w:rsidR="00862C2F">
        <w:rPr>
          <w:sz w:val="24"/>
          <w:szCs w:val="24"/>
          <w:lang w:val="uk-UA"/>
        </w:rPr>
        <w:tab/>
      </w:r>
      <w:r w:rsidR="00D75605" w:rsidRPr="00230FB9">
        <w:rPr>
          <w:sz w:val="24"/>
          <w:szCs w:val="24"/>
          <w:lang w:val="uk-UA"/>
        </w:rPr>
        <w:t>від «</w:t>
      </w:r>
      <w:r w:rsidR="00731F78">
        <w:rPr>
          <w:sz w:val="24"/>
          <w:szCs w:val="24"/>
          <w:lang w:val="uk-UA"/>
        </w:rPr>
        <w:t xml:space="preserve">    </w:t>
      </w:r>
      <w:r w:rsidR="00D75605" w:rsidRPr="00230FB9">
        <w:rPr>
          <w:sz w:val="24"/>
          <w:szCs w:val="24"/>
          <w:lang w:val="uk-UA"/>
        </w:rPr>
        <w:t xml:space="preserve">» </w:t>
      </w:r>
      <w:r w:rsidR="00731F78">
        <w:rPr>
          <w:sz w:val="24"/>
          <w:szCs w:val="24"/>
          <w:lang w:val="uk-UA"/>
        </w:rPr>
        <w:t>жовтня</w:t>
      </w:r>
      <w:r w:rsidR="00D75605" w:rsidRPr="00230FB9">
        <w:rPr>
          <w:sz w:val="24"/>
          <w:szCs w:val="24"/>
          <w:lang w:val="uk-UA"/>
        </w:rPr>
        <w:t xml:space="preserve"> 201</w:t>
      </w:r>
      <w:r w:rsidR="00731F78">
        <w:rPr>
          <w:sz w:val="24"/>
          <w:szCs w:val="24"/>
          <w:lang w:val="uk-UA"/>
        </w:rPr>
        <w:t>9</w:t>
      </w:r>
      <w:r w:rsidR="00D75605" w:rsidRPr="00230FB9">
        <w:rPr>
          <w:sz w:val="24"/>
          <w:szCs w:val="24"/>
          <w:lang w:val="uk-UA"/>
        </w:rPr>
        <w:t xml:space="preserve"> року № </w:t>
      </w:r>
    </w:p>
    <w:p w:rsidR="004959B4" w:rsidRPr="00230FB9" w:rsidRDefault="004959B4" w:rsidP="0073683F">
      <w:pPr>
        <w:tabs>
          <w:tab w:val="left" w:pos="3120"/>
        </w:tabs>
        <w:jc w:val="center"/>
        <w:rPr>
          <w:sz w:val="24"/>
          <w:lang w:val="uk-UA"/>
        </w:rPr>
      </w:pPr>
    </w:p>
    <w:p w:rsidR="004959B4" w:rsidRPr="00230FB9" w:rsidRDefault="004959B4" w:rsidP="0073683F">
      <w:pPr>
        <w:tabs>
          <w:tab w:val="left" w:pos="3120"/>
        </w:tabs>
        <w:jc w:val="center"/>
        <w:rPr>
          <w:sz w:val="24"/>
          <w:lang w:val="uk-UA"/>
        </w:rPr>
      </w:pPr>
      <w:r w:rsidRPr="00230FB9">
        <w:rPr>
          <w:sz w:val="24"/>
          <w:lang w:val="uk-UA"/>
        </w:rPr>
        <w:t>ПЛАН</w:t>
      </w:r>
    </w:p>
    <w:p w:rsidR="00A065E5" w:rsidRDefault="004959B4" w:rsidP="002C6E04">
      <w:pPr>
        <w:tabs>
          <w:tab w:val="left" w:pos="1282"/>
        </w:tabs>
        <w:ind w:right="-180"/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проведення міських заходів присвячених міському відкритому конкурсу – фестивалю</w:t>
      </w:r>
    </w:p>
    <w:p w:rsidR="004959B4" w:rsidRDefault="004959B4" w:rsidP="002C6E04">
      <w:pPr>
        <w:tabs>
          <w:tab w:val="left" w:pos="1282"/>
        </w:tabs>
        <w:ind w:right="-180"/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«НАША</w:t>
      </w:r>
      <w:r w:rsidR="00A065E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НАДІЯ</w:t>
      </w:r>
      <w:r w:rsidRPr="007571CD">
        <w:rPr>
          <w:sz w:val="24"/>
          <w:szCs w:val="24"/>
          <w:lang w:val="uk-UA"/>
        </w:rPr>
        <w:t xml:space="preserve"> – </w:t>
      </w:r>
      <w:r>
        <w:rPr>
          <w:sz w:val="24"/>
          <w:szCs w:val="24"/>
          <w:lang w:val="uk-UA"/>
        </w:rPr>
        <w:t>МИР НА ДОНБАСІ</w:t>
      </w:r>
      <w:r w:rsidRPr="007571CD">
        <w:rPr>
          <w:sz w:val="24"/>
          <w:szCs w:val="24"/>
          <w:lang w:val="uk-UA"/>
        </w:rPr>
        <w:t>»</w:t>
      </w:r>
    </w:p>
    <w:p w:rsidR="00082237" w:rsidRPr="002C6E04" w:rsidRDefault="00082237" w:rsidP="002C6E04">
      <w:pPr>
        <w:tabs>
          <w:tab w:val="left" w:pos="1282"/>
        </w:tabs>
        <w:ind w:right="-180"/>
        <w:jc w:val="center"/>
        <w:rPr>
          <w:sz w:val="24"/>
          <w:szCs w:val="24"/>
          <w:lang w:val="uk-UA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812"/>
        <w:gridCol w:w="1843"/>
        <w:gridCol w:w="2267"/>
      </w:tblGrid>
      <w:tr w:rsidR="004959B4" w:rsidRPr="00230FB9" w:rsidTr="007170B3">
        <w:tc>
          <w:tcPr>
            <w:tcW w:w="568" w:type="dxa"/>
          </w:tcPr>
          <w:p w:rsidR="004959B4" w:rsidRPr="00230FB9" w:rsidRDefault="004959B4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№ з/п</w:t>
            </w:r>
          </w:p>
        </w:tc>
        <w:tc>
          <w:tcPr>
            <w:tcW w:w="5812" w:type="dxa"/>
          </w:tcPr>
          <w:p w:rsidR="004959B4" w:rsidRPr="00230FB9" w:rsidRDefault="004959B4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843" w:type="dxa"/>
          </w:tcPr>
          <w:p w:rsidR="004959B4" w:rsidRPr="00230FB9" w:rsidRDefault="004959B4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267" w:type="dxa"/>
          </w:tcPr>
          <w:p w:rsidR="004959B4" w:rsidRPr="00230FB9" w:rsidRDefault="004959B4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Відповідальні</w:t>
            </w:r>
          </w:p>
        </w:tc>
      </w:tr>
      <w:tr w:rsidR="004959B4" w:rsidRPr="00495AE2" w:rsidTr="007170B3">
        <w:tc>
          <w:tcPr>
            <w:tcW w:w="568" w:type="dxa"/>
          </w:tcPr>
          <w:p w:rsidR="004959B4" w:rsidRPr="00495AE2" w:rsidRDefault="004959B4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1</w:t>
            </w:r>
          </w:p>
        </w:tc>
        <w:tc>
          <w:tcPr>
            <w:tcW w:w="5812" w:type="dxa"/>
          </w:tcPr>
          <w:p w:rsidR="004959B4" w:rsidRPr="00F056DC" w:rsidRDefault="004959B4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843" w:type="dxa"/>
          </w:tcPr>
          <w:p w:rsidR="004959B4" w:rsidRPr="00F056DC" w:rsidRDefault="00352FC3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 w:rsidR="004959B4" w:rsidRPr="00F056D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B2428D" w:rsidRPr="00F056D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4959B4" w:rsidRPr="00F056D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4959B4" w:rsidRPr="00F056DC">
              <w:rPr>
                <w:rFonts w:ascii="Times New Roman" w:hAnsi="Times New Roman"/>
                <w:sz w:val="24"/>
                <w:szCs w:val="24"/>
                <w:lang w:val="uk-UA"/>
              </w:rPr>
              <w:t>.201</w:t>
            </w: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  <w:p w:rsidR="00B2428D" w:rsidRPr="00F056DC" w:rsidRDefault="00B2428D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</w:t>
            </w:r>
          </w:p>
          <w:p w:rsidR="00B2428D" w:rsidRPr="00F056DC" w:rsidRDefault="00B2428D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до 29.11.2019</w:t>
            </w:r>
          </w:p>
        </w:tc>
        <w:tc>
          <w:tcPr>
            <w:tcW w:w="2267" w:type="dxa"/>
          </w:tcPr>
          <w:p w:rsidR="00352FC3" w:rsidRPr="00F056DC" w:rsidRDefault="00352FC3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Степаненко І.В.   </w:t>
            </w:r>
          </w:p>
          <w:p w:rsidR="00B2428D" w:rsidRPr="00F056DC" w:rsidRDefault="00352FC3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  <w:p w:rsidR="00352FC3" w:rsidRPr="00F056DC" w:rsidRDefault="00B2428D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056DC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Свєтіков</w:t>
            </w:r>
            <w:proofErr w:type="spellEnd"/>
            <w:r w:rsidRPr="00F056D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О. О.           </w:t>
            </w:r>
            <w:r w:rsidR="00352FC3"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082237" w:rsidRPr="00F056DC" w:rsidRDefault="00352FC3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 Грачова Т.В. Анцупова Г.В.                                                                                         </w:t>
            </w:r>
          </w:p>
        </w:tc>
      </w:tr>
      <w:tr w:rsidR="004959B4" w:rsidRPr="00495AE2" w:rsidTr="007170B3">
        <w:tc>
          <w:tcPr>
            <w:tcW w:w="568" w:type="dxa"/>
          </w:tcPr>
          <w:p w:rsidR="004959B4" w:rsidRPr="00495AE2" w:rsidRDefault="004959B4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2</w:t>
            </w:r>
          </w:p>
        </w:tc>
        <w:tc>
          <w:tcPr>
            <w:tcW w:w="5812" w:type="dxa"/>
          </w:tcPr>
          <w:p w:rsidR="004959B4" w:rsidRPr="00F056DC" w:rsidRDefault="004959B4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Розробити та затвердити  положення, графік,  міського відкритого конкурсу – фестивалю «Наша надія – мир на Донбасі» </w:t>
            </w:r>
          </w:p>
        </w:tc>
        <w:tc>
          <w:tcPr>
            <w:tcW w:w="1843" w:type="dxa"/>
          </w:tcPr>
          <w:p w:rsidR="004959B4" w:rsidRPr="00F056DC" w:rsidRDefault="004959B4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 w:rsidR="00352FC3" w:rsidRPr="00F056DC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.10.201</w:t>
            </w:r>
            <w:r w:rsidR="00352FC3" w:rsidRPr="00F056DC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267" w:type="dxa"/>
          </w:tcPr>
          <w:p w:rsidR="00082237" w:rsidRPr="00F056DC" w:rsidRDefault="00082237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082237" w:rsidRPr="00F056DC" w:rsidRDefault="00082237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  <w:p w:rsidR="004959B4" w:rsidRPr="00F056DC" w:rsidRDefault="00082237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</w:tr>
      <w:tr w:rsidR="004959B4" w:rsidRPr="00495AE2" w:rsidTr="007170B3">
        <w:trPr>
          <w:trHeight w:val="1170"/>
        </w:trPr>
        <w:tc>
          <w:tcPr>
            <w:tcW w:w="568" w:type="dxa"/>
          </w:tcPr>
          <w:p w:rsidR="004959B4" w:rsidRPr="00495AE2" w:rsidRDefault="004959B4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3</w:t>
            </w:r>
          </w:p>
        </w:tc>
        <w:tc>
          <w:tcPr>
            <w:tcW w:w="5812" w:type="dxa"/>
          </w:tcPr>
          <w:p w:rsidR="004959B4" w:rsidRPr="00F056DC" w:rsidRDefault="004959B4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Розробити та затвердити склад журі міського відкритого конкурсу – фестивалю «Наша надія – мир на Донбасі»  </w:t>
            </w:r>
          </w:p>
        </w:tc>
        <w:tc>
          <w:tcPr>
            <w:tcW w:w="1843" w:type="dxa"/>
          </w:tcPr>
          <w:p w:rsidR="004959B4" w:rsidRPr="00F056DC" w:rsidRDefault="004959B4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до 2</w:t>
            </w:r>
            <w:r w:rsidR="00082237" w:rsidRPr="00F056D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.10.201</w:t>
            </w:r>
            <w:r w:rsidR="00352FC3" w:rsidRPr="00F056DC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267" w:type="dxa"/>
          </w:tcPr>
          <w:p w:rsidR="00082237" w:rsidRPr="00F056DC" w:rsidRDefault="00082237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082237" w:rsidRPr="00F056DC" w:rsidRDefault="00082237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  <w:p w:rsidR="004959B4" w:rsidRPr="00F056DC" w:rsidRDefault="00082237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</w:tr>
      <w:tr w:rsidR="004959B4" w:rsidRPr="00495AE2" w:rsidTr="007170B3">
        <w:trPr>
          <w:trHeight w:val="1170"/>
        </w:trPr>
        <w:tc>
          <w:tcPr>
            <w:tcW w:w="568" w:type="dxa"/>
          </w:tcPr>
          <w:p w:rsidR="004959B4" w:rsidRPr="00495AE2" w:rsidRDefault="004959B4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4</w:t>
            </w:r>
          </w:p>
        </w:tc>
        <w:tc>
          <w:tcPr>
            <w:tcW w:w="5812" w:type="dxa"/>
          </w:tcPr>
          <w:p w:rsidR="004959B4" w:rsidRPr="00F056DC" w:rsidRDefault="004959B4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Надіслати листи та телефонограми  до обласних, міських та селищних рад</w:t>
            </w:r>
            <w:r w:rsidR="001B0DDA" w:rsidRPr="00F056DC">
              <w:rPr>
                <w:rFonts w:ascii="Times New Roman" w:hAnsi="Times New Roman"/>
                <w:sz w:val="24"/>
                <w:szCs w:val="24"/>
                <w:lang w:val="uk-UA"/>
              </w:rPr>
              <w:t>, закладам професійної освіти, вищим та середньо загальним учбовим закладам</w:t>
            </w: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 запрошенням на участь в міському відкритому конкурсі – фестивалі «Наша надія – мир на Донбасі» </w:t>
            </w:r>
          </w:p>
        </w:tc>
        <w:tc>
          <w:tcPr>
            <w:tcW w:w="1843" w:type="dxa"/>
          </w:tcPr>
          <w:p w:rsidR="004959B4" w:rsidRPr="00F056DC" w:rsidRDefault="004959B4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 w:rsidR="00B2428D" w:rsidRPr="00F056DC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.10.201</w:t>
            </w:r>
            <w:r w:rsidR="00B2428D" w:rsidRPr="00F056DC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267" w:type="dxa"/>
          </w:tcPr>
          <w:p w:rsidR="004959B4" w:rsidRPr="00F056DC" w:rsidRDefault="004959B4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4959B4" w:rsidRPr="00F056DC" w:rsidRDefault="004959B4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 Т.М.</w:t>
            </w:r>
          </w:p>
          <w:p w:rsidR="00082237" w:rsidRPr="00F056DC" w:rsidRDefault="001B0DDA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Невеселий В. В. </w:t>
            </w:r>
            <w:r w:rsidR="00082237" w:rsidRPr="00F056D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4959B4" w:rsidRPr="00F056DC" w:rsidRDefault="004959B4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959B4" w:rsidRPr="00495AE2" w:rsidTr="00DC0017">
        <w:trPr>
          <w:trHeight w:val="1082"/>
        </w:trPr>
        <w:tc>
          <w:tcPr>
            <w:tcW w:w="568" w:type="dxa"/>
          </w:tcPr>
          <w:p w:rsidR="004959B4" w:rsidRPr="00495AE2" w:rsidRDefault="004959B4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5</w:t>
            </w:r>
          </w:p>
        </w:tc>
        <w:tc>
          <w:tcPr>
            <w:tcW w:w="5812" w:type="dxa"/>
          </w:tcPr>
          <w:p w:rsidR="004959B4" w:rsidRPr="00F056DC" w:rsidRDefault="004959B4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Провести реєстрацію конкурсантів відкритого конкурсу –  фестивалю «Наша надія – мир на Донбасі»  в КЗ «Сєвєродонецький міський Палац культури»</w:t>
            </w:r>
          </w:p>
        </w:tc>
        <w:tc>
          <w:tcPr>
            <w:tcW w:w="1843" w:type="dxa"/>
          </w:tcPr>
          <w:p w:rsidR="00B2428D" w:rsidRPr="00F056DC" w:rsidRDefault="00B2428D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01 – 29 листопада </w:t>
            </w:r>
          </w:p>
          <w:p w:rsidR="004959B4" w:rsidRPr="00F056DC" w:rsidRDefault="00B2428D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2019р.</w:t>
            </w:r>
          </w:p>
          <w:p w:rsidR="004959B4" w:rsidRPr="00F056DC" w:rsidRDefault="004959B4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</w:tcPr>
          <w:p w:rsidR="00B92153" w:rsidRPr="00F056DC" w:rsidRDefault="00B92153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B92153" w:rsidRPr="00F056DC" w:rsidRDefault="00B92153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  <w:p w:rsidR="004959B4" w:rsidRPr="00F056DC" w:rsidRDefault="004959B4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 Т.М.</w:t>
            </w:r>
          </w:p>
          <w:p w:rsidR="004959B4" w:rsidRPr="00F056DC" w:rsidRDefault="004959B4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4959B4" w:rsidRPr="00495AE2" w:rsidTr="007170B3">
        <w:trPr>
          <w:trHeight w:val="657"/>
        </w:trPr>
        <w:tc>
          <w:tcPr>
            <w:tcW w:w="568" w:type="dxa"/>
          </w:tcPr>
          <w:p w:rsidR="004959B4" w:rsidRPr="00495AE2" w:rsidRDefault="004959B4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6</w:t>
            </w:r>
          </w:p>
        </w:tc>
        <w:tc>
          <w:tcPr>
            <w:tcW w:w="5812" w:type="dxa"/>
          </w:tcPr>
          <w:p w:rsidR="004959B4" w:rsidRPr="00F056DC" w:rsidRDefault="004959B4" w:rsidP="00F056DC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Провести відкритий конкурс – фестиваль «Наша надія – мир на Донбасі»  в КЗ «Сєвєродонецький міський Палац культури»</w:t>
            </w:r>
          </w:p>
        </w:tc>
        <w:tc>
          <w:tcPr>
            <w:tcW w:w="1843" w:type="dxa"/>
          </w:tcPr>
          <w:p w:rsidR="00B2428D" w:rsidRPr="00F056DC" w:rsidRDefault="004959B4" w:rsidP="00F056DC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B2428D" w:rsidRPr="00F056D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 листопада</w:t>
            </w:r>
            <w:r w:rsidRPr="00F056D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B2428D" w:rsidRPr="00F056D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– </w:t>
            </w:r>
          </w:p>
          <w:p w:rsidR="004959B4" w:rsidRPr="00F056DC" w:rsidRDefault="00B2428D" w:rsidP="00F056DC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4959B4" w:rsidRPr="00F056D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F056D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грудня</w:t>
            </w:r>
          </w:p>
          <w:p w:rsidR="004959B4" w:rsidRPr="00F056DC" w:rsidRDefault="004959B4" w:rsidP="00F056DC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201</w:t>
            </w:r>
            <w:r w:rsidR="00B2428D" w:rsidRPr="00F056D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  <w:r w:rsidRPr="00F056D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року</w:t>
            </w:r>
          </w:p>
          <w:p w:rsidR="004959B4" w:rsidRPr="00F056DC" w:rsidRDefault="004959B4" w:rsidP="00F056DC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</w:tcPr>
          <w:p w:rsidR="00B2428D" w:rsidRPr="00F056DC" w:rsidRDefault="00B2428D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Степаненко І.В.   </w:t>
            </w:r>
          </w:p>
          <w:p w:rsidR="00B92153" w:rsidRPr="00F056DC" w:rsidRDefault="00B92153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B92153" w:rsidRPr="00F056DC" w:rsidRDefault="00B92153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  <w:p w:rsidR="004959B4" w:rsidRPr="00F056DC" w:rsidRDefault="00B92153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  <w:p w:rsidR="00B92153" w:rsidRPr="00F056DC" w:rsidRDefault="00B2428D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Хачатуров</w:t>
            </w:r>
            <w:proofErr w:type="spellEnd"/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 С. </w:t>
            </w:r>
            <w:r w:rsidR="00B92153"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Костиря А.Ю.</w:t>
            </w:r>
          </w:p>
        </w:tc>
      </w:tr>
      <w:tr w:rsidR="004959B4" w:rsidRPr="00495AE2" w:rsidTr="007170B3">
        <w:trPr>
          <w:trHeight w:val="657"/>
        </w:trPr>
        <w:tc>
          <w:tcPr>
            <w:tcW w:w="568" w:type="dxa"/>
          </w:tcPr>
          <w:p w:rsidR="004959B4" w:rsidRPr="00495AE2" w:rsidRDefault="004959B4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7</w:t>
            </w:r>
          </w:p>
        </w:tc>
        <w:tc>
          <w:tcPr>
            <w:tcW w:w="5812" w:type="dxa"/>
          </w:tcPr>
          <w:p w:rsidR="004959B4" w:rsidRPr="00F056DC" w:rsidRDefault="004959B4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Провести виступ переможців (гала концерт) відкритого конкурс</w:t>
            </w:r>
            <w:r w:rsidR="00E57A8B" w:rsidRPr="00F056DC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фестивал</w:t>
            </w:r>
            <w:r w:rsidR="00A065E5" w:rsidRPr="00F056DC">
              <w:rPr>
                <w:rFonts w:ascii="Times New Roman" w:hAnsi="Times New Roman"/>
                <w:sz w:val="24"/>
                <w:szCs w:val="24"/>
                <w:lang w:val="uk-UA"/>
              </w:rPr>
              <w:t>ю</w:t>
            </w: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«Наша надія – мир на Донбасі» в КЗ «Сєвєродонецький міський Палац культури»</w:t>
            </w:r>
            <w:r w:rsidR="00B2428D"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(дата визначається на організаційному комітеті)</w:t>
            </w:r>
          </w:p>
        </w:tc>
        <w:tc>
          <w:tcPr>
            <w:tcW w:w="1843" w:type="dxa"/>
          </w:tcPr>
          <w:p w:rsidR="00B2428D" w:rsidRPr="00F056DC" w:rsidRDefault="00B2428D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29 листопада – </w:t>
            </w:r>
          </w:p>
          <w:p w:rsidR="00B2428D" w:rsidRPr="00F056DC" w:rsidRDefault="00B2428D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1 грудня</w:t>
            </w:r>
          </w:p>
          <w:p w:rsidR="00B2428D" w:rsidRPr="00F056DC" w:rsidRDefault="00B2428D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2019 року</w:t>
            </w:r>
          </w:p>
          <w:p w:rsidR="004959B4" w:rsidRPr="00F056DC" w:rsidRDefault="004959B4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</w:tcPr>
          <w:p w:rsidR="00B92153" w:rsidRPr="00F056DC" w:rsidRDefault="00B92153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B92153" w:rsidRPr="00F056DC" w:rsidRDefault="00B92153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  <w:p w:rsidR="00B92153" w:rsidRPr="00F056DC" w:rsidRDefault="00B92153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  <w:p w:rsidR="004959B4" w:rsidRPr="00F056DC" w:rsidRDefault="00B2428D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Хачатуров</w:t>
            </w:r>
            <w:proofErr w:type="spellEnd"/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 С. </w:t>
            </w:r>
            <w:r w:rsidR="00B92153"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Костиря А.Ю.</w:t>
            </w:r>
          </w:p>
        </w:tc>
      </w:tr>
      <w:tr w:rsidR="004959B4" w:rsidRPr="00495AE2" w:rsidTr="007170B3">
        <w:trPr>
          <w:trHeight w:val="657"/>
        </w:trPr>
        <w:tc>
          <w:tcPr>
            <w:tcW w:w="568" w:type="dxa"/>
          </w:tcPr>
          <w:p w:rsidR="004959B4" w:rsidRPr="00495AE2" w:rsidRDefault="004959B4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8</w:t>
            </w:r>
          </w:p>
        </w:tc>
        <w:tc>
          <w:tcPr>
            <w:tcW w:w="5812" w:type="dxa"/>
          </w:tcPr>
          <w:p w:rsidR="004959B4" w:rsidRPr="00F056DC" w:rsidRDefault="004959B4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Підготувати сценарій відкритого конкурсу – фестивалю «Наша надія – мир на Донбасі» в КЗ «Сєвєродонецький міський Палац культури»</w:t>
            </w:r>
          </w:p>
        </w:tc>
        <w:tc>
          <w:tcPr>
            <w:tcW w:w="1843" w:type="dxa"/>
          </w:tcPr>
          <w:p w:rsidR="004959B4" w:rsidRPr="00F056DC" w:rsidRDefault="004959B4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до 2</w:t>
            </w:r>
            <w:r w:rsidR="00B2428D" w:rsidRPr="00F056DC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.1</w:t>
            </w:r>
            <w:r w:rsidR="00B2428D" w:rsidRPr="00F056D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.201</w:t>
            </w:r>
            <w:r w:rsidR="00B2428D" w:rsidRPr="00F056DC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267" w:type="dxa"/>
          </w:tcPr>
          <w:p w:rsidR="00B92153" w:rsidRPr="00F056DC" w:rsidRDefault="00B92153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B92153" w:rsidRPr="00F056DC" w:rsidRDefault="00B92153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  <w:p w:rsidR="004959B4" w:rsidRPr="00F056DC" w:rsidRDefault="004959B4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4959B4" w:rsidRPr="00495AE2" w:rsidTr="007170B3">
        <w:trPr>
          <w:trHeight w:val="657"/>
        </w:trPr>
        <w:tc>
          <w:tcPr>
            <w:tcW w:w="568" w:type="dxa"/>
          </w:tcPr>
          <w:p w:rsidR="004959B4" w:rsidRPr="00495AE2" w:rsidRDefault="004959B4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9</w:t>
            </w:r>
          </w:p>
        </w:tc>
        <w:tc>
          <w:tcPr>
            <w:tcW w:w="5812" w:type="dxa"/>
          </w:tcPr>
          <w:p w:rsidR="004959B4" w:rsidRPr="00F056DC" w:rsidRDefault="00B92153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Придбати грамоти, дипломи, рамки для дипломів, канцелярські товари, рекламні буклети, листівки,  предмети та матеріали для оформлення заходу </w:t>
            </w:r>
            <w:r w:rsidR="00F10652" w:rsidRPr="00F056DC">
              <w:rPr>
                <w:rFonts w:ascii="Times New Roman" w:hAnsi="Times New Roman"/>
                <w:sz w:val="24"/>
                <w:szCs w:val="24"/>
                <w:lang w:val="uk-UA"/>
              </w:rPr>
              <w:t>та ін.</w:t>
            </w: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</w:t>
            </w:r>
          </w:p>
        </w:tc>
        <w:tc>
          <w:tcPr>
            <w:tcW w:w="1843" w:type="dxa"/>
          </w:tcPr>
          <w:p w:rsidR="004959B4" w:rsidRPr="00F056DC" w:rsidRDefault="004959B4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 w:rsidR="00B2428D" w:rsidRPr="00F056DC"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B2428D" w:rsidRPr="00F056DC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.201</w:t>
            </w:r>
            <w:r w:rsidR="00B2428D" w:rsidRPr="00F056DC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267" w:type="dxa"/>
          </w:tcPr>
          <w:p w:rsidR="004959B4" w:rsidRPr="00F056DC" w:rsidRDefault="004959B4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B92153" w:rsidRPr="00F056DC" w:rsidRDefault="00B92153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  <w:p w:rsidR="00B92153" w:rsidRPr="00F056DC" w:rsidRDefault="00B92153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F10652" w:rsidRPr="00495AE2" w:rsidTr="007170B3">
        <w:trPr>
          <w:trHeight w:val="878"/>
        </w:trPr>
        <w:tc>
          <w:tcPr>
            <w:tcW w:w="568" w:type="dxa"/>
          </w:tcPr>
          <w:p w:rsidR="00F10652" w:rsidRPr="00495AE2" w:rsidRDefault="00F10652" w:rsidP="00F10652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10</w:t>
            </w:r>
          </w:p>
        </w:tc>
        <w:tc>
          <w:tcPr>
            <w:tcW w:w="5812" w:type="dxa"/>
          </w:tcPr>
          <w:p w:rsidR="00F10652" w:rsidRPr="00F056DC" w:rsidRDefault="00F10652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Придбати призи (кубки), подарунки</w:t>
            </w:r>
            <w:r w:rsidR="00A4561B">
              <w:rPr>
                <w:rFonts w:ascii="Times New Roman" w:hAnsi="Times New Roman"/>
                <w:sz w:val="24"/>
                <w:szCs w:val="24"/>
                <w:lang w:val="uk-UA"/>
              </w:rPr>
              <w:t>, квіти</w:t>
            </w: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F056DC"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ін.                                                        </w:t>
            </w:r>
            <w:r w:rsidRPr="00F056DC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для нагородження </w:t>
            </w: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переможців відкритого конкурсу – фестивалю «Наша надія – мир на Донбасі»</w:t>
            </w:r>
          </w:p>
        </w:tc>
        <w:tc>
          <w:tcPr>
            <w:tcW w:w="1843" w:type="dxa"/>
          </w:tcPr>
          <w:p w:rsidR="00F10652" w:rsidRPr="00F056DC" w:rsidRDefault="00F10652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01.12.2019</w:t>
            </w:r>
          </w:p>
        </w:tc>
        <w:tc>
          <w:tcPr>
            <w:tcW w:w="2267" w:type="dxa"/>
          </w:tcPr>
          <w:p w:rsidR="00F10652" w:rsidRPr="00F056DC" w:rsidRDefault="00F10652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F10652" w:rsidRPr="00F056DC" w:rsidRDefault="00F10652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  <w:p w:rsidR="00F10652" w:rsidRPr="00F056DC" w:rsidRDefault="00F10652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</w:tr>
      <w:tr w:rsidR="00F10652" w:rsidRPr="00495AE2" w:rsidTr="007170B3">
        <w:trPr>
          <w:trHeight w:val="878"/>
        </w:trPr>
        <w:tc>
          <w:tcPr>
            <w:tcW w:w="568" w:type="dxa"/>
          </w:tcPr>
          <w:p w:rsidR="00F10652" w:rsidRPr="00495AE2" w:rsidRDefault="00F10652" w:rsidP="00F10652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11</w:t>
            </w:r>
          </w:p>
        </w:tc>
        <w:tc>
          <w:tcPr>
            <w:tcW w:w="5812" w:type="dxa"/>
          </w:tcPr>
          <w:p w:rsidR="00F10652" w:rsidRPr="00F056DC" w:rsidRDefault="00F10652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 аеродизайн повітряними кульками  (за необхідністю)</w:t>
            </w:r>
          </w:p>
        </w:tc>
        <w:tc>
          <w:tcPr>
            <w:tcW w:w="1843" w:type="dxa"/>
          </w:tcPr>
          <w:p w:rsidR="00F10652" w:rsidRPr="00F056DC" w:rsidRDefault="00F10652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29 листопада – </w:t>
            </w:r>
          </w:p>
          <w:p w:rsidR="00F10652" w:rsidRPr="00F056DC" w:rsidRDefault="00F10652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1 грудня</w:t>
            </w:r>
          </w:p>
          <w:p w:rsidR="00F10652" w:rsidRPr="00F056DC" w:rsidRDefault="00F10652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2019 року </w:t>
            </w:r>
          </w:p>
        </w:tc>
        <w:tc>
          <w:tcPr>
            <w:tcW w:w="2267" w:type="dxa"/>
          </w:tcPr>
          <w:p w:rsidR="00F10652" w:rsidRPr="00F056DC" w:rsidRDefault="00F10652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  <w:p w:rsidR="00F10652" w:rsidRPr="00F056DC" w:rsidRDefault="00F10652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056D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ГрачоваТ.В</w:t>
            </w:r>
            <w:proofErr w:type="spellEnd"/>
            <w:r w:rsidRPr="00F056DC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Ульянова С.В.</w:t>
            </w:r>
          </w:p>
        </w:tc>
      </w:tr>
      <w:tr w:rsidR="00F10652" w:rsidRPr="00495AE2" w:rsidTr="002564E9">
        <w:trPr>
          <w:trHeight w:val="556"/>
        </w:trPr>
        <w:tc>
          <w:tcPr>
            <w:tcW w:w="568" w:type="dxa"/>
          </w:tcPr>
          <w:p w:rsidR="00F10652" w:rsidRPr="00495AE2" w:rsidRDefault="00F10652" w:rsidP="00F10652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12</w:t>
            </w:r>
          </w:p>
        </w:tc>
        <w:tc>
          <w:tcPr>
            <w:tcW w:w="5812" w:type="dxa"/>
          </w:tcPr>
          <w:p w:rsidR="00F10652" w:rsidRPr="00F056DC" w:rsidRDefault="00F10652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озвучення</w:t>
            </w:r>
            <w:r w:rsidR="00246B67" w:rsidRPr="00F056DC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освітлення заходу </w:t>
            </w:r>
            <w:r w:rsidR="00246B67"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спец ефекти </w:t>
            </w: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у КЗ «</w:t>
            </w:r>
            <w:r w:rsidRPr="00F056DC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Сєвєродонецький міський Палац культури»</w:t>
            </w:r>
          </w:p>
        </w:tc>
        <w:tc>
          <w:tcPr>
            <w:tcW w:w="1843" w:type="dxa"/>
          </w:tcPr>
          <w:p w:rsidR="00F10652" w:rsidRPr="00F056DC" w:rsidRDefault="00F10652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29 листопада – </w:t>
            </w:r>
          </w:p>
          <w:p w:rsidR="00F10652" w:rsidRPr="00F056DC" w:rsidRDefault="00F10652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1 грудня</w:t>
            </w:r>
          </w:p>
          <w:p w:rsidR="00F10652" w:rsidRPr="00F056DC" w:rsidRDefault="00F10652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2019 року</w:t>
            </w:r>
          </w:p>
        </w:tc>
        <w:tc>
          <w:tcPr>
            <w:tcW w:w="2267" w:type="dxa"/>
          </w:tcPr>
          <w:p w:rsidR="00F10652" w:rsidRPr="00F056DC" w:rsidRDefault="00F10652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  <w:p w:rsidR="00F10652" w:rsidRPr="00F056DC" w:rsidRDefault="00F10652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F10652" w:rsidRPr="00495AE2" w:rsidTr="007170B3">
        <w:trPr>
          <w:trHeight w:val="845"/>
        </w:trPr>
        <w:tc>
          <w:tcPr>
            <w:tcW w:w="568" w:type="dxa"/>
          </w:tcPr>
          <w:p w:rsidR="00F10652" w:rsidRPr="00495AE2" w:rsidRDefault="00F10652" w:rsidP="00F10652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13</w:t>
            </w:r>
          </w:p>
        </w:tc>
        <w:tc>
          <w:tcPr>
            <w:tcW w:w="5812" w:type="dxa"/>
          </w:tcPr>
          <w:p w:rsidR="00F10652" w:rsidRPr="00F056DC" w:rsidRDefault="00F10652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транспорт для обслуговування заходу, перевезення учасників концертної програми</w:t>
            </w:r>
          </w:p>
        </w:tc>
        <w:tc>
          <w:tcPr>
            <w:tcW w:w="1843" w:type="dxa"/>
          </w:tcPr>
          <w:p w:rsidR="00F10652" w:rsidRPr="00F056DC" w:rsidRDefault="00F10652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29 листопада – </w:t>
            </w:r>
          </w:p>
          <w:p w:rsidR="00F10652" w:rsidRPr="00F056DC" w:rsidRDefault="00F10652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1 грудня</w:t>
            </w:r>
          </w:p>
          <w:p w:rsidR="00F10652" w:rsidRPr="00F056DC" w:rsidRDefault="00F10652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2019 року</w:t>
            </w:r>
          </w:p>
        </w:tc>
        <w:tc>
          <w:tcPr>
            <w:tcW w:w="2267" w:type="dxa"/>
          </w:tcPr>
          <w:p w:rsidR="00F10652" w:rsidRPr="00F056DC" w:rsidRDefault="00F10652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Ульянова С.В.</w:t>
            </w:r>
          </w:p>
        </w:tc>
      </w:tr>
      <w:tr w:rsidR="00F10652" w:rsidRPr="00495AE2" w:rsidTr="002C6E04">
        <w:trPr>
          <w:trHeight w:val="547"/>
        </w:trPr>
        <w:tc>
          <w:tcPr>
            <w:tcW w:w="568" w:type="dxa"/>
          </w:tcPr>
          <w:p w:rsidR="00F10652" w:rsidRPr="00495AE2" w:rsidRDefault="00F10652" w:rsidP="00F10652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14</w:t>
            </w:r>
          </w:p>
        </w:tc>
        <w:tc>
          <w:tcPr>
            <w:tcW w:w="5812" w:type="dxa"/>
          </w:tcPr>
          <w:p w:rsidR="00F10652" w:rsidRPr="00F056DC" w:rsidRDefault="00F10652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харчування членів журі  у КЗ Сєвєродонецькому міському Палацу культури (згідно графіку проведення)</w:t>
            </w:r>
          </w:p>
        </w:tc>
        <w:tc>
          <w:tcPr>
            <w:tcW w:w="1843" w:type="dxa"/>
          </w:tcPr>
          <w:p w:rsidR="00F10652" w:rsidRPr="00F056DC" w:rsidRDefault="00F10652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29 листопада – </w:t>
            </w:r>
          </w:p>
          <w:p w:rsidR="00F10652" w:rsidRPr="00F056DC" w:rsidRDefault="00F10652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1 грудня</w:t>
            </w:r>
          </w:p>
          <w:p w:rsidR="00F10652" w:rsidRPr="00F056DC" w:rsidRDefault="00F10652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2019 року</w:t>
            </w:r>
          </w:p>
          <w:p w:rsidR="00F10652" w:rsidRPr="00F056DC" w:rsidRDefault="00F10652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</w:tcPr>
          <w:p w:rsidR="00F10652" w:rsidRPr="00F056DC" w:rsidRDefault="00F10652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F10652" w:rsidRPr="00F056DC" w:rsidRDefault="00F10652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056D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Горягін</w:t>
            </w:r>
            <w:proofErr w:type="spellEnd"/>
            <w:r w:rsidRPr="00F056DC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Ю. А. </w:t>
            </w: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</w:tr>
      <w:tr w:rsidR="00F10652" w:rsidRPr="00495AE2" w:rsidTr="002C6E04">
        <w:trPr>
          <w:trHeight w:val="547"/>
        </w:trPr>
        <w:tc>
          <w:tcPr>
            <w:tcW w:w="568" w:type="dxa"/>
          </w:tcPr>
          <w:p w:rsidR="00F10652" w:rsidRPr="00495AE2" w:rsidRDefault="00F10652" w:rsidP="00F10652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15</w:t>
            </w:r>
          </w:p>
        </w:tc>
        <w:tc>
          <w:tcPr>
            <w:tcW w:w="5812" w:type="dxa"/>
          </w:tcPr>
          <w:p w:rsidR="00F10652" w:rsidRPr="00F056DC" w:rsidRDefault="00F10652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урочисте нагородження переможців відкритого конкурсу – фестивалю «Наша надія – мир на Донбасі» в КЗ «Сєвєродонецький міський Палац культури»</w:t>
            </w:r>
          </w:p>
        </w:tc>
        <w:tc>
          <w:tcPr>
            <w:tcW w:w="1843" w:type="dxa"/>
          </w:tcPr>
          <w:p w:rsidR="00F10652" w:rsidRPr="00F056DC" w:rsidRDefault="00F10652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29 листопада – </w:t>
            </w:r>
          </w:p>
          <w:p w:rsidR="00F10652" w:rsidRPr="00F056DC" w:rsidRDefault="00F10652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1 грудня</w:t>
            </w:r>
          </w:p>
          <w:p w:rsidR="00F10652" w:rsidRPr="00F056DC" w:rsidRDefault="00F10652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2019 року</w:t>
            </w:r>
          </w:p>
        </w:tc>
        <w:tc>
          <w:tcPr>
            <w:tcW w:w="2267" w:type="dxa"/>
          </w:tcPr>
          <w:p w:rsidR="00F10652" w:rsidRPr="00F056DC" w:rsidRDefault="00F10652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F10652" w:rsidRPr="00F056DC" w:rsidRDefault="00F10652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  <w:p w:rsidR="00F10652" w:rsidRPr="00F056DC" w:rsidRDefault="00F10652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  <w:p w:rsidR="00F10652" w:rsidRPr="00F056DC" w:rsidRDefault="00F10652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F10652" w:rsidRPr="00495AE2" w:rsidTr="007170B3">
        <w:trPr>
          <w:trHeight w:val="557"/>
        </w:trPr>
        <w:tc>
          <w:tcPr>
            <w:tcW w:w="568" w:type="dxa"/>
          </w:tcPr>
          <w:p w:rsidR="00F10652" w:rsidRPr="00495AE2" w:rsidRDefault="00F10652" w:rsidP="00F10652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16</w:t>
            </w:r>
          </w:p>
        </w:tc>
        <w:tc>
          <w:tcPr>
            <w:tcW w:w="5812" w:type="dxa"/>
          </w:tcPr>
          <w:p w:rsidR="00F10652" w:rsidRPr="00F056DC" w:rsidRDefault="00F10652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прибирання міста до та після проведеннявідкритого конкурсу – фестивалю «Наша надія – мир на Донбасі»  в КЗ «Сєвєродонецький міський Палац культури»</w:t>
            </w:r>
          </w:p>
        </w:tc>
        <w:tc>
          <w:tcPr>
            <w:tcW w:w="1843" w:type="dxa"/>
          </w:tcPr>
          <w:p w:rsidR="00F10652" w:rsidRPr="00F056DC" w:rsidRDefault="00F10652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до 29.11.2019</w:t>
            </w:r>
          </w:p>
          <w:p w:rsidR="00F10652" w:rsidRPr="00F056DC" w:rsidRDefault="00F10652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до 02.12.2019</w:t>
            </w:r>
          </w:p>
          <w:p w:rsidR="00F10652" w:rsidRPr="00F056DC" w:rsidRDefault="00F10652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</w:tcPr>
          <w:p w:rsidR="00F10652" w:rsidRPr="00F056DC" w:rsidRDefault="00F10652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F10652" w:rsidRPr="00F056DC" w:rsidRDefault="00F10652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0652" w:rsidRPr="00495AE2" w:rsidTr="007170B3">
        <w:trPr>
          <w:trHeight w:val="1014"/>
        </w:trPr>
        <w:tc>
          <w:tcPr>
            <w:tcW w:w="568" w:type="dxa"/>
          </w:tcPr>
          <w:p w:rsidR="00F10652" w:rsidRPr="00495AE2" w:rsidRDefault="00F10652" w:rsidP="00F10652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17</w:t>
            </w:r>
          </w:p>
        </w:tc>
        <w:tc>
          <w:tcPr>
            <w:tcW w:w="5812" w:type="dxa"/>
          </w:tcPr>
          <w:p w:rsidR="00F10652" w:rsidRPr="00F056DC" w:rsidRDefault="00F10652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розміщення рекламних роликів, рекламної інформації, а також рекламних буклетів на дошках об’яв в тролейбусах та маршрутних таксі (при необхідності)</w:t>
            </w:r>
          </w:p>
        </w:tc>
        <w:tc>
          <w:tcPr>
            <w:tcW w:w="1843" w:type="dxa"/>
          </w:tcPr>
          <w:p w:rsidR="00F10652" w:rsidRPr="00F056DC" w:rsidRDefault="00F10652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до 22.10.2019</w:t>
            </w:r>
          </w:p>
          <w:p w:rsidR="00F10652" w:rsidRPr="00F056DC" w:rsidRDefault="00F10652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</w:t>
            </w:r>
          </w:p>
          <w:p w:rsidR="00F10652" w:rsidRPr="00F056DC" w:rsidRDefault="00F10652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до 18.11.2019</w:t>
            </w:r>
          </w:p>
        </w:tc>
        <w:tc>
          <w:tcPr>
            <w:tcW w:w="2267" w:type="dxa"/>
          </w:tcPr>
          <w:p w:rsidR="00F10652" w:rsidRPr="00F056DC" w:rsidRDefault="00F10652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Анцупова Г.В.</w:t>
            </w:r>
          </w:p>
          <w:p w:rsidR="00F10652" w:rsidRPr="00F056DC" w:rsidRDefault="00F10652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Ковалевський А.А. </w:t>
            </w:r>
          </w:p>
          <w:p w:rsidR="00F10652" w:rsidRPr="00F056DC" w:rsidRDefault="00F10652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Шамрай Ю.І. </w:t>
            </w:r>
            <w:r w:rsidRPr="00F056D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Постільга О.</w:t>
            </w:r>
          </w:p>
          <w:p w:rsidR="00F10652" w:rsidRPr="00F056DC" w:rsidRDefault="00F10652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056DC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Ширшиков</w:t>
            </w:r>
            <w:proofErr w:type="spellEnd"/>
            <w:r w:rsidRPr="00F056DC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А.В.</w:t>
            </w:r>
          </w:p>
        </w:tc>
      </w:tr>
      <w:tr w:rsidR="000654E1" w:rsidRPr="00495AE2" w:rsidTr="007170B3">
        <w:trPr>
          <w:trHeight w:val="553"/>
        </w:trPr>
        <w:tc>
          <w:tcPr>
            <w:tcW w:w="568" w:type="dxa"/>
          </w:tcPr>
          <w:p w:rsidR="000654E1" w:rsidRPr="00495AE2" w:rsidRDefault="000654E1" w:rsidP="000654E1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18</w:t>
            </w:r>
          </w:p>
        </w:tc>
        <w:tc>
          <w:tcPr>
            <w:tcW w:w="5812" w:type="dxa"/>
          </w:tcPr>
          <w:p w:rsidR="000654E1" w:rsidRPr="00F056DC" w:rsidRDefault="000654E1" w:rsidP="000654E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Забезпечити обстеження території </w:t>
            </w: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КЗ «Сєвєродонецький міський Палац культури»</w:t>
            </w:r>
          </w:p>
        </w:tc>
        <w:tc>
          <w:tcPr>
            <w:tcW w:w="1843" w:type="dxa"/>
          </w:tcPr>
          <w:p w:rsidR="000654E1" w:rsidRPr="00F056DC" w:rsidRDefault="000654E1" w:rsidP="000654E1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29 листопада – </w:t>
            </w:r>
          </w:p>
          <w:p w:rsidR="000654E1" w:rsidRPr="00F056DC" w:rsidRDefault="000654E1" w:rsidP="000654E1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1 грудня</w:t>
            </w:r>
          </w:p>
          <w:p w:rsidR="000654E1" w:rsidRPr="00F056DC" w:rsidRDefault="000654E1" w:rsidP="000654E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2019 року</w:t>
            </w:r>
          </w:p>
        </w:tc>
        <w:tc>
          <w:tcPr>
            <w:tcW w:w="2267" w:type="dxa"/>
          </w:tcPr>
          <w:p w:rsidR="000654E1" w:rsidRPr="00F056DC" w:rsidRDefault="000654E1" w:rsidP="000654E1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Левченко В. В. </w:t>
            </w:r>
            <w:proofErr w:type="spellStart"/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Биба</w:t>
            </w:r>
            <w:proofErr w:type="spellEnd"/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А.О.</w:t>
            </w:r>
          </w:p>
        </w:tc>
      </w:tr>
      <w:tr w:rsidR="000654E1" w:rsidRPr="00495AE2" w:rsidTr="00AC3AAE">
        <w:trPr>
          <w:trHeight w:val="621"/>
        </w:trPr>
        <w:tc>
          <w:tcPr>
            <w:tcW w:w="568" w:type="dxa"/>
          </w:tcPr>
          <w:p w:rsidR="000654E1" w:rsidRPr="00495AE2" w:rsidRDefault="000654E1" w:rsidP="000654E1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19</w:t>
            </w:r>
          </w:p>
        </w:tc>
        <w:tc>
          <w:tcPr>
            <w:tcW w:w="5812" w:type="dxa"/>
          </w:tcPr>
          <w:p w:rsidR="000654E1" w:rsidRPr="00F056DC" w:rsidRDefault="000654E1" w:rsidP="000654E1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громадський порядок під час проведення  відкритого конкурсу – фестивалю «Наша надія – мир на Донбасі»  в КЗ «Сєвєродонецький міський Палац культури»</w:t>
            </w:r>
          </w:p>
        </w:tc>
        <w:tc>
          <w:tcPr>
            <w:tcW w:w="1843" w:type="dxa"/>
          </w:tcPr>
          <w:p w:rsidR="000654E1" w:rsidRPr="00F056DC" w:rsidRDefault="000654E1" w:rsidP="000654E1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29 листопада – </w:t>
            </w:r>
          </w:p>
          <w:p w:rsidR="000654E1" w:rsidRPr="00F056DC" w:rsidRDefault="000654E1" w:rsidP="000654E1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1 грудня</w:t>
            </w:r>
          </w:p>
          <w:p w:rsidR="000654E1" w:rsidRPr="00F056DC" w:rsidRDefault="000654E1" w:rsidP="000654E1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2019 року </w:t>
            </w:r>
          </w:p>
        </w:tc>
        <w:tc>
          <w:tcPr>
            <w:tcW w:w="2267" w:type="dxa"/>
          </w:tcPr>
          <w:p w:rsidR="000654E1" w:rsidRPr="00F056DC" w:rsidRDefault="000654E1" w:rsidP="000654E1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Левченко В. В. </w:t>
            </w:r>
            <w:proofErr w:type="spellStart"/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В.        </w:t>
            </w:r>
          </w:p>
        </w:tc>
      </w:tr>
      <w:tr w:rsidR="000654E1" w:rsidRPr="00495AE2" w:rsidTr="00AC3AAE">
        <w:trPr>
          <w:trHeight w:val="621"/>
        </w:trPr>
        <w:tc>
          <w:tcPr>
            <w:tcW w:w="568" w:type="dxa"/>
          </w:tcPr>
          <w:p w:rsidR="000654E1" w:rsidRPr="00495AE2" w:rsidRDefault="000654E1" w:rsidP="000654E1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20</w:t>
            </w:r>
          </w:p>
        </w:tc>
        <w:tc>
          <w:tcPr>
            <w:tcW w:w="5812" w:type="dxa"/>
          </w:tcPr>
          <w:p w:rsidR="000654E1" w:rsidRPr="00F056DC" w:rsidRDefault="000654E1" w:rsidP="000654E1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0654E1" w:rsidRPr="00F056DC" w:rsidRDefault="000654E1" w:rsidP="000654E1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- МВ УМВС, ДАІ</w:t>
            </w:r>
          </w:p>
          <w:p w:rsidR="000654E1" w:rsidRPr="00F056DC" w:rsidRDefault="000654E1" w:rsidP="000654E1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-Лисичанської комунальної лікувально-профілактичної установи «СШМД»</w:t>
            </w:r>
          </w:p>
          <w:p w:rsidR="000654E1" w:rsidRPr="00F056DC" w:rsidRDefault="000654E1" w:rsidP="000654E1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843" w:type="dxa"/>
          </w:tcPr>
          <w:p w:rsidR="000654E1" w:rsidRPr="00F056DC" w:rsidRDefault="000654E1" w:rsidP="000654E1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до 29.11.2019</w:t>
            </w:r>
          </w:p>
        </w:tc>
        <w:tc>
          <w:tcPr>
            <w:tcW w:w="2267" w:type="dxa"/>
          </w:tcPr>
          <w:p w:rsidR="000654E1" w:rsidRPr="00F056DC" w:rsidRDefault="000654E1" w:rsidP="000654E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0654E1" w:rsidRPr="00F056DC" w:rsidRDefault="000654E1" w:rsidP="000654E1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654E1" w:rsidRPr="000654E1" w:rsidTr="00AC3AAE">
        <w:trPr>
          <w:trHeight w:val="593"/>
        </w:trPr>
        <w:tc>
          <w:tcPr>
            <w:tcW w:w="568" w:type="dxa"/>
          </w:tcPr>
          <w:p w:rsidR="000654E1" w:rsidRPr="00495AE2" w:rsidRDefault="000654E1" w:rsidP="000654E1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21</w:t>
            </w:r>
          </w:p>
        </w:tc>
        <w:tc>
          <w:tcPr>
            <w:tcW w:w="5812" w:type="dxa"/>
          </w:tcPr>
          <w:p w:rsidR="000654E1" w:rsidRPr="00F056DC" w:rsidRDefault="000654E1" w:rsidP="000654E1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чергування машин або швидке реагування</w:t>
            </w: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«швидкої допомоги» та «пожежної безпеки»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рішенням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 комітету)</w:t>
            </w:r>
            <w:bookmarkStart w:id="1" w:name="_GoBack"/>
            <w:bookmarkEnd w:id="1"/>
          </w:p>
        </w:tc>
        <w:tc>
          <w:tcPr>
            <w:tcW w:w="1843" w:type="dxa"/>
          </w:tcPr>
          <w:p w:rsidR="000654E1" w:rsidRPr="00F056DC" w:rsidRDefault="000654E1" w:rsidP="000654E1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29 листопада – </w:t>
            </w:r>
          </w:p>
          <w:p w:rsidR="000654E1" w:rsidRPr="00F056DC" w:rsidRDefault="000654E1" w:rsidP="000654E1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1 грудня</w:t>
            </w:r>
          </w:p>
          <w:p w:rsidR="000654E1" w:rsidRPr="00F056DC" w:rsidRDefault="000654E1" w:rsidP="000654E1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2019 року</w:t>
            </w:r>
          </w:p>
        </w:tc>
        <w:tc>
          <w:tcPr>
            <w:tcW w:w="2267" w:type="dxa"/>
          </w:tcPr>
          <w:p w:rsidR="000654E1" w:rsidRPr="00F056DC" w:rsidRDefault="000654E1" w:rsidP="000654E1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  <w:p w:rsidR="000654E1" w:rsidRPr="00F056DC" w:rsidRDefault="000654E1" w:rsidP="000654E1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Биба</w:t>
            </w:r>
            <w:proofErr w:type="spellEnd"/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А.О.</w:t>
            </w:r>
          </w:p>
          <w:p w:rsidR="000654E1" w:rsidRPr="00F056DC" w:rsidRDefault="000654E1" w:rsidP="000654E1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654E1" w:rsidRPr="000654E1" w:rsidTr="004C44C0">
        <w:trPr>
          <w:trHeight w:val="711"/>
        </w:trPr>
        <w:tc>
          <w:tcPr>
            <w:tcW w:w="568" w:type="dxa"/>
          </w:tcPr>
          <w:p w:rsidR="000654E1" w:rsidRPr="00495AE2" w:rsidRDefault="000654E1" w:rsidP="000654E1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22</w:t>
            </w:r>
          </w:p>
        </w:tc>
        <w:tc>
          <w:tcPr>
            <w:tcW w:w="5812" w:type="dxa"/>
          </w:tcPr>
          <w:p w:rsidR="000654E1" w:rsidRPr="00F056DC" w:rsidRDefault="000654E1" w:rsidP="000654E1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широке висвітлення проведення відкритого конкурсу – фестивалю «Наша надія – мир на Донбасі» в КЗ «Сєвєродонецький міський Палац культури» ЗМІ</w:t>
            </w:r>
          </w:p>
        </w:tc>
        <w:tc>
          <w:tcPr>
            <w:tcW w:w="1843" w:type="dxa"/>
          </w:tcPr>
          <w:p w:rsidR="000654E1" w:rsidRPr="00F056DC" w:rsidRDefault="000654E1" w:rsidP="000654E1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листопад – грудень 2019</w:t>
            </w:r>
          </w:p>
        </w:tc>
        <w:tc>
          <w:tcPr>
            <w:tcW w:w="2267" w:type="dxa"/>
          </w:tcPr>
          <w:p w:rsidR="000654E1" w:rsidRPr="00F056DC" w:rsidRDefault="000654E1" w:rsidP="000654E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0654E1" w:rsidRPr="00F056DC" w:rsidRDefault="000654E1" w:rsidP="000654E1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0C72F7" w:rsidRDefault="000C72F7" w:rsidP="00703668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0C72F7" w:rsidRDefault="000C72F7" w:rsidP="00703668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215C48" w:rsidRDefault="00215C48" w:rsidP="00703668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215C48" w:rsidRDefault="00215C48" w:rsidP="00703668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4C44C0" w:rsidRDefault="004959B4" w:rsidP="00F10652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0654E1" w:rsidRDefault="000654E1" w:rsidP="00F10652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654E1" w:rsidRDefault="000654E1" w:rsidP="00F10652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056DC" w:rsidRDefault="00F056DC" w:rsidP="00F10652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959B4" w:rsidRPr="00230FB9" w:rsidRDefault="006D5EE6" w:rsidP="00F86F1F">
      <w:pPr>
        <w:ind w:left="495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862C2F">
        <w:rPr>
          <w:sz w:val="24"/>
          <w:szCs w:val="24"/>
          <w:lang w:val="uk-UA"/>
        </w:rPr>
        <w:tab/>
      </w:r>
      <w:r w:rsidR="00862C2F">
        <w:rPr>
          <w:sz w:val="24"/>
          <w:szCs w:val="24"/>
          <w:lang w:val="uk-UA"/>
        </w:rPr>
        <w:tab/>
      </w:r>
      <w:r w:rsidR="004959B4" w:rsidRPr="00230FB9">
        <w:rPr>
          <w:sz w:val="24"/>
          <w:szCs w:val="24"/>
          <w:lang w:val="uk-UA"/>
        </w:rPr>
        <w:t>Додаток 3</w:t>
      </w:r>
    </w:p>
    <w:p w:rsidR="004959B4" w:rsidRPr="00230FB9" w:rsidRDefault="004959B4" w:rsidP="0073683F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                                                                                            </w:t>
      </w:r>
      <w:r w:rsidR="00862C2F">
        <w:rPr>
          <w:sz w:val="24"/>
          <w:szCs w:val="24"/>
          <w:lang w:val="uk-UA"/>
        </w:rPr>
        <w:tab/>
      </w:r>
      <w:r w:rsidR="00862C2F">
        <w:rPr>
          <w:sz w:val="24"/>
          <w:szCs w:val="24"/>
          <w:lang w:val="uk-UA"/>
        </w:rPr>
        <w:tab/>
      </w:r>
      <w:r w:rsidRPr="00230FB9">
        <w:rPr>
          <w:sz w:val="24"/>
          <w:szCs w:val="24"/>
          <w:lang w:val="uk-UA"/>
        </w:rPr>
        <w:t>до рішення виконкому</w:t>
      </w:r>
    </w:p>
    <w:p w:rsidR="004959B4" w:rsidRPr="00230FB9" w:rsidRDefault="004959B4" w:rsidP="0073683F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                                                                                            </w:t>
      </w:r>
      <w:r w:rsidR="00862C2F">
        <w:rPr>
          <w:sz w:val="24"/>
          <w:szCs w:val="24"/>
          <w:lang w:val="uk-UA"/>
        </w:rPr>
        <w:tab/>
      </w:r>
      <w:r w:rsidR="00862C2F">
        <w:rPr>
          <w:sz w:val="24"/>
          <w:szCs w:val="24"/>
          <w:lang w:val="uk-UA"/>
        </w:rPr>
        <w:tab/>
      </w:r>
      <w:r w:rsidR="00D75605" w:rsidRPr="00230FB9">
        <w:rPr>
          <w:sz w:val="24"/>
          <w:szCs w:val="24"/>
          <w:lang w:val="uk-UA"/>
        </w:rPr>
        <w:t>від «</w:t>
      </w:r>
      <w:r w:rsidR="00554442">
        <w:rPr>
          <w:sz w:val="24"/>
          <w:szCs w:val="24"/>
          <w:lang w:val="uk-UA"/>
        </w:rPr>
        <w:t xml:space="preserve">   </w:t>
      </w:r>
      <w:r w:rsidR="00D75605" w:rsidRPr="00230FB9">
        <w:rPr>
          <w:sz w:val="24"/>
          <w:szCs w:val="24"/>
          <w:lang w:val="uk-UA"/>
        </w:rPr>
        <w:t xml:space="preserve">» </w:t>
      </w:r>
      <w:r w:rsidR="00C53B7A">
        <w:rPr>
          <w:sz w:val="24"/>
          <w:szCs w:val="24"/>
          <w:lang w:val="uk-UA"/>
        </w:rPr>
        <w:t>жовтня</w:t>
      </w:r>
      <w:r w:rsidR="00D75605" w:rsidRPr="00230FB9">
        <w:rPr>
          <w:sz w:val="24"/>
          <w:szCs w:val="24"/>
          <w:lang w:val="uk-UA"/>
        </w:rPr>
        <w:t xml:space="preserve"> 201</w:t>
      </w:r>
      <w:r w:rsidR="00554442">
        <w:rPr>
          <w:sz w:val="24"/>
          <w:szCs w:val="24"/>
          <w:lang w:val="uk-UA"/>
        </w:rPr>
        <w:t>9</w:t>
      </w:r>
      <w:r w:rsidR="00D75605" w:rsidRPr="00230FB9">
        <w:rPr>
          <w:sz w:val="24"/>
          <w:szCs w:val="24"/>
          <w:lang w:val="uk-UA"/>
        </w:rPr>
        <w:t xml:space="preserve"> року № </w:t>
      </w:r>
    </w:p>
    <w:p w:rsidR="004959B4" w:rsidRPr="00230FB9" w:rsidRDefault="004959B4" w:rsidP="0073683F">
      <w:pPr>
        <w:rPr>
          <w:sz w:val="24"/>
          <w:szCs w:val="24"/>
          <w:lang w:val="uk-UA"/>
        </w:rPr>
      </w:pPr>
    </w:p>
    <w:p w:rsidR="004959B4" w:rsidRPr="00230FB9" w:rsidRDefault="004959B4" w:rsidP="0073683F">
      <w:pPr>
        <w:ind w:left="1211"/>
        <w:jc w:val="center"/>
        <w:rPr>
          <w:sz w:val="24"/>
          <w:szCs w:val="24"/>
          <w:lang w:val="uk-UA"/>
        </w:rPr>
      </w:pPr>
    </w:p>
    <w:p w:rsidR="004959B4" w:rsidRPr="00230FB9" w:rsidRDefault="004959B4" w:rsidP="0073683F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                                                               К О Ш Т О Р И С</w:t>
      </w:r>
    </w:p>
    <w:p w:rsidR="004959B4" w:rsidRDefault="004959B4" w:rsidP="008932BE">
      <w:pPr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витрат відділу культури щодо проведення міських заходів, присвячених міському відкритому конкурсу – </w:t>
      </w:r>
      <w:r w:rsidRPr="007571CD">
        <w:rPr>
          <w:sz w:val="24"/>
          <w:szCs w:val="24"/>
          <w:lang w:val="uk-UA"/>
        </w:rPr>
        <w:t xml:space="preserve">фестивалю </w:t>
      </w:r>
      <w:r>
        <w:rPr>
          <w:sz w:val="24"/>
          <w:szCs w:val="24"/>
          <w:lang w:val="uk-UA"/>
        </w:rPr>
        <w:t>«НАШАНАДІЯ</w:t>
      </w:r>
      <w:r w:rsidRPr="007571CD">
        <w:rPr>
          <w:sz w:val="24"/>
          <w:szCs w:val="24"/>
          <w:lang w:val="uk-UA"/>
        </w:rPr>
        <w:t xml:space="preserve"> – </w:t>
      </w:r>
      <w:r>
        <w:rPr>
          <w:sz w:val="24"/>
          <w:szCs w:val="24"/>
          <w:lang w:val="uk-UA"/>
        </w:rPr>
        <w:t>МИР НА ДОНБАСІ</w:t>
      </w:r>
      <w:r w:rsidRPr="007571CD">
        <w:rPr>
          <w:sz w:val="24"/>
          <w:szCs w:val="24"/>
          <w:lang w:val="uk-UA"/>
        </w:rPr>
        <w:t>»</w:t>
      </w:r>
    </w:p>
    <w:p w:rsidR="000C72F7" w:rsidRDefault="000C72F7" w:rsidP="008932BE">
      <w:pPr>
        <w:jc w:val="center"/>
        <w:rPr>
          <w:sz w:val="24"/>
          <w:szCs w:val="24"/>
          <w:lang w:val="uk-UA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"/>
        <w:gridCol w:w="7825"/>
        <w:gridCol w:w="1559"/>
      </w:tblGrid>
      <w:tr w:rsidR="003F4F72" w:rsidRPr="00D35E82" w:rsidTr="003F4F72">
        <w:tc>
          <w:tcPr>
            <w:tcW w:w="516" w:type="dxa"/>
          </w:tcPr>
          <w:p w:rsidR="003F4F72" w:rsidRPr="00230FB9" w:rsidRDefault="003F4F72" w:rsidP="003F4F72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7825" w:type="dxa"/>
          </w:tcPr>
          <w:p w:rsidR="003F4F72" w:rsidRPr="00230FB9" w:rsidRDefault="003F4F72" w:rsidP="003F4F72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Оплата за транспортні послуги                                                                                </w:t>
            </w:r>
          </w:p>
          <w:p w:rsidR="003F4F72" w:rsidRPr="00230FB9" w:rsidRDefault="003F4F72" w:rsidP="003F4F72">
            <w:pPr>
              <w:rPr>
                <w:sz w:val="16"/>
                <w:szCs w:val="16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</w:t>
            </w:r>
            <w:r>
              <w:rPr>
                <w:sz w:val="24"/>
                <w:szCs w:val="24"/>
                <w:lang w:val="uk-UA"/>
              </w:rPr>
              <w:t>4</w:t>
            </w:r>
            <w:r w:rsidRPr="0007455F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</w:tcPr>
          <w:p w:rsidR="003F4F72" w:rsidRPr="00EE2A3F" w:rsidRDefault="003F4F72" w:rsidP="003F4F72">
            <w:pPr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4 0</w:t>
            </w:r>
            <w:r w:rsidRPr="00EE2A3F">
              <w:rPr>
                <w:sz w:val="24"/>
                <w:szCs w:val="24"/>
                <w:lang w:val="uk-UA"/>
              </w:rPr>
              <w:t>00   грн.</w:t>
            </w:r>
          </w:p>
        </w:tc>
      </w:tr>
      <w:tr w:rsidR="003F4F72" w:rsidRPr="00D35E82" w:rsidTr="003F4F72">
        <w:tc>
          <w:tcPr>
            <w:tcW w:w="516" w:type="dxa"/>
          </w:tcPr>
          <w:p w:rsidR="003F4F72" w:rsidRPr="00230FB9" w:rsidRDefault="003F4F72" w:rsidP="003F4F72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7825" w:type="dxa"/>
          </w:tcPr>
          <w:p w:rsidR="003F4F72" w:rsidRPr="000F4013" w:rsidRDefault="003F4F72" w:rsidP="003F4F72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0F4013">
              <w:rPr>
                <w:sz w:val="24"/>
                <w:szCs w:val="24"/>
                <w:lang w:val="uk-UA"/>
              </w:rPr>
              <w:t>Оплата за повітрян</w:t>
            </w:r>
            <w:r>
              <w:rPr>
                <w:sz w:val="24"/>
                <w:szCs w:val="24"/>
                <w:lang w:val="uk-UA"/>
              </w:rPr>
              <w:t>і</w:t>
            </w:r>
            <w:r w:rsidRPr="000F4013">
              <w:rPr>
                <w:sz w:val="24"/>
                <w:szCs w:val="24"/>
                <w:lang w:val="uk-UA"/>
              </w:rPr>
              <w:t xml:space="preserve"> кульк</w:t>
            </w:r>
            <w:r>
              <w:rPr>
                <w:sz w:val="24"/>
                <w:szCs w:val="24"/>
                <w:lang w:val="uk-UA"/>
              </w:rPr>
              <w:t>и</w:t>
            </w:r>
            <w:r w:rsidRPr="000F4013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 (</w:t>
            </w:r>
            <w:r w:rsidRPr="00475B16">
              <w:rPr>
                <w:sz w:val="24"/>
                <w:szCs w:val="24"/>
                <w:lang w:val="uk-UA"/>
              </w:rPr>
              <w:t>аеродизайн</w:t>
            </w:r>
            <w:r>
              <w:rPr>
                <w:sz w:val="24"/>
                <w:szCs w:val="24"/>
                <w:lang w:val="uk-UA"/>
              </w:rPr>
              <w:t>) для оформлення заходу</w:t>
            </w:r>
          </w:p>
          <w:p w:rsidR="003F4F72" w:rsidRPr="003F4F72" w:rsidRDefault="003F4F72" w:rsidP="003F4F72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1014082 КЕКВ 2210  </w:t>
            </w:r>
          </w:p>
        </w:tc>
        <w:tc>
          <w:tcPr>
            <w:tcW w:w="1559" w:type="dxa"/>
          </w:tcPr>
          <w:p w:rsidR="003F4F72" w:rsidRPr="003F4F72" w:rsidRDefault="003F4F72" w:rsidP="003F4F72">
            <w:pPr>
              <w:rPr>
                <w:color w:val="FF0000"/>
                <w:sz w:val="24"/>
                <w:szCs w:val="24"/>
                <w:lang w:val="uk-UA"/>
              </w:rPr>
            </w:pPr>
            <w:r w:rsidRPr="003F4F72">
              <w:rPr>
                <w:sz w:val="24"/>
                <w:szCs w:val="24"/>
                <w:lang w:val="uk-UA"/>
              </w:rPr>
              <w:t>2 000 грн.</w:t>
            </w:r>
          </w:p>
        </w:tc>
      </w:tr>
      <w:tr w:rsidR="003F4F72" w:rsidTr="003F4F72">
        <w:tc>
          <w:tcPr>
            <w:tcW w:w="516" w:type="dxa"/>
          </w:tcPr>
          <w:p w:rsidR="003F4F72" w:rsidRPr="00230FB9" w:rsidRDefault="003F4F72" w:rsidP="003F4F72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7825" w:type="dxa"/>
          </w:tcPr>
          <w:p w:rsidR="003F4F72" w:rsidRDefault="003F4F72" w:rsidP="003F4F72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0F4013">
              <w:rPr>
                <w:sz w:val="24"/>
                <w:szCs w:val="24"/>
                <w:lang w:val="uk-UA"/>
              </w:rPr>
              <w:t xml:space="preserve">Оплата послуг </w:t>
            </w:r>
            <w:r>
              <w:rPr>
                <w:sz w:val="24"/>
                <w:szCs w:val="24"/>
                <w:lang w:val="uk-UA"/>
              </w:rPr>
              <w:t xml:space="preserve">з харчування </w:t>
            </w:r>
          </w:p>
          <w:p w:rsidR="003F4F72" w:rsidRPr="0069237D" w:rsidRDefault="003F4F72" w:rsidP="003F4F72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 xml:space="preserve">КПК 1014082  </w:t>
            </w:r>
            <w:r>
              <w:rPr>
                <w:sz w:val="24"/>
                <w:szCs w:val="24"/>
                <w:lang w:val="uk-UA"/>
              </w:rPr>
              <w:t>КЕКВ 224</w:t>
            </w:r>
            <w:r w:rsidRPr="0069237D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</w:tcPr>
          <w:p w:rsidR="003F4F72" w:rsidRPr="00EE2A3F" w:rsidRDefault="003F4F72" w:rsidP="003F4F72">
            <w:pPr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Pr="00EE2A3F">
              <w:rPr>
                <w:sz w:val="24"/>
                <w:szCs w:val="24"/>
                <w:lang w:val="uk-UA"/>
              </w:rPr>
              <w:t xml:space="preserve"> 000 грн.</w:t>
            </w:r>
          </w:p>
        </w:tc>
      </w:tr>
      <w:tr w:rsidR="003F4F72" w:rsidTr="003F4F72">
        <w:tc>
          <w:tcPr>
            <w:tcW w:w="516" w:type="dxa"/>
          </w:tcPr>
          <w:p w:rsidR="003F4F72" w:rsidRPr="00230FB9" w:rsidRDefault="003F4F72" w:rsidP="003F4F72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7825" w:type="dxa"/>
          </w:tcPr>
          <w:p w:rsidR="003F4F72" w:rsidRPr="003F4F72" w:rsidRDefault="003F4F72" w:rsidP="003F4F72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3F4F72">
              <w:rPr>
                <w:sz w:val="24"/>
                <w:szCs w:val="24"/>
                <w:lang w:val="uk-UA"/>
              </w:rPr>
              <w:t>Оплата за придбання предметів та матеріалів для оформлення заходу</w:t>
            </w:r>
            <w:r>
              <w:rPr>
                <w:sz w:val="24"/>
                <w:szCs w:val="24"/>
                <w:lang w:val="uk-UA"/>
              </w:rPr>
              <w:t xml:space="preserve"> та сцени </w:t>
            </w:r>
          </w:p>
          <w:p w:rsidR="003F4F72" w:rsidRPr="003F4F72" w:rsidRDefault="003F4F72" w:rsidP="003F4F72">
            <w:pPr>
              <w:rPr>
                <w:sz w:val="16"/>
                <w:szCs w:val="16"/>
                <w:lang w:val="uk-UA"/>
              </w:rPr>
            </w:pPr>
            <w:r w:rsidRPr="003F4F72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559" w:type="dxa"/>
          </w:tcPr>
          <w:p w:rsidR="003F4F72" w:rsidRPr="003F4F72" w:rsidRDefault="003F4F72" w:rsidP="003F4F7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6 </w:t>
            </w:r>
            <w:r w:rsidRPr="003F4F72">
              <w:rPr>
                <w:sz w:val="24"/>
                <w:szCs w:val="24"/>
                <w:lang w:val="uk-UA"/>
              </w:rPr>
              <w:t>000   грн.</w:t>
            </w:r>
          </w:p>
        </w:tc>
      </w:tr>
      <w:tr w:rsidR="00CF415E" w:rsidRPr="00D35E82" w:rsidTr="003F4F72">
        <w:tc>
          <w:tcPr>
            <w:tcW w:w="516" w:type="dxa"/>
          </w:tcPr>
          <w:p w:rsidR="00CF415E" w:rsidRPr="00230FB9" w:rsidRDefault="00CF415E" w:rsidP="00CF415E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7825" w:type="dxa"/>
          </w:tcPr>
          <w:p w:rsidR="00CF415E" w:rsidRPr="003F4F72" w:rsidRDefault="00CF415E" w:rsidP="00CF415E">
            <w:pPr>
              <w:tabs>
                <w:tab w:val="left" w:pos="7875"/>
              </w:tabs>
              <w:rPr>
                <w:sz w:val="24"/>
                <w:lang w:val="uk-UA"/>
              </w:rPr>
            </w:pPr>
            <w:r w:rsidRPr="003F4F72">
              <w:rPr>
                <w:sz w:val="24"/>
                <w:szCs w:val="24"/>
                <w:lang w:val="uk-UA"/>
              </w:rPr>
              <w:t xml:space="preserve">Оплата за придбання </w:t>
            </w:r>
            <w:r>
              <w:rPr>
                <w:sz w:val="24"/>
                <w:szCs w:val="24"/>
                <w:lang w:val="uk-UA"/>
              </w:rPr>
              <w:t>квітів</w:t>
            </w:r>
            <w:r w:rsidRPr="003F4F72">
              <w:rPr>
                <w:sz w:val="24"/>
                <w:szCs w:val="24"/>
                <w:lang w:val="uk-UA"/>
              </w:rPr>
              <w:t xml:space="preserve"> </w:t>
            </w:r>
          </w:p>
          <w:p w:rsidR="00CF415E" w:rsidRPr="003F4F72" w:rsidRDefault="00CF415E" w:rsidP="00CF415E">
            <w:pPr>
              <w:tabs>
                <w:tab w:val="left" w:pos="7875"/>
              </w:tabs>
              <w:rPr>
                <w:sz w:val="16"/>
                <w:szCs w:val="16"/>
                <w:lang w:val="uk-UA"/>
              </w:rPr>
            </w:pPr>
            <w:r w:rsidRPr="003F4F72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559" w:type="dxa"/>
          </w:tcPr>
          <w:p w:rsidR="00CF415E" w:rsidRPr="003F4F72" w:rsidRDefault="00CF415E" w:rsidP="00CF415E">
            <w:pPr>
              <w:rPr>
                <w:sz w:val="24"/>
                <w:szCs w:val="24"/>
                <w:lang w:val="uk-UA"/>
              </w:rPr>
            </w:pPr>
            <w:r w:rsidRPr="003F4F72">
              <w:rPr>
                <w:sz w:val="24"/>
                <w:szCs w:val="24"/>
                <w:lang w:val="uk-UA"/>
              </w:rPr>
              <w:t>1 000 грн.</w:t>
            </w:r>
          </w:p>
        </w:tc>
      </w:tr>
      <w:tr w:rsidR="00CF415E" w:rsidRPr="00D35E82" w:rsidTr="003F4F72">
        <w:tc>
          <w:tcPr>
            <w:tcW w:w="516" w:type="dxa"/>
          </w:tcPr>
          <w:p w:rsidR="00CF415E" w:rsidRPr="00230FB9" w:rsidRDefault="00CF415E" w:rsidP="00CF415E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7825" w:type="dxa"/>
          </w:tcPr>
          <w:p w:rsidR="00CF415E" w:rsidRPr="003F4F72" w:rsidRDefault="00CF415E" w:rsidP="00CF415E">
            <w:pPr>
              <w:tabs>
                <w:tab w:val="left" w:pos="7875"/>
              </w:tabs>
              <w:rPr>
                <w:sz w:val="24"/>
                <w:lang w:val="uk-UA"/>
              </w:rPr>
            </w:pPr>
            <w:r w:rsidRPr="003F4F72">
              <w:rPr>
                <w:sz w:val="24"/>
                <w:szCs w:val="24"/>
                <w:lang w:val="uk-UA"/>
              </w:rPr>
              <w:t xml:space="preserve">Оплата за придбання призів (кубків), подарунків </w:t>
            </w:r>
            <w:r>
              <w:rPr>
                <w:sz w:val="24"/>
                <w:szCs w:val="24"/>
                <w:lang w:val="uk-UA"/>
              </w:rPr>
              <w:t>та ін.</w:t>
            </w:r>
            <w:r w:rsidRPr="003F4F72">
              <w:rPr>
                <w:sz w:val="24"/>
                <w:lang w:val="uk-UA"/>
              </w:rPr>
              <w:t xml:space="preserve"> для нагородження                                     </w:t>
            </w:r>
          </w:p>
          <w:p w:rsidR="00CF415E" w:rsidRPr="003F4F72" w:rsidRDefault="00CF415E" w:rsidP="00CF415E">
            <w:pPr>
              <w:tabs>
                <w:tab w:val="left" w:pos="7875"/>
              </w:tabs>
              <w:rPr>
                <w:sz w:val="16"/>
                <w:szCs w:val="16"/>
                <w:lang w:val="uk-UA"/>
              </w:rPr>
            </w:pPr>
            <w:r w:rsidRPr="003F4F72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559" w:type="dxa"/>
          </w:tcPr>
          <w:p w:rsidR="00CF415E" w:rsidRPr="003F4F72" w:rsidRDefault="00CF415E" w:rsidP="00CF415E">
            <w:pPr>
              <w:rPr>
                <w:sz w:val="24"/>
                <w:szCs w:val="24"/>
                <w:lang w:val="uk-UA"/>
              </w:rPr>
            </w:pPr>
            <w:r w:rsidRPr="003F4F72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3</w:t>
            </w:r>
            <w:r w:rsidRPr="003F4F72">
              <w:rPr>
                <w:sz w:val="24"/>
                <w:szCs w:val="24"/>
                <w:lang w:val="uk-UA"/>
              </w:rPr>
              <w:t xml:space="preserve"> 000 грн.</w:t>
            </w:r>
          </w:p>
        </w:tc>
      </w:tr>
      <w:tr w:rsidR="00CF415E" w:rsidRPr="00D35E82" w:rsidTr="003F4F72">
        <w:tc>
          <w:tcPr>
            <w:tcW w:w="516" w:type="dxa"/>
          </w:tcPr>
          <w:p w:rsidR="00CF415E" w:rsidRPr="00230FB9" w:rsidRDefault="00CF415E" w:rsidP="00CF415E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7825" w:type="dxa"/>
          </w:tcPr>
          <w:p w:rsidR="00CF415E" w:rsidRPr="003F4F72" w:rsidRDefault="00CF415E" w:rsidP="00CF415E">
            <w:pPr>
              <w:tabs>
                <w:tab w:val="left" w:pos="284"/>
              </w:tabs>
              <w:rPr>
                <w:sz w:val="24"/>
                <w:szCs w:val="24"/>
                <w:lang w:val="uk-UA"/>
              </w:rPr>
            </w:pPr>
            <w:r w:rsidRPr="003F4F72">
              <w:rPr>
                <w:sz w:val="24"/>
                <w:szCs w:val="24"/>
                <w:lang w:val="uk-UA"/>
              </w:rPr>
              <w:t xml:space="preserve">Оплата за придбання  грамот, дипломів, рамок для дипломів </w:t>
            </w:r>
            <w:r>
              <w:rPr>
                <w:sz w:val="24"/>
                <w:szCs w:val="24"/>
                <w:lang w:val="uk-UA"/>
              </w:rPr>
              <w:t>та ін.</w:t>
            </w:r>
            <w:r w:rsidRPr="00F83B53">
              <w:rPr>
                <w:sz w:val="24"/>
                <w:szCs w:val="24"/>
                <w:lang w:val="uk-UA"/>
              </w:rPr>
              <w:t xml:space="preserve">                                                        </w:t>
            </w:r>
          </w:p>
          <w:p w:rsidR="00CF415E" w:rsidRPr="003F4F72" w:rsidRDefault="00CF415E" w:rsidP="00CF415E">
            <w:pPr>
              <w:rPr>
                <w:sz w:val="24"/>
                <w:szCs w:val="24"/>
                <w:lang w:val="uk-UA"/>
              </w:rPr>
            </w:pPr>
            <w:r w:rsidRPr="003F4F72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559" w:type="dxa"/>
          </w:tcPr>
          <w:p w:rsidR="00CF415E" w:rsidRPr="003F4F72" w:rsidRDefault="00CF415E" w:rsidP="00CF415E">
            <w:pPr>
              <w:rPr>
                <w:sz w:val="24"/>
                <w:szCs w:val="24"/>
                <w:lang w:val="uk-UA"/>
              </w:rPr>
            </w:pPr>
            <w:r w:rsidRPr="003F4F72">
              <w:rPr>
                <w:sz w:val="24"/>
                <w:szCs w:val="24"/>
                <w:lang w:val="uk-UA"/>
              </w:rPr>
              <w:t>4 000 грн</w:t>
            </w:r>
          </w:p>
        </w:tc>
      </w:tr>
      <w:tr w:rsidR="00CF415E" w:rsidRPr="00D35E82" w:rsidTr="003F4F72">
        <w:tc>
          <w:tcPr>
            <w:tcW w:w="516" w:type="dxa"/>
          </w:tcPr>
          <w:p w:rsidR="00CF415E" w:rsidRPr="00230FB9" w:rsidRDefault="00CF415E" w:rsidP="00CF415E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7825" w:type="dxa"/>
          </w:tcPr>
          <w:p w:rsidR="00CF415E" w:rsidRPr="003F4F72" w:rsidRDefault="00CF415E" w:rsidP="00CF415E">
            <w:pPr>
              <w:tabs>
                <w:tab w:val="left" w:pos="7695"/>
              </w:tabs>
              <w:rPr>
                <w:sz w:val="24"/>
                <w:szCs w:val="24"/>
                <w:lang w:val="uk-UA"/>
              </w:rPr>
            </w:pPr>
            <w:r w:rsidRPr="003F4F72">
              <w:rPr>
                <w:sz w:val="24"/>
                <w:szCs w:val="24"/>
                <w:lang w:val="uk-UA"/>
              </w:rPr>
              <w:t xml:space="preserve">Придбання канцелярських товарів, рекламних буклетів, листівок </w:t>
            </w:r>
            <w:r>
              <w:rPr>
                <w:sz w:val="24"/>
                <w:szCs w:val="24"/>
                <w:lang w:val="uk-UA"/>
              </w:rPr>
              <w:t>та ін.</w:t>
            </w:r>
            <w:r w:rsidRPr="00F83B53">
              <w:rPr>
                <w:sz w:val="24"/>
                <w:szCs w:val="24"/>
                <w:lang w:val="uk-UA"/>
              </w:rPr>
              <w:t xml:space="preserve">                                                        </w:t>
            </w:r>
            <w:r w:rsidRPr="003F4F72">
              <w:rPr>
                <w:sz w:val="24"/>
                <w:szCs w:val="24"/>
                <w:lang w:val="uk-UA"/>
              </w:rPr>
              <w:t xml:space="preserve">                                                           </w:t>
            </w:r>
          </w:p>
          <w:p w:rsidR="00CF415E" w:rsidRPr="003F4F72" w:rsidRDefault="00CF415E" w:rsidP="00CF415E">
            <w:pPr>
              <w:tabs>
                <w:tab w:val="left" w:pos="7695"/>
              </w:tabs>
              <w:rPr>
                <w:sz w:val="24"/>
                <w:szCs w:val="24"/>
                <w:lang w:val="uk-UA"/>
              </w:rPr>
            </w:pPr>
            <w:r w:rsidRPr="003F4F72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559" w:type="dxa"/>
          </w:tcPr>
          <w:p w:rsidR="00CF415E" w:rsidRPr="003F4F72" w:rsidRDefault="00CF415E" w:rsidP="00CF415E">
            <w:pPr>
              <w:rPr>
                <w:sz w:val="24"/>
                <w:szCs w:val="24"/>
                <w:lang w:val="uk-UA"/>
              </w:rPr>
            </w:pPr>
            <w:r w:rsidRPr="003F4F72">
              <w:rPr>
                <w:sz w:val="24"/>
                <w:szCs w:val="24"/>
                <w:lang w:val="uk-UA"/>
              </w:rPr>
              <w:t>5 500 грн.</w:t>
            </w:r>
          </w:p>
        </w:tc>
      </w:tr>
      <w:tr w:rsidR="00CF415E" w:rsidRPr="00D35E82" w:rsidTr="003F4F72">
        <w:tc>
          <w:tcPr>
            <w:tcW w:w="516" w:type="dxa"/>
          </w:tcPr>
          <w:p w:rsidR="00CF415E" w:rsidRPr="00230FB9" w:rsidRDefault="00CF415E" w:rsidP="00CF415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7825" w:type="dxa"/>
          </w:tcPr>
          <w:p w:rsidR="00CF415E" w:rsidRPr="003F4F72" w:rsidRDefault="00CF415E" w:rsidP="00CF415E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3F4F72">
              <w:rPr>
                <w:sz w:val="24"/>
                <w:szCs w:val="24"/>
                <w:lang w:val="uk-UA"/>
              </w:rPr>
              <w:t xml:space="preserve">Оплата послуг за озвучення  святкового заходу                                                </w:t>
            </w:r>
          </w:p>
          <w:p w:rsidR="00CF415E" w:rsidRPr="003F4F72" w:rsidRDefault="00CF415E" w:rsidP="00CF415E">
            <w:pPr>
              <w:tabs>
                <w:tab w:val="left" w:pos="7875"/>
              </w:tabs>
              <w:rPr>
                <w:b/>
                <w:sz w:val="24"/>
                <w:szCs w:val="24"/>
                <w:lang w:val="uk-UA"/>
              </w:rPr>
            </w:pPr>
            <w:r w:rsidRPr="003F4F72">
              <w:rPr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559" w:type="dxa"/>
          </w:tcPr>
          <w:p w:rsidR="00CF415E" w:rsidRPr="003F4F72" w:rsidRDefault="00CF415E" w:rsidP="00CF415E">
            <w:pPr>
              <w:rPr>
                <w:color w:val="FF0000"/>
                <w:sz w:val="24"/>
                <w:szCs w:val="24"/>
                <w:lang w:val="uk-UA"/>
              </w:rPr>
            </w:pPr>
            <w:r w:rsidRPr="003F4F72">
              <w:rPr>
                <w:color w:val="FF0000"/>
                <w:sz w:val="24"/>
                <w:szCs w:val="24"/>
                <w:lang w:val="uk-UA"/>
              </w:rPr>
              <w:t>15 000 грн.</w:t>
            </w:r>
          </w:p>
        </w:tc>
      </w:tr>
      <w:tr w:rsidR="00CF415E" w:rsidRPr="00D35E82" w:rsidTr="003F4F72">
        <w:tc>
          <w:tcPr>
            <w:tcW w:w="516" w:type="dxa"/>
          </w:tcPr>
          <w:p w:rsidR="00CF415E" w:rsidRPr="00230FB9" w:rsidRDefault="00CF415E" w:rsidP="00CF415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7825" w:type="dxa"/>
          </w:tcPr>
          <w:p w:rsidR="00CF415E" w:rsidRPr="003F4F72" w:rsidRDefault="00CF415E" w:rsidP="00CF415E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3F4F72">
              <w:rPr>
                <w:sz w:val="24"/>
                <w:szCs w:val="24"/>
                <w:lang w:val="uk-UA"/>
              </w:rPr>
              <w:t xml:space="preserve">Оплата послуг за освітлення святкового заходу та спец ефекти                                                </w:t>
            </w:r>
          </w:p>
          <w:p w:rsidR="00CF415E" w:rsidRPr="003F4F72" w:rsidRDefault="00CF415E" w:rsidP="00CF415E">
            <w:pPr>
              <w:tabs>
                <w:tab w:val="left" w:pos="7875"/>
              </w:tabs>
              <w:rPr>
                <w:b/>
                <w:sz w:val="24"/>
                <w:szCs w:val="24"/>
                <w:lang w:val="uk-UA"/>
              </w:rPr>
            </w:pPr>
            <w:r w:rsidRPr="003F4F72">
              <w:rPr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559" w:type="dxa"/>
          </w:tcPr>
          <w:p w:rsidR="00CF415E" w:rsidRPr="003F4F72" w:rsidRDefault="00CF415E" w:rsidP="00CF415E">
            <w:pPr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color w:val="FF0000"/>
                <w:sz w:val="24"/>
                <w:szCs w:val="24"/>
                <w:lang w:val="uk-UA"/>
              </w:rPr>
              <w:t>6</w:t>
            </w:r>
            <w:r w:rsidRPr="003F4F72">
              <w:rPr>
                <w:color w:val="FF0000"/>
                <w:sz w:val="24"/>
                <w:szCs w:val="24"/>
                <w:lang w:val="uk-UA"/>
              </w:rPr>
              <w:t xml:space="preserve"> 000  грн.</w:t>
            </w:r>
          </w:p>
        </w:tc>
      </w:tr>
      <w:tr w:rsidR="00CF415E" w:rsidRPr="00D35E82" w:rsidTr="003F4F72">
        <w:tc>
          <w:tcPr>
            <w:tcW w:w="516" w:type="dxa"/>
          </w:tcPr>
          <w:p w:rsidR="00CF415E" w:rsidRPr="00230FB9" w:rsidRDefault="00CF415E" w:rsidP="00CF415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825" w:type="dxa"/>
          </w:tcPr>
          <w:p w:rsidR="00CF415E" w:rsidRPr="00230FB9" w:rsidRDefault="00CF415E" w:rsidP="00CF415E">
            <w:pPr>
              <w:jc w:val="right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ВСЬОГО:                                                   </w:t>
            </w:r>
          </w:p>
        </w:tc>
        <w:tc>
          <w:tcPr>
            <w:tcW w:w="1559" w:type="dxa"/>
          </w:tcPr>
          <w:p w:rsidR="00CF415E" w:rsidRPr="00D35E82" w:rsidRDefault="00CF415E" w:rsidP="00CF415E">
            <w:pPr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59 5</w:t>
            </w:r>
            <w:r w:rsidRPr="00016769">
              <w:rPr>
                <w:sz w:val="24"/>
                <w:szCs w:val="24"/>
                <w:lang w:val="uk-UA"/>
              </w:rPr>
              <w:t>00  грн</w:t>
            </w:r>
          </w:p>
        </w:tc>
      </w:tr>
    </w:tbl>
    <w:p w:rsidR="000C72F7" w:rsidRPr="00230FB9" w:rsidRDefault="000C72F7" w:rsidP="008932BE">
      <w:pPr>
        <w:jc w:val="center"/>
        <w:rPr>
          <w:sz w:val="24"/>
          <w:szCs w:val="24"/>
          <w:lang w:val="uk-UA"/>
        </w:rPr>
      </w:pPr>
    </w:p>
    <w:p w:rsidR="004959B4" w:rsidRPr="00570A4C" w:rsidRDefault="002A363E" w:rsidP="0073683F">
      <w:pPr>
        <w:rPr>
          <w:color w:val="FFFFFF" w:themeColor="background1"/>
          <w:sz w:val="24"/>
          <w:szCs w:val="24"/>
          <w:lang w:val="uk-UA"/>
        </w:rPr>
      </w:pPr>
      <w:proofErr w:type="spellStart"/>
      <w:r w:rsidRPr="00570A4C">
        <w:rPr>
          <w:color w:val="FFFFFF" w:themeColor="background1"/>
          <w:sz w:val="24"/>
          <w:szCs w:val="24"/>
          <w:lang w:val="uk-UA"/>
        </w:rPr>
        <w:t>Бы</w:t>
      </w:r>
      <w:r w:rsidR="00314024" w:rsidRPr="00570A4C">
        <w:rPr>
          <w:color w:val="FFFFFF" w:themeColor="background1"/>
          <w:sz w:val="24"/>
          <w:szCs w:val="24"/>
          <w:lang w:val="uk-UA"/>
        </w:rPr>
        <w:t>ло</w:t>
      </w:r>
      <w:proofErr w:type="spellEnd"/>
      <w:r w:rsidR="00314024" w:rsidRPr="00570A4C">
        <w:rPr>
          <w:color w:val="FFFFFF" w:themeColor="background1"/>
          <w:sz w:val="24"/>
          <w:szCs w:val="24"/>
          <w:lang w:val="uk-UA"/>
        </w:rPr>
        <w:t xml:space="preserve"> 61 000</w:t>
      </w:r>
    </w:p>
    <w:p w:rsidR="004959B4" w:rsidRPr="00230FB9" w:rsidRDefault="004959B4" w:rsidP="0073683F">
      <w:pPr>
        <w:rPr>
          <w:sz w:val="28"/>
          <w:szCs w:val="28"/>
          <w:lang w:val="uk-UA"/>
        </w:rPr>
      </w:pPr>
    </w:p>
    <w:p w:rsidR="004959B4" w:rsidRPr="00230FB9" w:rsidRDefault="004959B4" w:rsidP="0073683F">
      <w:pPr>
        <w:rPr>
          <w:sz w:val="24"/>
          <w:szCs w:val="24"/>
          <w:lang w:val="uk-UA"/>
        </w:rPr>
      </w:pPr>
    </w:p>
    <w:p w:rsidR="004959B4" w:rsidRDefault="004959B4" w:rsidP="00EE2A3F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B61199" w:rsidRDefault="00B61199" w:rsidP="00EE2A3F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61199" w:rsidRDefault="00B61199" w:rsidP="00EE2A3F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61199" w:rsidRDefault="00B61199" w:rsidP="00EE2A3F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61199" w:rsidRDefault="00B61199" w:rsidP="00EE2A3F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61199" w:rsidRDefault="00B61199" w:rsidP="00EE2A3F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61199" w:rsidRDefault="00B61199" w:rsidP="00EE2A3F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61199" w:rsidRDefault="00B61199" w:rsidP="00EE2A3F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61199" w:rsidRDefault="00B61199" w:rsidP="00EE2A3F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61199" w:rsidRDefault="00B61199" w:rsidP="00EE2A3F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61199" w:rsidRDefault="00B61199" w:rsidP="00EE2A3F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61199" w:rsidRDefault="00B61199" w:rsidP="00EE2A3F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61199" w:rsidRDefault="00B61199" w:rsidP="00EE2A3F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61199" w:rsidRDefault="00B61199" w:rsidP="00EE2A3F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61199" w:rsidRDefault="00B61199" w:rsidP="00EE2A3F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61199" w:rsidRDefault="00B61199" w:rsidP="00EE2A3F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61199" w:rsidRDefault="00B61199" w:rsidP="00EE2A3F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sectPr w:rsidR="00B61199" w:rsidSect="00065F1F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52FBB"/>
    <w:multiLevelType w:val="hybridMultilevel"/>
    <w:tmpl w:val="48069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3E00009"/>
    <w:multiLevelType w:val="hybridMultilevel"/>
    <w:tmpl w:val="27C04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D2049"/>
    <w:multiLevelType w:val="hybridMultilevel"/>
    <w:tmpl w:val="DD6C0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F3FC8"/>
    <w:multiLevelType w:val="hybridMultilevel"/>
    <w:tmpl w:val="A8008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C51074"/>
    <w:multiLevelType w:val="hybridMultilevel"/>
    <w:tmpl w:val="5A1A1162"/>
    <w:lvl w:ilvl="0" w:tplc="CB061F5C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83F"/>
    <w:rsid w:val="00007AD6"/>
    <w:rsid w:val="000252BC"/>
    <w:rsid w:val="00056491"/>
    <w:rsid w:val="000654E1"/>
    <w:rsid w:val="00065F1F"/>
    <w:rsid w:val="00082237"/>
    <w:rsid w:val="00094639"/>
    <w:rsid w:val="000A18FD"/>
    <w:rsid w:val="000B40AE"/>
    <w:rsid w:val="000C72F7"/>
    <w:rsid w:val="000F5BEE"/>
    <w:rsid w:val="00106147"/>
    <w:rsid w:val="001310EC"/>
    <w:rsid w:val="001329B7"/>
    <w:rsid w:val="001338D0"/>
    <w:rsid w:val="00154DFC"/>
    <w:rsid w:val="001A16B4"/>
    <w:rsid w:val="001B0DDA"/>
    <w:rsid w:val="001C7125"/>
    <w:rsid w:val="001E278F"/>
    <w:rsid w:val="001E5846"/>
    <w:rsid w:val="001E6799"/>
    <w:rsid w:val="00215C48"/>
    <w:rsid w:val="0022688D"/>
    <w:rsid w:val="00230FB9"/>
    <w:rsid w:val="00246B67"/>
    <w:rsid w:val="00254957"/>
    <w:rsid w:val="002564E9"/>
    <w:rsid w:val="00264DAD"/>
    <w:rsid w:val="00266645"/>
    <w:rsid w:val="002A03BF"/>
    <w:rsid w:val="002A363E"/>
    <w:rsid w:val="002A4810"/>
    <w:rsid w:val="002C6E04"/>
    <w:rsid w:val="002D28C2"/>
    <w:rsid w:val="002F27B2"/>
    <w:rsid w:val="0030502D"/>
    <w:rsid w:val="00314024"/>
    <w:rsid w:val="00320103"/>
    <w:rsid w:val="003373DF"/>
    <w:rsid w:val="00352FC3"/>
    <w:rsid w:val="003908B2"/>
    <w:rsid w:val="00395FB1"/>
    <w:rsid w:val="003B4E39"/>
    <w:rsid w:val="003B58AF"/>
    <w:rsid w:val="003D4A2E"/>
    <w:rsid w:val="003D5AFA"/>
    <w:rsid w:val="003E3428"/>
    <w:rsid w:val="003F3CBE"/>
    <w:rsid w:val="003F4F72"/>
    <w:rsid w:val="00420D61"/>
    <w:rsid w:val="00421498"/>
    <w:rsid w:val="00441F01"/>
    <w:rsid w:val="00443CAB"/>
    <w:rsid w:val="004449FD"/>
    <w:rsid w:val="00473426"/>
    <w:rsid w:val="00491B1D"/>
    <w:rsid w:val="004959B4"/>
    <w:rsid w:val="00495AE2"/>
    <w:rsid w:val="004A1CB4"/>
    <w:rsid w:val="004C44C0"/>
    <w:rsid w:val="004F6420"/>
    <w:rsid w:val="005112A2"/>
    <w:rsid w:val="005358AA"/>
    <w:rsid w:val="00543E6A"/>
    <w:rsid w:val="005444CD"/>
    <w:rsid w:val="00554442"/>
    <w:rsid w:val="00567DB1"/>
    <w:rsid w:val="00570A4C"/>
    <w:rsid w:val="005813A4"/>
    <w:rsid w:val="00582660"/>
    <w:rsid w:val="005951F7"/>
    <w:rsid w:val="005B024E"/>
    <w:rsid w:val="005B681D"/>
    <w:rsid w:val="005B7AF2"/>
    <w:rsid w:val="005E385E"/>
    <w:rsid w:val="005E5F0B"/>
    <w:rsid w:val="005F32CE"/>
    <w:rsid w:val="006044E7"/>
    <w:rsid w:val="006143B4"/>
    <w:rsid w:val="00625EDD"/>
    <w:rsid w:val="00635500"/>
    <w:rsid w:val="00645A4A"/>
    <w:rsid w:val="00657CB6"/>
    <w:rsid w:val="006645D3"/>
    <w:rsid w:val="00675BE3"/>
    <w:rsid w:val="00685965"/>
    <w:rsid w:val="006A7B48"/>
    <w:rsid w:val="006C1411"/>
    <w:rsid w:val="006D5EE6"/>
    <w:rsid w:val="006F297B"/>
    <w:rsid w:val="006F4A95"/>
    <w:rsid w:val="00703668"/>
    <w:rsid w:val="007038D1"/>
    <w:rsid w:val="00706E34"/>
    <w:rsid w:val="007170B3"/>
    <w:rsid w:val="00724EFB"/>
    <w:rsid w:val="00731F78"/>
    <w:rsid w:val="0073683F"/>
    <w:rsid w:val="007368CE"/>
    <w:rsid w:val="007571CD"/>
    <w:rsid w:val="007754DA"/>
    <w:rsid w:val="00780151"/>
    <w:rsid w:val="007A784E"/>
    <w:rsid w:val="007B72DB"/>
    <w:rsid w:val="008451FB"/>
    <w:rsid w:val="0084766D"/>
    <w:rsid w:val="008629A1"/>
    <w:rsid w:val="00862C2F"/>
    <w:rsid w:val="00877036"/>
    <w:rsid w:val="008932BE"/>
    <w:rsid w:val="008968E6"/>
    <w:rsid w:val="008A522F"/>
    <w:rsid w:val="00906277"/>
    <w:rsid w:val="00917C26"/>
    <w:rsid w:val="00921EA3"/>
    <w:rsid w:val="00927E19"/>
    <w:rsid w:val="00945364"/>
    <w:rsid w:val="009871E8"/>
    <w:rsid w:val="00990618"/>
    <w:rsid w:val="009A183E"/>
    <w:rsid w:val="009B1872"/>
    <w:rsid w:val="009D1675"/>
    <w:rsid w:val="009D32D4"/>
    <w:rsid w:val="009E4573"/>
    <w:rsid w:val="009F13E2"/>
    <w:rsid w:val="00A065E5"/>
    <w:rsid w:val="00A4561B"/>
    <w:rsid w:val="00A46A1A"/>
    <w:rsid w:val="00A50A1A"/>
    <w:rsid w:val="00A67FB3"/>
    <w:rsid w:val="00A71DB6"/>
    <w:rsid w:val="00AB0A6C"/>
    <w:rsid w:val="00AB2F05"/>
    <w:rsid w:val="00AC2B4D"/>
    <w:rsid w:val="00AC3AAE"/>
    <w:rsid w:val="00AD140F"/>
    <w:rsid w:val="00AE4BD2"/>
    <w:rsid w:val="00B110E7"/>
    <w:rsid w:val="00B2428D"/>
    <w:rsid w:val="00B25B3C"/>
    <w:rsid w:val="00B557AC"/>
    <w:rsid w:val="00B575A6"/>
    <w:rsid w:val="00B61199"/>
    <w:rsid w:val="00B92153"/>
    <w:rsid w:val="00BA131A"/>
    <w:rsid w:val="00C0199C"/>
    <w:rsid w:val="00C05DC4"/>
    <w:rsid w:val="00C142E3"/>
    <w:rsid w:val="00C22577"/>
    <w:rsid w:val="00C40490"/>
    <w:rsid w:val="00C51F54"/>
    <w:rsid w:val="00C53B7A"/>
    <w:rsid w:val="00C94012"/>
    <w:rsid w:val="00C94B9E"/>
    <w:rsid w:val="00C97BD2"/>
    <w:rsid w:val="00CF415E"/>
    <w:rsid w:val="00D4404D"/>
    <w:rsid w:val="00D75605"/>
    <w:rsid w:val="00D85F3A"/>
    <w:rsid w:val="00DC0017"/>
    <w:rsid w:val="00DC7F4C"/>
    <w:rsid w:val="00DD1DF9"/>
    <w:rsid w:val="00DD355B"/>
    <w:rsid w:val="00E05DCF"/>
    <w:rsid w:val="00E076DE"/>
    <w:rsid w:val="00E41863"/>
    <w:rsid w:val="00E57627"/>
    <w:rsid w:val="00E57A8B"/>
    <w:rsid w:val="00E74B8E"/>
    <w:rsid w:val="00EA6E69"/>
    <w:rsid w:val="00EB205F"/>
    <w:rsid w:val="00EB5B29"/>
    <w:rsid w:val="00EC79D6"/>
    <w:rsid w:val="00EE0C46"/>
    <w:rsid w:val="00EE2A3F"/>
    <w:rsid w:val="00EF3516"/>
    <w:rsid w:val="00EF5D39"/>
    <w:rsid w:val="00F056DC"/>
    <w:rsid w:val="00F10652"/>
    <w:rsid w:val="00F134A7"/>
    <w:rsid w:val="00F44928"/>
    <w:rsid w:val="00F47D44"/>
    <w:rsid w:val="00F653AA"/>
    <w:rsid w:val="00F747DF"/>
    <w:rsid w:val="00F86F1F"/>
    <w:rsid w:val="00FC36BC"/>
    <w:rsid w:val="00FD1CB6"/>
    <w:rsid w:val="00FD5436"/>
    <w:rsid w:val="00FD7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ECDCD0B-457B-4D05-8061-0829DA43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83F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3683F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3683F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73683F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3683F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5444C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444CD"/>
    <w:pPr>
      <w:ind w:left="720"/>
      <w:contextualSpacing/>
    </w:pPr>
  </w:style>
  <w:style w:type="paragraph" w:styleId="a5">
    <w:name w:val="No Spacing"/>
    <w:uiPriority w:val="1"/>
    <w:qFormat/>
    <w:rsid w:val="00B110E7"/>
    <w:rPr>
      <w:rFonts w:eastAsia="Times New Roman"/>
    </w:rPr>
  </w:style>
  <w:style w:type="paragraph" w:styleId="a6">
    <w:name w:val="Balloon Text"/>
    <w:basedOn w:val="a"/>
    <w:link w:val="a7"/>
    <w:uiPriority w:val="99"/>
    <w:semiHidden/>
    <w:rsid w:val="00EB205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B205F"/>
    <w:rPr>
      <w:rFonts w:ascii="Segoe UI" w:hAnsi="Segoe UI" w:cs="Segoe UI"/>
      <w:sz w:val="18"/>
      <w:szCs w:val="18"/>
      <w:lang w:eastAsia="ru-RU"/>
    </w:rPr>
  </w:style>
  <w:style w:type="paragraph" w:customStyle="1" w:styleId="31">
    <w:name w:val="Без интервала3"/>
    <w:qFormat/>
    <w:rsid w:val="00625EDD"/>
    <w:pPr>
      <w:suppressAutoHyphens/>
    </w:pPr>
    <w:rPr>
      <w:rFonts w:cs="Calibri"/>
      <w:color w:val="00000A"/>
      <w:sz w:val="20"/>
      <w:lang w:eastAsia="zh-CN"/>
    </w:rPr>
  </w:style>
  <w:style w:type="paragraph" w:customStyle="1" w:styleId="21">
    <w:name w:val="Без интервала2"/>
    <w:qFormat/>
    <w:rsid w:val="004A1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36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1440</Words>
  <Characters>11073</Characters>
  <Application>Microsoft Office Word</Application>
  <DocSecurity>0</DocSecurity>
  <Lines>92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Татьяна Викторовна</cp:lastModifiedBy>
  <cp:revision>19</cp:revision>
  <cp:lastPrinted>2019-10-16T06:42:00Z</cp:lastPrinted>
  <dcterms:created xsi:type="dcterms:W3CDTF">2019-08-07T13:45:00Z</dcterms:created>
  <dcterms:modified xsi:type="dcterms:W3CDTF">2019-10-16T06:43:00Z</dcterms:modified>
</cp:coreProperties>
</file>